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046" w:rsidRDefault="00636046" w:rsidP="00636046">
      <w:pPr>
        <w:pStyle w:val="Zaglavlje"/>
        <w:jc w:val="center"/>
        <w:rPr>
          <w:b/>
        </w:rPr>
      </w:pPr>
    </w:p>
    <w:p w:rsidR="0077255E" w:rsidRDefault="0077255E" w:rsidP="00636046">
      <w:pPr>
        <w:pStyle w:val="Zaglavlje"/>
        <w:jc w:val="center"/>
        <w:rPr>
          <w:b/>
        </w:rPr>
      </w:pPr>
    </w:p>
    <w:tbl>
      <w:tblPr>
        <w:tblW w:w="14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3"/>
        <w:gridCol w:w="12116"/>
      </w:tblGrid>
      <w:tr w:rsidR="00636046" w:rsidRPr="0010149A" w:rsidTr="0025099B">
        <w:trPr>
          <w:jc w:val="center"/>
        </w:trPr>
        <w:tc>
          <w:tcPr>
            <w:tcW w:w="2863" w:type="dxa"/>
            <w:shd w:val="clear" w:color="auto" w:fill="auto"/>
          </w:tcPr>
          <w:p w:rsidR="00636046" w:rsidRPr="0010149A" w:rsidRDefault="00636046" w:rsidP="0025099B">
            <w:pPr>
              <w:rPr>
                <w:b/>
              </w:rPr>
            </w:pPr>
            <w:r w:rsidRPr="0010149A">
              <w:rPr>
                <w:b/>
              </w:rPr>
              <w:t>Naziv specijalizacije</w:t>
            </w:r>
          </w:p>
        </w:tc>
        <w:tc>
          <w:tcPr>
            <w:tcW w:w="12116" w:type="dxa"/>
            <w:shd w:val="clear" w:color="auto" w:fill="auto"/>
          </w:tcPr>
          <w:p w:rsidR="00636046" w:rsidRPr="0010149A" w:rsidRDefault="00636046" w:rsidP="0025099B">
            <w:pPr>
              <w:jc w:val="both"/>
            </w:pPr>
            <w:r w:rsidRPr="0010149A">
              <w:rPr>
                <w:color w:val="000000"/>
              </w:rPr>
              <w:t xml:space="preserve">Dermatologija i venerologija </w:t>
            </w:r>
          </w:p>
        </w:tc>
      </w:tr>
      <w:tr w:rsidR="00636046" w:rsidRPr="0010149A" w:rsidTr="0025099B">
        <w:trPr>
          <w:jc w:val="center"/>
        </w:trPr>
        <w:tc>
          <w:tcPr>
            <w:tcW w:w="2863" w:type="dxa"/>
            <w:shd w:val="clear" w:color="auto" w:fill="auto"/>
          </w:tcPr>
          <w:p w:rsidR="00636046" w:rsidRPr="0010149A" w:rsidRDefault="00636046" w:rsidP="0025099B">
            <w:pPr>
              <w:rPr>
                <w:b/>
              </w:rPr>
            </w:pPr>
            <w:r w:rsidRPr="0010149A">
              <w:rPr>
                <w:b/>
              </w:rPr>
              <w:t>Naziv koji se stječe polaganjem specijalističkog ispita</w:t>
            </w:r>
          </w:p>
        </w:tc>
        <w:tc>
          <w:tcPr>
            <w:tcW w:w="12116" w:type="dxa"/>
            <w:shd w:val="clear" w:color="auto" w:fill="auto"/>
          </w:tcPr>
          <w:p w:rsidR="00636046" w:rsidRPr="0010149A" w:rsidRDefault="00636046" w:rsidP="0025099B">
            <w:pPr>
              <w:rPr>
                <w:color w:val="000000"/>
              </w:rPr>
            </w:pPr>
            <w:r w:rsidRPr="0010149A">
              <w:rPr>
                <w:color w:val="000000"/>
              </w:rPr>
              <w:t>Specijalist dermatologije i venerologije</w:t>
            </w:r>
          </w:p>
        </w:tc>
      </w:tr>
      <w:tr w:rsidR="00636046" w:rsidRPr="0010149A" w:rsidTr="0025099B">
        <w:trPr>
          <w:jc w:val="center"/>
        </w:trPr>
        <w:tc>
          <w:tcPr>
            <w:tcW w:w="2863" w:type="dxa"/>
            <w:shd w:val="clear" w:color="auto" w:fill="auto"/>
          </w:tcPr>
          <w:p w:rsidR="00636046" w:rsidRPr="00744AB4" w:rsidRDefault="00636046" w:rsidP="0025099B">
            <w:pPr>
              <w:rPr>
                <w:b/>
                <w:spacing w:val="2"/>
              </w:rPr>
            </w:pPr>
            <w:r w:rsidRPr="00744AB4">
              <w:rPr>
                <w:b/>
              </w:rPr>
              <w:t>Trajanje specijalizacije</w:t>
            </w:r>
          </w:p>
        </w:tc>
        <w:tc>
          <w:tcPr>
            <w:tcW w:w="12116" w:type="dxa"/>
            <w:shd w:val="clear" w:color="auto" w:fill="auto"/>
          </w:tcPr>
          <w:p w:rsidR="00636046" w:rsidRPr="0010149A" w:rsidRDefault="00636046" w:rsidP="0025099B">
            <w:r w:rsidRPr="0010149A">
              <w:t>48 mjeseci (4 godine)</w:t>
            </w:r>
          </w:p>
        </w:tc>
      </w:tr>
      <w:tr w:rsidR="00636046" w:rsidRPr="0010149A" w:rsidTr="0025099B">
        <w:trPr>
          <w:jc w:val="center"/>
        </w:trPr>
        <w:tc>
          <w:tcPr>
            <w:tcW w:w="2863" w:type="dxa"/>
            <w:shd w:val="clear" w:color="auto" w:fill="auto"/>
          </w:tcPr>
          <w:p w:rsidR="00636046" w:rsidRPr="0010149A" w:rsidRDefault="00636046" w:rsidP="0025099B">
            <w:pPr>
              <w:rPr>
                <w:b/>
              </w:rPr>
            </w:pPr>
            <w:r w:rsidRPr="0010149A">
              <w:rPr>
                <w:b/>
              </w:rPr>
              <w:t>Program specijalizacije</w:t>
            </w:r>
          </w:p>
          <w:p w:rsidR="00636046" w:rsidRPr="0010149A" w:rsidRDefault="00636046" w:rsidP="0025099B">
            <w:pPr>
              <w:rPr>
                <w:b/>
              </w:rPr>
            </w:pPr>
          </w:p>
          <w:p w:rsidR="00636046" w:rsidRPr="0010149A" w:rsidRDefault="00636046" w:rsidP="0025099B">
            <w:pPr>
              <w:rPr>
                <w:b/>
                <w:shd w:val="clear" w:color="auto" w:fill="FFFF00"/>
              </w:rPr>
            </w:pPr>
          </w:p>
          <w:p w:rsidR="00636046" w:rsidRPr="0010149A" w:rsidRDefault="00636046" w:rsidP="0025099B">
            <w:pPr>
              <w:rPr>
                <w:b/>
                <w:shd w:val="clear" w:color="auto" w:fill="FFFF00"/>
              </w:rPr>
            </w:pPr>
          </w:p>
          <w:p w:rsidR="00636046" w:rsidRPr="0010149A" w:rsidRDefault="00636046" w:rsidP="0025099B">
            <w:pPr>
              <w:rPr>
                <w:b/>
                <w:shd w:val="clear" w:color="auto" w:fill="FFFF00"/>
              </w:rPr>
            </w:pPr>
          </w:p>
          <w:p w:rsidR="00636046" w:rsidRPr="0010149A" w:rsidRDefault="00636046" w:rsidP="0025099B">
            <w:pPr>
              <w:rPr>
                <w:b/>
                <w:shd w:val="clear" w:color="auto" w:fill="FFFF00"/>
              </w:rPr>
            </w:pPr>
          </w:p>
          <w:p w:rsidR="00636046" w:rsidRPr="0010149A" w:rsidRDefault="00636046" w:rsidP="0025099B">
            <w:pPr>
              <w:rPr>
                <w:b/>
                <w:shd w:val="clear" w:color="auto" w:fill="FFFF00"/>
              </w:rPr>
            </w:pPr>
          </w:p>
          <w:p w:rsidR="00636046" w:rsidRPr="0010149A" w:rsidRDefault="00636046" w:rsidP="0025099B">
            <w:pPr>
              <w:rPr>
                <w:b/>
                <w:shd w:val="clear" w:color="auto" w:fill="FFFF00"/>
              </w:rPr>
            </w:pPr>
          </w:p>
          <w:p w:rsidR="00636046" w:rsidRPr="0010149A" w:rsidRDefault="00636046" w:rsidP="0025099B">
            <w:pPr>
              <w:rPr>
                <w:b/>
                <w:shd w:val="clear" w:color="auto" w:fill="FFFF00"/>
              </w:rPr>
            </w:pPr>
          </w:p>
          <w:p w:rsidR="00636046" w:rsidRPr="0010149A" w:rsidRDefault="00636046" w:rsidP="0025099B">
            <w:pPr>
              <w:rPr>
                <w:b/>
                <w:shd w:val="clear" w:color="auto" w:fill="FFFF00"/>
              </w:rPr>
            </w:pPr>
          </w:p>
          <w:p w:rsidR="00636046" w:rsidRPr="0010149A" w:rsidRDefault="00636046" w:rsidP="0025099B">
            <w:pPr>
              <w:rPr>
                <w:b/>
                <w:shd w:val="clear" w:color="auto" w:fill="FFFF00"/>
              </w:rPr>
            </w:pPr>
          </w:p>
          <w:p w:rsidR="00636046" w:rsidRPr="0010149A" w:rsidRDefault="00636046" w:rsidP="0025099B">
            <w:pPr>
              <w:rPr>
                <w:b/>
              </w:rPr>
            </w:pPr>
          </w:p>
        </w:tc>
        <w:tc>
          <w:tcPr>
            <w:tcW w:w="12116" w:type="dxa"/>
            <w:shd w:val="clear" w:color="auto" w:fill="auto"/>
          </w:tcPr>
          <w:p w:rsidR="00636046" w:rsidRPr="0010149A" w:rsidRDefault="00636046" w:rsidP="0025099B">
            <w:pPr>
              <w:rPr>
                <w:b/>
              </w:rPr>
            </w:pPr>
            <w:r w:rsidRPr="0010149A">
              <w:t xml:space="preserve">SPECIJALISTIČKI STAŽ NA BOLNIČKIM ODJELIMA - 19 mjeseci </w:t>
            </w:r>
          </w:p>
          <w:p w:rsidR="00636046" w:rsidRPr="0010149A" w:rsidRDefault="00636046" w:rsidP="0025099B">
            <w:r w:rsidRPr="0010149A">
              <w:t>- odjel dermatovenerologije (odrasli) - 13 mjeseci</w:t>
            </w:r>
          </w:p>
          <w:p w:rsidR="00636046" w:rsidRPr="0010149A" w:rsidRDefault="00636046" w:rsidP="0025099B">
            <w:r w:rsidRPr="0010149A">
              <w:t>- odjel dermatovenerologije (djeca) - 3 mjeseca</w:t>
            </w:r>
          </w:p>
          <w:p w:rsidR="00636046" w:rsidRPr="0010149A" w:rsidRDefault="00636046" w:rsidP="0025099B">
            <w:r w:rsidRPr="0010149A">
              <w:t>- odjel za onkologiju</w:t>
            </w:r>
            <w:r w:rsidRPr="0010149A">
              <w:rPr>
                <w:b/>
              </w:rPr>
              <w:t xml:space="preserve"> -</w:t>
            </w:r>
            <w:r w:rsidRPr="0010149A">
              <w:t xml:space="preserve"> 15 dana</w:t>
            </w:r>
          </w:p>
          <w:p w:rsidR="00636046" w:rsidRPr="0010149A" w:rsidRDefault="00636046" w:rsidP="0025099B">
            <w:r w:rsidRPr="0010149A">
              <w:t xml:space="preserve">- odjel za kliničku imunologiju i reumatologiju - 1 mjesec </w:t>
            </w:r>
          </w:p>
          <w:p w:rsidR="00636046" w:rsidRPr="0010149A" w:rsidRDefault="00636046" w:rsidP="0025099B">
            <w:r w:rsidRPr="0010149A">
              <w:t>- odjel za zarazne bolesti - 15 dana</w:t>
            </w:r>
          </w:p>
          <w:p w:rsidR="00636046" w:rsidRPr="0010149A" w:rsidRDefault="00636046" w:rsidP="0025099B">
            <w:r w:rsidRPr="0010149A">
              <w:t xml:space="preserve">- odjel za ginekologiju i </w:t>
            </w:r>
            <w:proofErr w:type="spellStart"/>
            <w:r w:rsidRPr="0010149A">
              <w:t>opstetriciju</w:t>
            </w:r>
            <w:proofErr w:type="spellEnd"/>
            <w:r w:rsidRPr="0010149A">
              <w:t xml:space="preserve"> - 15 dana </w:t>
            </w:r>
          </w:p>
          <w:p w:rsidR="00636046" w:rsidRPr="0010149A" w:rsidRDefault="00636046" w:rsidP="0025099B">
            <w:r w:rsidRPr="0010149A">
              <w:t>- odjel za psihološku medicinu - 15 dana</w:t>
            </w:r>
          </w:p>
          <w:p w:rsidR="00636046" w:rsidRPr="0010149A" w:rsidRDefault="00636046" w:rsidP="0025099B"/>
          <w:p w:rsidR="00636046" w:rsidRPr="0010149A" w:rsidRDefault="00636046" w:rsidP="0025099B">
            <w:pPr>
              <w:rPr>
                <w:shd w:val="clear" w:color="auto" w:fill="FFFF00"/>
              </w:rPr>
            </w:pPr>
            <w:r w:rsidRPr="0010149A">
              <w:t xml:space="preserve">SPECIJALISTIČKI STAŽ U AMBULANTAMA I LABORATORIJIMA - 25 mjeseci </w:t>
            </w:r>
          </w:p>
          <w:p w:rsidR="00636046" w:rsidRPr="0010149A" w:rsidRDefault="00636046" w:rsidP="0025099B">
            <w:r w:rsidRPr="0010149A">
              <w:t xml:space="preserve">- opća </w:t>
            </w:r>
            <w:proofErr w:type="spellStart"/>
            <w:r w:rsidRPr="0010149A">
              <w:t>dermatovenerološka</w:t>
            </w:r>
            <w:proofErr w:type="spellEnd"/>
            <w:r w:rsidRPr="0010149A">
              <w:t xml:space="preserve"> ambulanta - 5 mjeseci</w:t>
            </w:r>
          </w:p>
          <w:p w:rsidR="00636046" w:rsidRPr="0010149A" w:rsidRDefault="00636046" w:rsidP="0025099B">
            <w:r w:rsidRPr="0010149A">
              <w:t xml:space="preserve">- ambulanta za spolno prenosive bolesti i infekcije koje se prenose spolnim kontaktom (SPBI) - 3  </w:t>
            </w:r>
          </w:p>
          <w:p w:rsidR="00636046" w:rsidRPr="0010149A" w:rsidRDefault="00636046" w:rsidP="0025099B">
            <w:r w:rsidRPr="0010149A">
              <w:t xml:space="preserve">   mjeseca </w:t>
            </w:r>
          </w:p>
          <w:p w:rsidR="00636046" w:rsidRPr="0010149A" w:rsidRDefault="00636046" w:rsidP="0025099B">
            <w:r w:rsidRPr="0010149A">
              <w:t xml:space="preserve">- ambulanta za dermatološku kirurgiju - 2 mjeseca </w:t>
            </w:r>
          </w:p>
          <w:p w:rsidR="00636046" w:rsidRPr="0010149A" w:rsidRDefault="00636046" w:rsidP="0025099B">
            <w:r w:rsidRPr="0010149A">
              <w:t xml:space="preserve">- ambulanta za </w:t>
            </w:r>
            <w:proofErr w:type="spellStart"/>
            <w:r w:rsidRPr="0010149A">
              <w:t>fotodermatologiju</w:t>
            </w:r>
            <w:proofErr w:type="spellEnd"/>
            <w:r w:rsidRPr="0010149A">
              <w:t xml:space="preserve"> - 1 mjesec </w:t>
            </w:r>
          </w:p>
          <w:p w:rsidR="00636046" w:rsidRPr="0010149A" w:rsidRDefault="00636046" w:rsidP="0025099B">
            <w:r w:rsidRPr="0010149A">
              <w:t xml:space="preserve">- ambulanta za dermatološku onkologiju i radioterapiju - 1 mjesec </w:t>
            </w:r>
          </w:p>
          <w:p w:rsidR="00636046" w:rsidRPr="0010149A" w:rsidRDefault="00636046" w:rsidP="0025099B">
            <w:r w:rsidRPr="0010149A">
              <w:t xml:space="preserve">- ambulanta za medicinsku </w:t>
            </w:r>
            <w:proofErr w:type="spellStart"/>
            <w:r w:rsidRPr="0010149A">
              <w:t>kozmetologiju</w:t>
            </w:r>
            <w:proofErr w:type="spellEnd"/>
            <w:r w:rsidRPr="0010149A">
              <w:t xml:space="preserve"> (korektivnu dermatologiju) - 2 mjeseca </w:t>
            </w:r>
          </w:p>
          <w:p w:rsidR="00636046" w:rsidRPr="0010149A" w:rsidRDefault="00636046" w:rsidP="0025099B">
            <w:r w:rsidRPr="0010149A">
              <w:t xml:space="preserve">- ambulanta za alergologiju i profesionalne bolesti kože - 3 mjeseca </w:t>
            </w:r>
          </w:p>
          <w:p w:rsidR="00636046" w:rsidRPr="0010149A" w:rsidRDefault="00636046" w:rsidP="0025099B">
            <w:r w:rsidRPr="0010149A">
              <w:t xml:space="preserve">- ambulanta za </w:t>
            </w:r>
            <w:proofErr w:type="spellStart"/>
            <w:r w:rsidRPr="0010149A">
              <w:t>flebologiju</w:t>
            </w:r>
            <w:proofErr w:type="spellEnd"/>
            <w:r w:rsidRPr="0010149A">
              <w:t xml:space="preserve"> - 1 mjesec </w:t>
            </w:r>
          </w:p>
          <w:p w:rsidR="00636046" w:rsidRPr="0010149A" w:rsidRDefault="00636046" w:rsidP="0025099B">
            <w:pPr>
              <w:rPr>
                <w:dstrike/>
              </w:rPr>
            </w:pPr>
            <w:r w:rsidRPr="0010149A">
              <w:t xml:space="preserve">- ambulanta za pedijatrijsku dermatovenerologiju - 2 mjeseca </w:t>
            </w:r>
          </w:p>
          <w:p w:rsidR="00636046" w:rsidRPr="0010149A" w:rsidRDefault="00636046" w:rsidP="0025099B">
            <w:r w:rsidRPr="0010149A">
              <w:t xml:space="preserve">- ambulanta za </w:t>
            </w:r>
            <w:proofErr w:type="spellStart"/>
            <w:r w:rsidRPr="0010149A">
              <w:t>trihologiju</w:t>
            </w:r>
            <w:proofErr w:type="spellEnd"/>
            <w:r w:rsidRPr="0010149A">
              <w:t xml:space="preserve"> - 15 dana </w:t>
            </w:r>
          </w:p>
          <w:p w:rsidR="00636046" w:rsidRPr="0010149A" w:rsidRDefault="00636046" w:rsidP="0025099B">
            <w:r w:rsidRPr="0010149A">
              <w:t xml:space="preserve">- ambulanta za </w:t>
            </w:r>
            <w:proofErr w:type="spellStart"/>
            <w:r w:rsidRPr="0010149A">
              <w:t>dermoskopiju</w:t>
            </w:r>
            <w:proofErr w:type="spellEnd"/>
            <w:r w:rsidRPr="0010149A">
              <w:t xml:space="preserve"> - 15 dana </w:t>
            </w:r>
          </w:p>
          <w:p w:rsidR="00636046" w:rsidRPr="0010149A" w:rsidRDefault="00636046" w:rsidP="0025099B">
            <w:r w:rsidRPr="0010149A">
              <w:t xml:space="preserve">- ambulanta za autoimune bolesti kože - 1 mjesec </w:t>
            </w:r>
          </w:p>
          <w:p w:rsidR="00636046" w:rsidRPr="0010149A" w:rsidRDefault="00636046" w:rsidP="0025099B">
            <w:r w:rsidRPr="0010149A">
              <w:t xml:space="preserve">- ambulanta za oralnu patologiju - 15 dana </w:t>
            </w:r>
          </w:p>
          <w:p w:rsidR="00636046" w:rsidRPr="0010149A" w:rsidRDefault="00636046" w:rsidP="0025099B">
            <w:r w:rsidRPr="0010149A">
              <w:t>- ambulanta za plastičnu kirurgiju - 15 dana</w:t>
            </w:r>
          </w:p>
          <w:p w:rsidR="00636046" w:rsidRPr="0010149A" w:rsidRDefault="00636046" w:rsidP="0025099B">
            <w:r w:rsidRPr="0010149A">
              <w:lastRenderedPageBreak/>
              <w:t xml:space="preserve">- ambulanta za </w:t>
            </w:r>
            <w:proofErr w:type="spellStart"/>
            <w:r w:rsidRPr="0010149A">
              <w:t>proktologiju</w:t>
            </w:r>
            <w:proofErr w:type="spellEnd"/>
            <w:r w:rsidRPr="0010149A">
              <w:t xml:space="preserve"> - 7 dana </w:t>
            </w:r>
          </w:p>
          <w:p w:rsidR="00636046" w:rsidRPr="0010149A" w:rsidRDefault="00636046" w:rsidP="0025099B">
            <w:r w:rsidRPr="0010149A">
              <w:t xml:space="preserve">- ambulanta za andrologiju - 7 dana </w:t>
            </w:r>
          </w:p>
          <w:p w:rsidR="00636046" w:rsidRPr="0010149A" w:rsidRDefault="00636046" w:rsidP="0025099B">
            <w:r w:rsidRPr="0010149A">
              <w:t xml:space="preserve">- laboratorij za </w:t>
            </w:r>
            <w:proofErr w:type="spellStart"/>
            <w:r w:rsidRPr="0010149A">
              <w:t>dermatohistopatologiju</w:t>
            </w:r>
            <w:proofErr w:type="spellEnd"/>
            <w:r w:rsidRPr="0010149A">
              <w:t xml:space="preserve"> - 15 dana</w:t>
            </w:r>
          </w:p>
          <w:p w:rsidR="00636046" w:rsidRPr="0010149A" w:rsidRDefault="00636046" w:rsidP="0025099B">
            <w:r w:rsidRPr="0010149A">
              <w:t xml:space="preserve">- laboratorij za </w:t>
            </w:r>
            <w:proofErr w:type="spellStart"/>
            <w:r w:rsidRPr="0010149A">
              <w:t>imunofluorescentnu</w:t>
            </w:r>
            <w:proofErr w:type="spellEnd"/>
            <w:r w:rsidRPr="0010149A">
              <w:t xml:space="preserve"> i serološku dijagnostiku - 15 dana</w:t>
            </w:r>
          </w:p>
          <w:p w:rsidR="00636046" w:rsidRPr="0010149A" w:rsidRDefault="00636046" w:rsidP="0025099B">
            <w:r w:rsidRPr="0010149A">
              <w:t xml:space="preserve">- laboratorij za dermatološku </w:t>
            </w:r>
            <w:proofErr w:type="spellStart"/>
            <w:r w:rsidRPr="0010149A">
              <w:t>mikologiju</w:t>
            </w:r>
            <w:proofErr w:type="spellEnd"/>
            <w:r w:rsidRPr="0010149A">
              <w:t xml:space="preserve"> i </w:t>
            </w:r>
            <w:proofErr w:type="spellStart"/>
            <w:r w:rsidRPr="0010149A">
              <w:t>parasitologiju</w:t>
            </w:r>
            <w:proofErr w:type="spellEnd"/>
            <w:r w:rsidRPr="0010149A">
              <w:t xml:space="preserve"> - 15 dana </w:t>
            </w:r>
          </w:p>
          <w:p w:rsidR="00636046" w:rsidRPr="0010149A" w:rsidRDefault="00636046" w:rsidP="0025099B"/>
          <w:p w:rsidR="00636046" w:rsidRPr="0010149A" w:rsidRDefault="00636046" w:rsidP="0025099B">
            <w:r w:rsidRPr="0010149A">
              <w:t>GODIŠNJI ODMOR – 4 mjeseca</w:t>
            </w:r>
          </w:p>
          <w:p w:rsidR="00636046" w:rsidRPr="0010149A" w:rsidRDefault="00636046" w:rsidP="0025099B"/>
          <w:p w:rsidR="00636046" w:rsidRPr="0010149A" w:rsidRDefault="00636046" w:rsidP="0025099B">
            <w:r w:rsidRPr="0010149A">
              <w:t>Poslijediplomski specijalistički studij  «Dermatologija i venerologija» - 3 mjeseca</w:t>
            </w:r>
          </w:p>
          <w:p w:rsidR="00636046" w:rsidRPr="0010149A" w:rsidRDefault="00636046" w:rsidP="0025099B">
            <w:r w:rsidRPr="0010149A">
              <w:t>U okviru specijalizacije iz dermatologije i venerologije specijalizant mora završiti poslijediplomski specijalistički studij «Dermatologija i venerologija».</w:t>
            </w:r>
          </w:p>
          <w:p w:rsidR="00636046" w:rsidRPr="0010149A" w:rsidRDefault="00636046" w:rsidP="0025099B">
            <w:pPr>
              <w:pStyle w:val="Zaglavlje"/>
              <w:ind w:right="-483"/>
            </w:pPr>
            <w:r w:rsidRPr="0010149A">
              <w:t xml:space="preserve">Tijekom specijalizacije specijalizant je obvezan pohađati tečajeve trajnog stručnog usavršavanja doktora medicine. </w:t>
            </w:r>
          </w:p>
        </w:tc>
      </w:tr>
      <w:tr w:rsidR="00636046" w:rsidRPr="0010149A" w:rsidTr="0025099B">
        <w:trPr>
          <w:jc w:val="center"/>
        </w:trPr>
        <w:tc>
          <w:tcPr>
            <w:tcW w:w="2863" w:type="dxa"/>
            <w:shd w:val="clear" w:color="auto" w:fill="auto"/>
          </w:tcPr>
          <w:p w:rsidR="00636046" w:rsidRPr="00744AB4" w:rsidRDefault="00636046" w:rsidP="0025099B">
            <w:pPr>
              <w:rPr>
                <w:b/>
              </w:rPr>
            </w:pPr>
            <w:r w:rsidRPr="00744AB4">
              <w:rPr>
                <w:b/>
              </w:rPr>
              <w:lastRenderedPageBreak/>
              <w:t>Kompetencije koje polaznik stječe završetkom specijalizacije</w:t>
            </w:r>
          </w:p>
          <w:p w:rsidR="00636046" w:rsidRPr="00744AB4" w:rsidRDefault="00636046" w:rsidP="0025099B">
            <w:pPr>
              <w:rPr>
                <w:b/>
              </w:rPr>
            </w:pPr>
          </w:p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  <w:p w:rsidR="00636046" w:rsidRPr="0010149A" w:rsidRDefault="00636046" w:rsidP="0025099B"/>
        </w:tc>
        <w:tc>
          <w:tcPr>
            <w:tcW w:w="12116" w:type="dxa"/>
            <w:shd w:val="clear" w:color="auto" w:fill="auto"/>
          </w:tcPr>
          <w:p w:rsidR="00636046" w:rsidRPr="007A6031" w:rsidRDefault="00636046" w:rsidP="0025099B">
            <w:pPr>
              <w:jc w:val="both"/>
            </w:pPr>
            <w:r w:rsidRPr="007A6031">
              <w:lastRenderedPageBreak/>
              <w:t xml:space="preserve">Razina usvojene kompetencije: </w:t>
            </w:r>
          </w:p>
          <w:p w:rsidR="00636046" w:rsidRPr="007A6031" w:rsidRDefault="00636046" w:rsidP="0025099B">
            <w:r w:rsidRPr="007A6031">
              <w:rPr>
                <w:b/>
              </w:rPr>
              <w:t>1</w:t>
            </w:r>
            <w:r w:rsidRPr="007A6031">
              <w:t xml:space="preserve"> Specijalizant je svladao tematsko područje na osnovnoj razini i potrebna mu je pomoć i </w:t>
            </w:r>
          </w:p>
          <w:p w:rsidR="00636046" w:rsidRPr="007A6031" w:rsidRDefault="00636046" w:rsidP="0025099B">
            <w:r w:rsidRPr="007A6031">
              <w:t xml:space="preserve">   stručni nadzor u radu i rješavanju problema iz tematskog područja </w:t>
            </w:r>
          </w:p>
          <w:p w:rsidR="00636046" w:rsidRPr="007A6031" w:rsidRDefault="00636046" w:rsidP="0025099B">
            <w:r w:rsidRPr="007A6031">
              <w:rPr>
                <w:b/>
              </w:rPr>
              <w:t>2</w:t>
            </w:r>
            <w:r w:rsidRPr="007A6031">
              <w:t xml:space="preserve"> Specijalizant je djelomično svladao tematsko područje i uz djelomični stručni nadzor u </w:t>
            </w:r>
          </w:p>
          <w:p w:rsidR="00636046" w:rsidRPr="007A6031" w:rsidRDefault="00636046" w:rsidP="0025099B">
            <w:r w:rsidRPr="007A6031">
              <w:t xml:space="preserve">   mogućnosti je raditi i rješavati probleme iz tematskog područja </w:t>
            </w:r>
          </w:p>
          <w:p w:rsidR="00636046" w:rsidRPr="007A6031" w:rsidRDefault="00636046" w:rsidP="0025099B">
            <w:r w:rsidRPr="007A6031">
              <w:rPr>
                <w:b/>
              </w:rPr>
              <w:t>3</w:t>
            </w:r>
            <w:r w:rsidRPr="007A6031">
              <w:t xml:space="preserve"> Specijalizant je u potpunosti svladao tematsko područje, poznaje odgovarajuću literaturu i u </w:t>
            </w:r>
          </w:p>
          <w:p w:rsidR="00636046" w:rsidRPr="007A6031" w:rsidRDefault="00636046" w:rsidP="0025099B">
            <w:r w:rsidRPr="007A6031">
              <w:t xml:space="preserve">   mogućnosti je samostalno raditi i rješavati probleme iz tematskog područja</w:t>
            </w:r>
          </w:p>
          <w:p w:rsidR="00636046" w:rsidRPr="007A6031" w:rsidRDefault="00636046" w:rsidP="0025099B"/>
          <w:p w:rsidR="00636046" w:rsidRPr="007A6031" w:rsidRDefault="00636046" w:rsidP="0025099B">
            <w:r w:rsidRPr="007A6031">
              <w:t>Za stjecanje kompetencija odgovoran je specijalizant, glavni mentor i mentor.</w:t>
            </w:r>
          </w:p>
          <w:p w:rsidR="00636046" w:rsidRPr="0010149A" w:rsidRDefault="00636046" w:rsidP="0025099B">
            <w:pPr>
              <w:rPr>
                <w:b/>
              </w:rPr>
            </w:pPr>
          </w:p>
          <w:p w:rsidR="00636046" w:rsidRPr="0010149A" w:rsidRDefault="00636046" w:rsidP="0025099B">
            <w:pPr>
              <w:rPr>
                <w:b/>
              </w:rPr>
            </w:pPr>
            <w:r w:rsidRPr="0010149A">
              <w:rPr>
                <w:b/>
              </w:rPr>
              <w:t>1. OPĆE KOMPETENCIJE</w:t>
            </w:r>
          </w:p>
          <w:p w:rsidR="00636046" w:rsidRPr="0010149A" w:rsidRDefault="00636046" w:rsidP="0025099B"/>
          <w:p w:rsidR="00636046" w:rsidRPr="007A6031" w:rsidRDefault="00636046" w:rsidP="0025099B">
            <w:pPr>
              <w:jc w:val="both"/>
            </w:pPr>
            <w:r w:rsidRPr="007A6031">
              <w:t xml:space="preserve">Završetkom specijalističkog usavršavanja specijalizant dermatologije i venerologije mora imati u potpunosti usvojene opće kompetencije. Posebna pozornost mora se usmjeriti stjecanju općih kompetencija važnih za određenu granu specijalizacije.   </w:t>
            </w:r>
          </w:p>
          <w:p w:rsidR="00636046" w:rsidRPr="007A6031" w:rsidRDefault="00636046" w:rsidP="0025099B">
            <w:pPr>
              <w:jc w:val="both"/>
            </w:pPr>
          </w:p>
          <w:p w:rsidR="00636046" w:rsidRPr="007A6031" w:rsidRDefault="00636046" w:rsidP="0025099B">
            <w:pPr>
              <w:jc w:val="both"/>
            </w:pPr>
            <w:r w:rsidRPr="007A6031">
              <w:t>Završetkom specijalizacije specijalizant dermatologije i venerologije mora:</w:t>
            </w:r>
          </w:p>
          <w:p w:rsidR="00636046" w:rsidRPr="007A6031" w:rsidRDefault="00636046" w:rsidP="00636046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r w:rsidRPr="007A6031">
              <w:t>poznavati i primjenjivati načela medicinske etike i deontologije (3)</w:t>
            </w:r>
          </w:p>
          <w:p w:rsidR="00636046" w:rsidRPr="007A6031" w:rsidRDefault="00636046" w:rsidP="00636046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r w:rsidRPr="007A6031">
              <w:t>posjedovati profesionalnost, humanost i etičnost uz obvezu očuvanja privatnosti i dostojanstva pacijenta (3)</w:t>
            </w:r>
          </w:p>
          <w:p w:rsidR="00636046" w:rsidRPr="007A6031" w:rsidRDefault="00636046" w:rsidP="00636046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r w:rsidRPr="007A6031">
              <w:t>poznavati vještinu ophođenja s pacijentima, kolegama i ostalim stručnjacima – komunikacijske vještine (3)</w:t>
            </w:r>
          </w:p>
          <w:p w:rsidR="00636046" w:rsidRPr="007A6031" w:rsidRDefault="00636046" w:rsidP="00636046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r w:rsidRPr="007A6031">
              <w:t>poznavati važnost i primjenjivati načela dobre suradnje s drugim radnicima u zdravstvu (3)</w:t>
            </w:r>
          </w:p>
          <w:p w:rsidR="00636046" w:rsidRPr="0010149A" w:rsidRDefault="00636046" w:rsidP="00636046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10149A">
              <w:rPr>
                <w:color w:val="000000"/>
              </w:rPr>
              <w:lastRenderedPageBreak/>
              <w:t>biti sposoban razumljivo i na prikladan način prenijeti relevantne informacije i objašnjenja pacijentu (usmeno i pisano), njegovoj obitelji, kolegama i ostalim stručnjacima s ciljem zajedničkog sudjelovanja u planiranju i provedbi zdravstvene skrbi (3)</w:t>
            </w:r>
          </w:p>
          <w:p w:rsidR="00636046" w:rsidRPr="0010149A" w:rsidRDefault="00636046" w:rsidP="00636046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10149A">
              <w:rPr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636046" w:rsidRPr="0010149A" w:rsidRDefault="00636046" w:rsidP="00636046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10149A">
              <w:rPr>
                <w:color w:val="000000"/>
              </w:rPr>
              <w:t xml:space="preserve">kroz neprekidno učenje i </w:t>
            </w:r>
            <w:proofErr w:type="spellStart"/>
            <w:r w:rsidRPr="0010149A">
              <w:rPr>
                <w:color w:val="000000"/>
              </w:rPr>
              <w:t>samoprocjenu</w:t>
            </w:r>
            <w:proofErr w:type="spellEnd"/>
            <w:r w:rsidRPr="0010149A">
              <w:rPr>
                <w:color w:val="000000"/>
              </w:rPr>
              <w:t xml:space="preserve"> unaprijediti kompetencije i stavove nužne za podizanje kvalitete stručnog rada (3)</w:t>
            </w:r>
          </w:p>
          <w:p w:rsidR="00636046" w:rsidRPr="007A6031" w:rsidRDefault="00636046" w:rsidP="00636046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</w:pPr>
            <w:r w:rsidRPr="007A6031">
              <w:t>usvojiti principe upravljanja svojom praksom i karijerom s ciljem profesionalnog razvoja (3)</w:t>
            </w:r>
          </w:p>
          <w:p w:rsidR="00636046" w:rsidRPr="007A6031" w:rsidRDefault="00636046" w:rsidP="00636046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hanging="2160"/>
            </w:pPr>
            <w:r w:rsidRPr="007A6031">
              <w:t>imati razvijenu vještinu prenošenja znanja na mlađe kolege i druge radnike u zdravstvu (3)</w:t>
            </w:r>
          </w:p>
          <w:p w:rsidR="00636046" w:rsidRPr="007A6031" w:rsidRDefault="00636046" w:rsidP="00636046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hanging="2160"/>
            </w:pPr>
            <w:r w:rsidRPr="007A6031">
              <w:t xml:space="preserve">razumjeti važnost znanstvenog pristupa struci (3) </w:t>
            </w:r>
          </w:p>
          <w:p w:rsidR="00636046" w:rsidRPr="007A6031" w:rsidRDefault="00636046" w:rsidP="00636046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r w:rsidRPr="007A6031">
              <w:t>sudjelovati u znanstveno-istraživačkom radu poštujući etička načela znanstveno-istraživačkog rada i kliničkih ispitivanja te sudjelovati u pripremi radova za objavu (3)</w:t>
            </w:r>
          </w:p>
          <w:p w:rsidR="00636046" w:rsidRPr="007A6031" w:rsidRDefault="00636046" w:rsidP="00636046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7A6031">
              <w:t>biti sposoban doprinijeti stvaranju, primjeni i prijenosu novih medicinskih znanja i iskustava te sudjelovati u provedbi programa specijalizacije i uže specijalizacije (3)</w:t>
            </w:r>
          </w:p>
          <w:p w:rsidR="00636046" w:rsidRPr="007A6031" w:rsidRDefault="00636046" w:rsidP="00636046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7A6031">
              <w:rPr>
                <w:color w:val="000000"/>
              </w:rPr>
              <w:t>znati i primjenjivati principe medicine temeljene na dokazima (3)</w:t>
            </w:r>
          </w:p>
          <w:p w:rsidR="00636046" w:rsidRPr="007A6031" w:rsidRDefault="00636046" w:rsidP="00636046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</w:pPr>
            <w:r w:rsidRPr="007A6031">
              <w:t>poznavati važnost i način učinkovitog vođenja detaljne dokumentacije te isto primjenjivati u svom radu sukladno važećim propisima (3)</w:t>
            </w:r>
          </w:p>
          <w:p w:rsidR="00636046" w:rsidRPr="007A6031" w:rsidRDefault="00636046" w:rsidP="00636046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  <w:rPr>
                <w:color w:val="000000"/>
              </w:rPr>
            </w:pPr>
            <w:r w:rsidRPr="007A6031">
              <w:t>biti sposoban koordinirati i utvrditi prioritete u timskom radu, odnosno učinkovito su</w:t>
            </w:r>
            <w:r w:rsidRPr="007A6031">
              <w:rPr>
                <w:color w:val="000000"/>
              </w:rPr>
              <w:t>djelovati u radu multidisciplinarnog tima zdravstvenih radnika i suradnika (3)</w:t>
            </w:r>
          </w:p>
          <w:p w:rsidR="00636046" w:rsidRPr="007A6031" w:rsidRDefault="00636046" w:rsidP="00636046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  <w:rPr>
                <w:color w:val="000000"/>
              </w:rPr>
            </w:pPr>
            <w:r w:rsidRPr="007A6031">
              <w:t>procijeniti potrebu uključivanja drugih stručnjaka u proces pružanja zdravstvene skrbi (3)</w:t>
            </w:r>
          </w:p>
          <w:p w:rsidR="00636046" w:rsidRPr="007A6031" w:rsidRDefault="00636046" w:rsidP="00636046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ind w:left="360"/>
              <w:rPr>
                <w:color w:val="000000"/>
              </w:rPr>
            </w:pPr>
            <w:r w:rsidRPr="007A6031">
              <w:t xml:space="preserve">biti upoznat s važnošću suradnje te aktivno surađivati s javnozdravstvenim službama i ostalim tijelima uključenim u sustav zdravstva (3)   </w:t>
            </w:r>
          </w:p>
          <w:p w:rsidR="00636046" w:rsidRPr="007A6031" w:rsidRDefault="00636046" w:rsidP="00636046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7A6031">
              <w:t>poznavati organizaciju sustava zdravstva i biti osposobljen za odgovorno sudjelovanje u upravljanju aktivnostima procjene potreba, planiranja mjera unapređenja i povećanja učinkovitosti te razvoja i unapređenja sustava kvalitete zdravstvene zaštite (3)</w:t>
            </w:r>
          </w:p>
          <w:p w:rsidR="00636046" w:rsidRPr="007A6031" w:rsidRDefault="00636046" w:rsidP="00636046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7A6031">
              <w:t xml:space="preserve">poznavati regulativu iz područja zdravstva, osobito iz područja zaštite prava pacijenata (3)  </w:t>
            </w:r>
          </w:p>
          <w:p w:rsidR="00636046" w:rsidRPr="007A6031" w:rsidRDefault="00636046" w:rsidP="00636046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7A6031">
              <w:t>razumjeti značenje vlastite odgovornosti i zaštitu podataka i prava pacijenata (3)</w:t>
            </w:r>
          </w:p>
          <w:p w:rsidR="00636046" w:rsidRPr="007A6031" w:rsidRDefault="00636046" w:rsidP="00636046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ind w:left="360"/>
            </w:pPr>
            <w:r w:rsidRPr="007A6031">
              <w:t>poznavati tijek, raspored i kontrolu radnih procesa i osnove upravljanja resursima posebice financijskim (3)</w:t>
            </w:r>
          </w:p>
          <w:p w:rsidR="00636046" w:rsidRPr="007A6031" w:rsidRDefault="00636046" w:rsidP="00636046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7A6031">
              <w:t>razumjeti i kritički koristiti dostupna sredstva zdravstvene zaštite vodeći se interesima svojih pacijenata i zajednice (3)</w:t>
            </w:r>
          </w:p>
          <w:p w:rsidR="00636046" w:rsidRPr="007A6031" w:rsidRDefault="00636046" w:rsidP="00636046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7A6031">
              <w:rPr>
                <w:color w:val="000000"/>
              </w:rPr>
              <w:t>biti osposobljen procijeniti i adekvatno odgovoriti na individualne zdravstvene potrebe i probleme pacijenata (3)</w:t>
            </w:r>
          </w:p>
          <w:p w:rsidR="00636046" w:rsidRPr="007A6031" w:rsidRDefault="00636046" w:rsidP="00636046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7A6031">
              <w:rPr>
                <w:color w:val="000000"/>
              </w:rPr>
              <w:lastRenderedPageBreak/>
              <w:t>identificirati zdravstvene potrebe zajednice i u skladu s njima poduzimati odgovarajuće mjere usmjerene očuvanju i unapređenju zdravlja te prevenciji bolesti (3)</w:t>
            </w:r>
          </w:p>
          <w:p w:rsidR="00636046" w:rsidRPr="007A6031" w:rsidRDefault="00636046" w:rsidP="00636046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7A6031">
              <w:rPr>
                <w:color w:val="000000"/>
              </w:rPr>
              <w:t>promicati zdravlje i zdrave stilove života svojih pacijenata, zajednice i cjelokupne populacije (3)</w:t>
            </w:r>
          </w:p>
          <w:p w:rsidR="00636046" w:rsidRPr="0010149A" w:rsidRDefault="00636046" w:rsidP="0025099B">
            <w:pPr>
              <w:jc w:val="both"/>
              <w:rPr>
                <w:b/>
                <w:highlight w:val="red"/>
              </w:rPr>
            </w:pPr>
          </w:p>
          <w:p w:rsidR="00636046" w:rsidRPr="00775197" w:rsidRDefault="00636046" w:rsidP="0025099B">
            <w:pPr>
              <w:pStyle w:val="Naslov2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75197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2. POSEBNE KOMPETENCIJE</w:t>
            </w:r>
          </w:p>
          <w:p w:rsidR="00636046" w:rsidRPr="0010149A" w:rsidRDefault="00636046" w:rsidP="0025099B"/>
          <w:p w:rsidR="00636046" w:rsidRPr="0010149A" w:rsidRDefault="00636046" w:rsidP="0025099B">
            <w:r w:rsidRPr="0010149A">
              <w:t>SPECIJALISTIČKI STAŽ NA BOLNIČKIM ODJELIMA</w:t>
            </w:r>
          </w:p>
          <w:p w:rsidR="00636046" w:rsidRPr="0010149A" w:rsidRDefault="00636046" w:rsidP="0025099B"/>
          <w:p w:rsidR="00636046" w:rsidRPr="0010149A" w:rsidRDefault="00636046" w:rsidP="0025099B">
            <w:r w:rsidRPr="0010149A">
              <w:t>Odjel dermatovenerologije (odrasli)</w:t>
            </w:r>
          </w:p>
          <w:p w:rsidR="00636046" w:rsidRPr="0010149A" w:rsidRDefault="00636046" w:rsidP="0025099B">
            <w:r w:rsidRPr="0010149A">
              <w:t>- samostalno pregledati bolesnika (uzeti status i anamnezu),</w:t>
            </w:r>
          </w:p>
          <w:p w:rsidR="00636046" w:rsidRPr="0010149A" w:rsidRDefault="00636046" w:rsidP="0025099B">
            <w:r w:rsidRPr="0010149A">
              <w:t>- postaviti radnu, diferencijalnu i konačnu dijagnozu,</w:t>
            </w:r>
          </w:p>
          <w:p w:rsidR="00636046" w:rsidRPr="0010149A" w:rsidRDefault="00636046" w:rsidP="0025099B">
            <w:r w:rsidRPr="0010149A">
              <w:t xml:space="preserve">- odrediti odgovarajuće postupke nužne za dijagnosticiranje i liječenje kožnih i spolnih bolesti, biti </w:t>
            </w:r>
          </w:p>
          <w:p w:rsidR="00636046" w:rsidRPr="0010149A" w:rsidRDefault="00636046" w:rsidP="0025099B">
            <w:r w:rsidRPr="0010149A">
              <w:t xml:space="preserve">  upoznat s dijagnostičkim algoritmima,</w:t>
            </w:r>
          </w:p>
          <w:p w:rsidR="00636046" w:rsidRPr="0010149A" w:rsidRDefault="00636046" w:rsidP="0025099B">
            <w:r w:rsidRPr="0010149A">
              <w:t>- samostalno planirati i interpretirati laboratorijske pretrage,</w:t>
            </w:r>
          </w:p>
          <w:p w:rsidR="00636046" w:rsidRPr="0010149A" w:rsidRDefault="00636046" w:rsidP="0025099B">
            <w:r w:rsidRPr="0010149A">
              <w:t>- odabrati način i vrstu liječenja, primijeniti terapijske algoritme s ciljem racionalizacije liječenja.</w:t>
            </w:r>
          </w:p>
          <w:p w:rsidR="00636046" w:rsidRPr="0010149A" w:rsidRDefault="00636046" w:rsidP="0025099B"/>
          <w:p w:rsidR="00636046" w:rsidRPr="0010149A" w:rsidRDefault="00636046" w:rsidP="0025099B">
            <w:r w:rsidRPr="0010149A">
              <w:t>Odjel dermatovenerologije (djeca)</w:t>
            </w:r>
          </w:p>
          <w:p w:rsidR="00636046" w:rsidRPr="0010149A" w:rsidRDefault="00636046" w:rsidP="0025099B">
            <w:r w:rsidRPr="0010149A">
              <w:t xml:space="preserve">- samostalno pregledati bolesnika, uzeti status, anamnezu i </w:t>
            </w:r>
            <w:proofErr w:type="spellStart"/>
            <w:r w:rsidRPr="0010149A">
              <w:t>heteroanamnezu</w:t>
            </w:r>
            <w:proofErr w:type="spellEnd"/>
            <w:r w:rsidRPr="0010149A">
              <w:t>,</w:t>
            </w:r>
          </w:p>
          <w:p w:rsidR="00636046" w:rsidRPr="0010149A" w:rsidRDefault="00636046" w:rsidP="0025099B">
            <w:r w:rsidRPr="0010149A">
              <w:t>- postaviti radnu, diferencijalnu i konačnu dijagnozu,</w:t>
            </w:r>
          </w:p>
          <w:p w:rsidR="00636046" w:rsidRPr="0010149A" w:rsidRDefault="00636046" w:rsidP="0025099B">
            <w:r w:rsidRPr="0010149A">
              <w:t xml:space="preserve">- odrediti odgovarajuće postupke nužne za dijagnosticiranje i liječenje kožnih i spolnih bolesti, biti </w:t>
            </w:r>
          </w:p>
          <w:p w:rsidR="00636046" w:rsidRPr="0010149A" w:rsidRDefault="00636046" w:rsidP="0025099B">
            <w:r w:rsidRPr="0010149A">
              <w:t xml:space="preserve">  upoznat s dijagnostičkim algoritmima,</w:t>
            </w:r>
          </w:p>
          <w:p w:rsidR="00636046" w:rsidRPr="0010149A" w:rsidRDefault="00636046" w:rsidP="0025099B">
            <w:r w:rsidRPr="0010149A">
              <w:t>- samostalno planirati i interpretirati laboratorijske pretrage,</w:t>
            </w:r>
          </w:p>
          <w:p w:rsidR="00636046" w:rsidRPr="0010149A" w:rsidRDefault="00636046" w:rsidP="0025099B">
            <w:r w:rsidRPr="0010149A">
              <w:t>- odabrati način i vrstu liječenja, primijeniti terapijske algoritme s ciljem racionalizacije liječenja.</w:t>
            </w:r>
          </w:p>
          <w:p w:rsidR="00636046" w:rsidRPr="0010149A" w:rsidRDefault="00636046" w:rsidP="0025099B"/>
          <w:p w:rsidR="00636046" w:rsidRPr="0010149A" w:rsidRDefault="00636046" w:rsidP="0025099B">
            <w:r w:rsidRPr="0010149A">
              <w:t>Odjel za onkologiju</w:t>
            </w:r>
          </w:p>
          <w:p w:rsidR="00636046" w:rsidRPr="0010149A" w:rsidRDefault="00636046" w:rsidP="0025099B">
            <w:r w:rsidRPr="0010149A">
              <w:t xml:space="preserve">- usvojiti znanja o </w:t>
            </w:r>
            <w:proofErr w:type="spellStart"/>
            <w:r w:rsidRPr="0010149A">
              <w:t>onkogenezi</w:t>
            </w:r>
            <w:proofErr w:type="spellEnd"/>
            <w:r w:rsidRPr="0010149A">
              <w:t xml:space="preserve">, genetskoj predispoziciji i dijagnostičkim metodama u onkologiji, načelima  </w:t>
            </w:r>
          </w:p>
          <w:p w:rsidR="00636046" w:rsidRPr="0010149A" w:rsidRDefault="00636046" w:rsidP="0025099B">
            <w:r w:rsidRPr="0010149A">
              <w:t xml:space="preserve">  podjele i stupnjevanja zloćudnih tumora,</w:t>
            </w:r>
          </w:p>
          <w:p w:rsidR="00636046" w:rsidRPr="0010149A" w:rsidRDefault="00636046" w:rsidP="0025099B">
            <w:r w:rsidRPr="0010149A">
              <w:t>- usvojiti temeljne principe liječenja tumora unutarnjih organa,</w:t>
            </w:r>
          </w:p>
          <w:p w:rsidR="00636046" w:rsidRPr="0010149A" w:rsidRDefault="00636046" w:rsidP="0025099B">
            <w:r w:rsidRPr="0010149A">
              <w:t xml:space="preserve">- odabrati najprikladnije terapijske metode (fizikalna terapija, radioterapija i kemoterapija) u liječenju  </w:t>
            </w:r>
          </w:p>
          <w:p w:rsidR="00636046" w:rsidRPr="0010149A" w:rsidRDefault="00636046" w:rsidP="0025099B">
            <w:r w:rsidRPr="0010149A">
              <w:t xml:space="preserve">   </w:t>
            </w:r>
            <w:proofErr w:type="spellStart"/>
            <w:r w:rsidRPr="0010149A">
              <w:t>melanoma</w:t>
            </w:r>
            <w:proofErr w:type="spellEnd"/>
            <w:r w:rsidRPr="0010149A">
              <w:t>,</w:t>
            </w:r>
          </w:p>
          <w:p w:rsidR="00636046" w:rsidRPr="0010149A" w:rsidRDefault="00636046" w:rsidP="0025099B">
            <w:r w:rsidRPr="0010149A">
              <w:t xml:space="preserve">- dijagnosticirati i primijeniti terapijski algoritam u liječenju </w:t>
            </w:r>
            <w:proofErr w:type="spellStart"/>
            <w:r w:rsidRPr="0010149A">
              <w:t>paraneoplastičkog</w:t>
            </w:r>
            <w:proofErr w:type="spellEnd"/>
            <w:r w:rsidRPr="0010149A">
              <w:t xml:space="preserve"> sindroma,</w:t>
            </w:r>
          </w:p>
          <w:p w:rsidR="00636046" w:rsidRPr="0010149A" w:rsidRDefault="00636046" w:rsidP="0025099B">
            <w:r w:rsidRPr="0010149A">
              <w:lastRenderedPageBreak/>
              <w:t>- sudjelovati u radu onkološkog tima.</w:t>
            </w:r>
          </w:p>
          <w:p w:rsidR="00636046" w:rsidRPr="0010149A" w:rsidRDefault="00636046" w:rsidP="0025099B">
            <w:pPr>
              <w:ind w:left="360"/>
            </w:pPr>
          </w:p>
          <w:p w:rsidR="00636046" w:rsidRPr="0010149A" w:rsidRDefault="00636046" w:rsidP="0025099B">
            <w:r w:rsidRPr="0010149A">
              <w:t>Odjel za kliničku imunologiju</w:t>
            </w:r>
          </w:p>
          <w:p w:rsidR="00636046" w:rsidRPr="0010149A" w:rsidRDefault="00636046" w:rsidP="0025099B">
            <w:r w:rsidRPr="0010149A">
              <w:t xml:space="preserve">- samostalno pregledati, odrediti dijagnostički i terapijski algoritam za bolesnika s autoimunim bolestima: </w:t>
            </w:r>
          </w:p>
          <w:p w:rsidR="00636046" w:rsidRPr="0010149A" w:rsidRDefault="00636046" w:rsidP="0025099B">
            <w:r w:rsidRPr="0010149A">
              <w:t xml:space="preserve">  sistemskim </w:t>
            </w:r>
            <w:proofErr w:type="spellStart"/>
            <w:r w:rsidRPr="0010149A">
              <w:t>eritemskim</w:t>
            </w:r>
            <w:proofErr w:type="spellEnd"/>
            <w:r w:rsidRPr="0010149A">
              <w:t xml:space="preserve"> </w:t>
            </w:r>
            <w:proofErr w:type="spellStart"/>
            <w:r w:rsidRPr="0010149A">
              <w:t>lupusom</w:t>
            </w:r>
            <w:proofErr w:type="spellEnd"/>
            <w:r w:rsidRPr="0010149A">
              <w:t xml:space="preserve">, </w:t>
            </w:r>
            <w:proofErr w:type="spellStart"/>
            <w:r w:rsidRPr="0010149A">
              <w:t>dermatomiozitisom</w:t>
            </w:r>
            <w:proofErr w:type="spellEnd"/>
            <w:r w:rsidRPr="0010149A">
              <w:t>/</w:t>
            </w:r>
            <w:proofErr w:type="spellStart"/>
            <w:r w:rsidRPr="0010149A">
              <w:t>polimiozitisom</w:t>
            </w:r>
            <w:proofErr w:type="spellEnd"/>
            <w:r w:rsidRPr="0010149A">
              <w:t xml:space="preserve">, sistemskom </w:t>
            </w:r>
            <w:proofErr w:type="spellStart"/>
            <w:r w:rsidRPr="0010149A">
              <w:t>sklerodermijom</w:t>
            </w:r>
            <w:proofErr w:type="spellEnd"/>
            <w:r w:rsidRPr="0010149A">
              <w:t xml:space="preserve">,  </w:t>
            </w:r>
          </w:p>
          <w:p w:rsidR="00636046" w:rsidRPr="0010149A" w:rsidRDefault="00636046" w:rsidP="0025099B">
            <w:r w:rsidRPr="0010149A">
              <w:t xml:space="preserve">  </w:t>
            </w:r>
            <w:proofErr w:type="spellStart"/>
            <w:r w:rsidRPr="0010149A">
              <w:t>vaskulitisom</w:t>
            </w:r>
            <w:proofErr w:type="spellEnd"/>
            <w:r w:rsidRPr="0010149A">
              <w:t xml:space="preserve">, </w:t>
            </w:r>
            <w:proofErr w:type="spellStart"/>
            <w:r w:rsidRPr="0010149A">
              <w:t>Sjögrenovim</w:t>
            </w:r>
            <w:proofErr w:type="spellEnd"/>
            <w:r w:rsidRPr="0010149A">
              <w:t xml:space="preserve"> sindromom, sindromom preklapanja vezivnog tkiva, </w:t>
            </w:r>
            <w:proofErr w:type="spellStart"/>
            <w:r w:rsidRPr="0010149A">
              <w:t>sarkoidozom</w:t>
            </w:r>
            <w:proofErr w:type="spellEnd"/>
            <w:r w:rsidRPr="0010149A">
              <w:t>,</w:t>
            </w:r>
          </w:p>
          <w:p w:rsidR="00636046" w:rsidRPr="0010149A" w:rsidRDefault="00636046" w:rsidP="0025099B">
            <w:r w:rsidRPr="0010149A">
              <w:t xml:space="preserve">- procijeniti povezanost autoimunih bolesti vezivnog tkiva s kožnim promjenama na temelju stečenog </w:t>
            </w:r>
          </w:p>
          <w:p w:rsidR="00636046" w:rsidRPr="0010149A" w:rsidRDefault="00636046" w:rsidP="0025099B">
            <w:r w:rsidRPr="0010149A">
              <w:t xml:space="preserve">  znanja na </w:t>
            </w:r>
            <w:proofErr w:type="spellStart"/>
            <w:r w:rsidRPr="0010149A">
              <w:t>dermatovenerološkim</w:t>
            </w:r>
            <w:proofErr w:type="spellEnd"/>
            <w:r w:rsidRPr="0010149A">
              <w:t xml:space="preserve"> odjelima i ambulantama,</w:t>
            </w:r>
          </w:p>
          <w:p w:rsidR="00636046" w:rsidRPr="0010149A" w:rsidRDefault="00636046" w:rsidP="0025099B">
            <w:r w:rsidRPr="0010149A">
              <w:t>- samostalno interpretirati imunološke nalaze.</w:t>
            </w:r>
          </w:p>
          <w:p w:rsidR="00636046" w:rsidRPr="0010149A" w:rsidRDefault="00636046" w:rsidP="0025099B"/>
          <w:p w:rsidR="00636046" w:rsidRPr="0010149A" w:rsidRDefault="00636046" w:rsidP="0025099B">
            <w:r w:rsidRPr="0010149A">
              <w:t>Odjel za zarazne bolesti</w:t>
            </w:r>
          </w:p>
          <w:p w:rsidR="00636046" w:rsidRPr="0010149A" w:rsidRDefault="00636046" w:rsidP="0025099B">
            <w:r w:rsidRPr="0010149A">
              <w:t xml:space="preserve">- ovladati dijagnostičkim i terapijskim postupcima za </w:t>
            </w:r>
            <w:proofErr w:type="spellStart"/>
            <w:r w:rsidRPr="0010149A">
              <w:t>osipne</w:t>
            </w:r>
            <w:proofErr w:type="spellEnd"/>
            <w:r w:rsidRPr="0010149A">
              <w:t xml:space="preserve"> zarazne bolesti djece i odraslih,</w:t>
            </w:r>
          </w:p>
          <w:p w:rsidR="00636046" w:rsidRPr="0010149A" w:rsidRDefault="00636046" w:rsidP="0025099B">
            <w:r w:rsidRPr="0010149A">
              <w:t xml:space="preserve">- usvojiti dijagnostički postupak kod HIV bolesti, prepoznati komplikacije HIV bolesti te odabrati  </w:t>
            </w:r>
          </w:p>
          <w:p w:rsidR="00636046" w:rsidRPr="0010149A" w:rsidRDefault="00636046" w:rsidP="0025099B">
            <w:r w:rsidRPr="0010149A">
              <w:t xml:space="preserve">  odgovarajući terapijski postupak za </w:t>
            </w:r>
            <w:proofErr w:type="spellStart"/>
            <w:r w:rsidRPr="0010149A">
              <w:t>dermatovenerološke</w:t>
            </w:r>
            <w:proofErr w:type="spellEnd"/>
            <w:r w:rsidRPr="0010149A">
              <w:t xml:space="preserve"> promjene,</w:t>
            </w:r>
          </w:p>
          <w:p w:rsidR="00636046" w:rsidRPr="0010149A" w:rsidRDefault="00636046" w:rsidP="0025099B">
            <w:r w:rsidRPr="0010149A">
              <w:t>- razlikovati sistemske manifestacije zaraznih bolesti,</w:t>
            </w:r>
          </w:p>
          <w:p w:rsidR="00636046" w:rsidRPr="0010149A" w:rsidRDefault="00636046" w:rsidP="0025099B">
            <w:r w:rsidRPr="0010149A">
              <w:t>- usvojiti princip primjene HAART liječenja.</w:t>
            </w:r>
          </w:p>
          <w:p w:rsidR="00636046" w:rsidRPr="0010149A" w:rsidRDefault="00636046" w:rsidP="0025099B"/>
          <w:p w:rsidR="00636046" w:rsidRPr="0010149A" w:rsidRDefault="00636046" w:rsidP="0025099B">
            <w:r w:rsidRPr="0010149A">
              <w:t xml:space="preserve">Odjel za ginekologiju i </w:t>
            </w:r>
            <w:proofErr w:type="spellStart"/>
            <w:r w:rsidRPr="0010149A">
              <w:t>opstetriciju</w:t>
            </w:r>
            <w:proofErr w:type="spellEnd"/>
          </w:p>
          <w:p w:rsidR="00636046" w:rsidRPr="0010149A" w:rsidRDefault="00636046" w:rsidP="0025099B">
            <w:r w:rsidRPr="0010149A">
              <w:t xml:space="preserve">- ovladati dijagnostičkim i terapijskim postupcima za dijagnostiku spolno prenosivih bolesti i infekcija  </w:t>
            </w:r>
          </w:p>
          <w:p w:rsidR="00636046" w:rsidRPr="0010149A" w:rsidRDefault="00636046" w:rsidP="0025099B">
            <w:r w:rsidRPr="0010149A">
              <w:t xml:space="preserve">   koje se manifestiraju na ženskim spolnim organima,</w:t>
            </w:r>
          </w:p>
          <w:p w:rsidR="00636046" w:rsidRPr="0010149A" w:rsidRDefault="00636046" w:rsidP="0025099B">
            <w:r w:rsidRPr="0010149A">
              <w:t>- upoznati se s metodama kontracepcije i prevencije.</w:t>
            </w:r>
          </w:p>
          <w:p w:rsidR="00636046" w:rsidRPr="0010149A" w:rsidRDefault="00636046" w:rsidP="0025099B"/>
          <w:p w:rsidR="00636046" w:rsidRPr="0010149A" w:rsidRDefault="00636046" w:rsidP="0025099B">
            <w:r w:rsidRPr="0010149A">
              <w:t>Odjel za psihološku medicinu</w:t>
            </w:r>
          </w:p>
          <w:p w:rsidR="00636046" w:rsidRPr="0010149A" w:rsidRDefault="00636046" w:rsidP="0025099B">
            <w:r w:rsidRPr="0010149A">
              <w:t xml:space="preserve">- ovladati dijagnostičkim i terapijskim postupcima kod bolesnika s psihičkim poremećajima koji dovode   </w:t>
            </w:r>
          </w:p>
          <w:p w:rsidR="00636046" w:rsidRPr="0010149A" w:rsidRDefault="00636046" w:rsidP="0025099B">
            <w:r w:rsidRPr="0010149A">
              <w:t xml:space="preserve">  do </w:t>
            </w:r>
            <w:proofErr w:type="spellStart"/>
            <w:r w:rsidRPr="0010149A">
              <w:t>artefaktnih</w:t>
            </w:r>
            <w:proofErr w:type="spellEnd"/>
            <w:r w:rsidRPr="0010149A">
              <w:t xml:space="preserve"> promjena na koži, provociraju ili podržavaju dermatozu.</w:t>
            </w:r>
          </w:p>
          <w:p w:rsidR="00636046" w:rsidRPr="0010149A" w:rsidRDefault="00636046" w:rsidP="0025099B">
            <w:pPr>
              <w:jc w:val="both"/>
            </w:pPr>
          </w:p>
          <w:p w:rsidR="00636046" w:rsidRPr="0010149A" w:rsidRDefault="00636046" w:rsidP="0025099B">
            <w:r w:rsidRPr="0010149A">
              <w:t>SPECIJALISTIČKI STAŽ U AMBULANTAMA I LABORATORIJIMA</w:t>
            </w:r>
          </w:p>
          <w:p w:rsidR="00636046" w:rsidRPr="0010149A" w:rsidRDefault="00636046" w:rsidP="0025099B"/>
          <w:p w:rsidR="00636046" w:rsidRPr="0010149A" w:rsidRDefault="00636046" w:rsidP="0025099B">
            <w:r w:rsidRPr="0010149A">
              <w:t xml:space="preserve">Opća </w:t>
            </w:r>
            <w:proofErr w:type="spellStart"/>
            <w:r w:rsidRPr="0010149A">
              <w:t>dermatovenerološka</w:t>
            </w:r>
            <w:proofErr w:type="spellEnd"/>
            <w:r w:rsidRPr="0010149A">
              <w:t xml:space="preserve"> ambulanta</w:t>
            </w:r>
          </w:p>
          <w:p w:rsidR="00636046" w:rsidRPr="0010149A" w:rsidRDefault="00636046" w:rsidP="0025099B">
            <w:r w:rsidRPr="0010149A">
              <w:t xml:space="preserve">- sintetizirati i primijeniti iskustva, znanja i vještine stečene na bolesničkim odjelima, indicirati pretrage i </w:t>
            </w:r>
          </w:p>
          <w:p w:rsidR="00636046" w:rsidRPr="0010149A" w:rsidRDefault="00636046" w:rsidP="0025099B">
            <w:r w:rsidRPr="0010149A">
              <w:t xml:space="preserve">   liječenje,</w:t>
            </w:r>
          </w:p>
          <w:p w:rsidR="00636046" w:rsidRPr="0010149A" w:rsidRDefault="00636046" w:rsidP="0025099B">
            <w:r w:rsidRPr="0010149A">
              <w:t>- voditi i kontrolirati medicinsku dokumentaciju ambulantnih bolesnika,</w:t>
            </w:r>
          </w:p>
          <w:p w:rsidR="00636046" w:rsidRPr="0010149A" w:rsidRDefault="00636046" w:rsidP="0025099B">
            <w:r w:rsidRPr="0010149A">
              <w:lastRenderedPageBreak/>
              <w:t>- izraditi stručno mišljenje (iz onih područja koja u daljnjem tekstu nisu posebno navedena).</w:t>
            </w:r>
          </w:p>
          <w:p w:rsidR="00636046" w:rsidRPr="0010149A" w:rsidRDefault="00636046" w:rsidP="0025099B">
            <w:pPr>
              <w:ind w:left="360"/>
            </w:pPr>
          </w:p>
          <w:p w:rsidR="00636046" w:rsidRPr="0010149A" w:rsidRDefault="00636046" w:rsidP="0025099B">
            <w:r w:rsidRPr="0010149A">
              <w:t xml:space="preserve">Ambulanta za spolno prenosive bolesti i infekcije koje se prenose spolnim kontaktom (SPBI) </w:t>
            </w:r>
          </w:p>
          <w:p w:rsidR="00636046" w:rsidRPr="0010149A" w:rsidRDefault="00636046" w:rsidP="0025099B">
            <w:r w:rsidRPr="0010149A">
              <w:t>- dijagnosticirati i liječiti  spolno prenosive bolesti i infekcije koje se prenose spolnim kontaktom,</w:t>
            </w:r>
          </w:p>
          <w:p w:rsidR="00636046" w:rsidRPr="0010149A" w:rsidRDefault="00636046" w:rsidP="0025099B">
            <w:r w:rsidRPr="0010149A">
              <w:t xml:space="preserve">- uzeti biološki materijal za mikrobiološku, serološku i </w:t>
            </w:r>
            <w:proofErr w:type="spellStart"/>
            <w:r w:rsidRPr="0010149A">
              <w:t>imunobiološku</w:t>
            </w:r>
            <w:proofErr w:type="spellEnd"/>
            <w:r w:rsidRPr="0010149A">
              <w:t xml:space="preserve"> dijagnostiku, </w:t>
            </w:r>
          </w:p>
          <w:p w:rsidR="00636046" w:rsidRPr="0010149A" w:rsidRDefault="00636046" w:rsidP="0025099B">
            <w:r w:rsidRPr="0010149A">
              <w:t>- uzeti biološki materijal za dokazivanje HPV,</w:t>
            </w:r>
          </w:p>
          <w:p w:rsidR="00636046" w:rsidRPr="0010149A" w:rsidRDefault="00636046" w:rsidP="0025099B">
            <w:r w:rsidRPr="0010149A">
              <w:t xml:space="preserve">- mikroskopski dokazati </w:t>
            </w:r>
            <w:proofErr w:type="spellStart"/>
            <w:r w:rsidRPr="0010149A">
              <w:t>gonokoka</w:t>
            </w:r>
            <w:proofErr w:type="spellEnd"/>
            <w:r w:rsidRPr="0010149A">
              <w:t xml:space="preserve"> u </w:t>
            </w:r>
            <w:proofErr w:type="spellStart"/>
            <w:r w:rsidRPr="0010149A">
              <w:t>razmazu</w:t>
            </w:r>
            <w:proofErr w:type="spellEnd"/>
            <w:r w:rsidRPr="0010149A">
              <w:t>,</w:t>
            </w:r>
          </w:p>
          <w:p w:rsidR="00636046" w:rsidRPr="0010149A" w:rsidRDefault="00636046" w:rsidP="0025099B">
            <w:r w:rsidRPr="0010149A">
              <w:t xml:space="preserve">- izraditi i očitati </w:t>
            </w:r>
            <w:proofErr w:type="spellStart"/>
            <w:r w:rsidRPr="0010149A">
              <w:t>nativni</w:t>
            </w:r>
            <w:proofErr w:type="spellEnd"/>
            <w:r w:rsidRPr="0010149A">
              <w:t xml:space="preserve"> preparat na </w:t>
            </w:r>
            <w:proofErr w:type="spellStart"/>
            <w:r w:rsidRPr="0010149A">
              <w:t>Trichomonas</w:t>
            </w:r>
            <w:proofErr w:type="spellEnd"/>
            <w:r w:rsidRPr="0010149A">
              <w:t xml:space="preserve"> </w:t>
            </w:r>
            <w:proofErr w:type="spellStart"/>
            <w:r w:rsidRPr="0010149A">
              <w:t>vaginalis</w:t>
            </w:r>
            <w:proofErr w:type="spellEnd"/>
            <w:r w:rsidRPr="0010149A">
              <w:t xml:space="preserve">, </w:t>
            </w:r>
            <w:proofErr w:type="spellStart"/>
            <w:r w:rsidRPr="0010149A">
              <w:t>Candidu</w:t>
            </w:r>
            <w:proofErr w:type="spellEnd"/>
            <w:r w:rsidRPr="0010149A">
              <w:t xml:space="preserve"> </w:t>
            </w:r>
            <w:proofErr w:type="spellStart"/>
            <w:r w:rsidRPr="0010149A">
              <w:t>albicans</w:t>
            </w:r>
            <w:proofErr w:type="spellEnd"/>
            <w:r w:rsidRPr="0010149A">
              <w:t>,</w:t>
            </w:r>
          </w:p>
          <w:p w:rsidR="00636046" w:rsidRPr="0010149A" w:rsidRDefault="00636046" w:rsidP="0025099B">
            <w:r w:rsidRPr="0010149A">
              <w:t xml:space="preserve">- očitati nalaz </w:t>
            </w:r>
            <w:proofErr w:type="spellStart"/>
            <w:r w:rsidRPr="0010149A">
              <w:t>Treponeme</w:t>
            </w:r>
            <w:proofErr w:type="spellEnd"/>
            <w:r w:rsidRPr="0010149A">
              <w:t xml:space="preserve"> </w:t>
            </w:r>
            <w:proofErr w:type="spellStart"/>
            <w:r w:rsidRPr="0010149A">
              <w:t>pallidum</w:t>
            </w:r>
            <w:proofErr w:type="spellEnd"/>
            <w:r w:rsidRPr="0010149A">
              <w:t xml:space="preserve"> u tamnom polju mikroskopa,</w:t>
            </w:r>
          </w:p>
          <w:p w:rsidR="00636046" w:rsidRPr="0010149A" w:rsidRDefault="00636046" w:rsidP="0025099B">
            <w:r w:rsidRPr="0010149A">
              <w:t>- interpretirati dobivene nalaze te odabrati odgovarajući terapijski postupak,</w:t>
            </w:r>
          </w:p>
          <w:p w:rsidR="00636046" w:rsidRPr="0010149A" w:rsidRDefault="00636046" w:rsidP="0025099B">
            <w:r w:rsidRPr="0010149A">
              <w:t xml:space="preserve">- uzeti uzorak za dijagnostiku </w:t>
            </w:r>
            <w:proofErr w:type="spellStart"/>
            <w:r w:rsidRPr="0010149A">
              <w:t>klamidija</w:t>
            </w:r>
            <w:proofErr w:type="spellEnd"/>
            <w:r w:rsidRPr="0010149A">
              <w:t xml:space="preserve">, </w:t>
            </w:r>
            <w:proofErr w:type="spellStart"/>
            <w:r w:rsidRPr="0010149A">
              <w:t>mikoplazmi</w:t>
            </w:r>
            <w:proofErr w:type="spellEnd"/>
            <w:r w:rsidRPr="0010149A">
              <w:t xml:space="preserve"> i </w:t>
            </w:r>
            <w:proofErr w:type="spellStart"/>
            <w:r w:rsidRPr="0010149A">
              <w:t>ureaplazmi</w:t>
            </w:r>
            <w:proofErr w:type="spellEnd"/>
            <w:r w:rsidRPr="0010149A">
              <w:t>,</w:t>
            </w:r>
          </w:p>
          <w:p w:rsidR="00636046" w:rsidRPr="0010149A" w:rsidRDefault="00636046" w:rsidP="0025099B">
            <w:r w:rsidRPr="0010149A">
              <w:t xml:space="preserve">- prikupiti epidemiološke podatke od bolesnika za bolesti koje podliježu obvezi prijavljivanja te ih  </w:t>
            </w:r>
          </w:p>
          <w:p w:rsidR="00636046" w:rsidRPr="0010149A" w:rsidRDefault="00636046" w:rsidP="0025099B">
            <w:r w:rsidRPr="0010149A">
              <w:t xml:space="preserve">  prijaviti odgovarajućim institucijama,</w:t>
            </w:r>
          </w:p>
          <w:p w:rsidR="00636046" w:rsidRPr="0010149A" w:rsidRDefault="00636046" w:rsidP="0025099B">
            <w:r w:rsidRPr="0010149A">
              <w:t>- raditi na eradikaciji bolesti i prevenciji.</w:t>
            </w:r>
          </w:p>
          <w:p w:rsidR="00636046" w:rsidRPr="0010149A" w:rsidRDefault="00636046" w:rsidP="0025099B"/>
          <w:p w:rsidR="00636046" w:rsidRPr="0010149A" w:rsidRDefault="00636046" w:rsidP="0025099B">
            <w:r w:rsidRPr="0010149A">
              <w:t xml:space="preserve">Ambulanta za dermatološku kirurgiju </w:t>
            </w:r>
          </w:p>
          <w:p w:rsidR="00636046" w:rsidRPr="0010149A" w:rsidRDefault="00636046" w:rsidP="0025099B">
            <w:r w:rsidRPr="0010149A">
              <w:t>- operativno odstraniti manje benigne i maligne kožne tumore (ekscizija u cijelosti),</w:t>
            </w:r>
          </w:p>
          <w:p w:rsidR="00636046" w:rsidRPr="0010149A" w:rsidRDefault="00636046" w:rsidP="0025099B">
            <w:r w:rsidRPr="0010149A">
              <w:t xml:space="preserve">- procijeniti medicinsku indikaciju za operativno odstranjenje </w:t>
            </w:r>
            <w:proofErr w:type="spellStart"/>
            <w:r w:rsidRPr="0010149A">
              <w:t>pigmentnih</w:t>
            </w:r>
            <w:proofErr w:type="spellEnd"/>
            <w:r w:rsidRPr="0010149A">
              <w:t xml:space="preserve"> tumorskih lezija nakon   </w:t>
            </w:r>
          </w:p>
          <w:p w:rsidR="00636046" w:rsidRPr="0010149A" w:rsidRDefault="00636046" w:rsidP="0025099B">
            <w:r w:rsidRPr="0010149A">
              <w:t xml:space="preserve">  </w:t>
            </w:r>
            <w:proofErr w:type="spellStart"/>
            <w:r w:rsidRPr="0010149A">
              <w:t>dermoskopskog</w:t>
            </w:r>
            <w:proofErr w:type="spellEnd"/>
            <w:r w:rsidRPr="0010149A">
              <w:t xml:space="preserve"> nalaza,</w:t>
            </w:r>
          </w:p>
          <w:p w:rsidR="00636046" w:rsidRPr="0010149A" w:rsidRDefault="00636046" w:rsidP="0025099B">
            <w:r w:rsidRPr="0010149A">
              <w:t xml:space="preserve">- odrediti odgovarajuće mjesto i izvesti </w:t>
            </w:r>
            <w:proofErr w:type="spellStart"/>
            <w:r w:rsidRPr="0010149A">
              <w:t>probatornu</w:t>
            </w:r>
            <w:proofErr w:type="spellEnd"/>
            <w:r w:rsidRPr="0010149A">
              <w:t xml:space="preserve"> eksciziju kože,</w:t>
            </w:r>
          </w:p>
          <w:p w:rsidR="00636046" w:rsidRPr="0010149A" w:rsidRDefault="00636046" w:rsidP="0025099B">
            <w:r w:rsidRPr="0010149A">
              <w:t xml:space="preserve">- učiniti </w:t>
            </w:r>
            <w:proofErr w:type="spellStart"/>
            <w:r w:rsidRPr="0010149A">
              <w:t>ekskohleaciju</w:t>
            </w:r>
            <w:proofErr w:type="spellEnd"/>
            <w:r w:rsidRPr="0010149A">
              <w:t>,</w:t>
            </w:r>
          </w:p>
          <w:p w:rsidR="00636046" w:rsidRPr="0010149A" w:rsidRDefault="00636046" w:rsidP="0025099B">
            <w:r w:rsidRPr="0010149A">
              <w:t xml:space="preserve">- učiniti elektrokoagulaciju, </w:t>
            </w:r>
          </w:p>
          <w:p w:rsidR="00636046" w:rsidRPr="0010149A" w:rsidRDefault="00636046" w:rsidP="0025099B">
            <w:r w:rsidRPr="0010149A">
              <w:t xml:space="preserve">- učiniti </w:t>
            </w:r>
            <w:proofErr w:type="spellStart"/>
            <w:r w:rsidRPr="0010149A">
              <w:t>termokauterizaciju</w:t>
            </w:r>
            <w:proofErr w:type="spellEnd"/>
            <w:r w:rsidRPr="0010149A">
              <w:t>,</w:t>
            </w:r>
          </w:p>
          <w:p w:rsidR="00636046" w:rsidRPr="0010149A" w:rsidRDefault="00636046" w:rsidP="0025099B">
            <w:r w:rsidRPr="0010149A">
              <w:t xml:space="preserve">- učiniti </w:t>
            </w:r>
            <w:proofErr w:type="spellStart"/>
            <w:r w:rsidRPr="0010149A">
              <w:t>krioterapiju</w:t>
            </w:r>
            <w:proofErr w:type="spellEnd"/>
            <w:r w:rsidRPr="0010149A">
              <w:t>,</w:t>
            </w:r>
          </w:p>
          <w:p w:rsidR="00636046" w:rsidRPr="0010149A" w:rsidRDefault="00636046" w:rsidP="0025099B">
            <w:r w:rsidRPr="0010149A">
              <w:t>- usvojiti temeljna načela lokalne anestezije,</w:t>
            </w:r>
          </w:p>
          <w:p w:rsidR="00636046" w:rsidRPr="0010149A" w:rsidRDefault="00636046" w:rsidP="0025099B">
            <w:r w:rsidRPr="0010149A">
              <w:t>- usvojiti osnove dermatološke kirurgije - slobodni i vezani režnjevi,</w:t>
            </w:r>
          </w:p>
          <w:p w:rsidR="00636046" w:rsidRPr="0010149A" w:rsidRDefault="00636046" w:rsidP="0025099B">
            <w:r w:rsidRPr="0010149A">
              <w:t>- usvojiti tehnike elektrokirurgije i laserske kirurgije.</w:t>
            </w:r>
          </w:p>
          <w:p w:rsidR="00636046" w:rsidRPr="0010149A" w:rsidRDefault="00636046" w:rsidP="0025099B">
            <w:pPr>
              <w:ind w:left="360"/>
            </w:pPr>
          </w:p>
          <w:p w:rsidR="00636046" w:rsidRPr="0010149A" w:rsidRDefault="00636046" w:rsidP="0025099B">
            <w:r w:rsidRPr="0010149A">
              <w:t xml:space="preserve">Ambulanta za </w:t>
            </w:r>
            <w:proofErr w:type="spellStart"/>
            <w:r w:rsidRPr="0010149A">
              <w:t>fotodermatologiju</w:t>
            </w:r>
            <w:proofErr w:type="spellEnd"/>
            <w:r w:rsidRPr="0010149A">
              <w:t xml:space="preserve"> </w:t>
            </w:r>
          </w:p>
          <w:p w:rsidR="00636046" w:rsidRPr="0010149A" w:rsidRDefault="00636046" w:rsidP="0025099B">
            <w:r w:rsidRPr="0010149A">
              <w:t>- usvojiti indikacije za provođenje fototerapije,</w:t>
            </w:r>
          </w:p>
          <w:p w:rsidR="00636046" w:rsidRPr="0010149A" w:rsidRDefault="00636046" w:rsidP="0025099B">
            <w:r w:rsidRPr="0010149A">
              <w:t>- samostalno provoditi sve oblike UVA i UVB fototerapije,</w:t>
            </w:r>
          </w:p>
          <w:p w:rsidR="00636046" w:rsidRPr="0010149A" w:rsidRDefault="00636046" w:rsidP="0025099B">
            <w:r w:rsidRPr="0010149A">
              <w:t xml:space="preserve">- procijeniti indikacije za primjenu lasera u liječenju vaskularnih, </w:t>
            </w:r>
            <w:proofErr w:type="spellStart"/>
            <w:r w:rsidRPr="0010149A">
              <w:t>pigmentnih</w:t>
            </w:r>
            <w:proofErr w:type="spellEnd"/>
            <w:r w:rsidRPr="0010149A">
              <w:t xml:space="preserve"> i benignih promjena,</w:t>
            </w:r>
          </w:p>
          <w:p w:rsidR="00636046" w:rsidRPr="0010149A" w:rsidRDefault="00636046" w:rsidP="0025099B">
            <w:r w:rsidRPr="0010149A">
              <w:lastRenderedPageBreak/>
              <w:t xml:space="preserve">- procijeniti indikaciju za primjenu </w:t>
            </w:r>
            <w:proofErr w:type="spellStart"/>
            <w:r w:rsidRPr="0010149A">
              <w:t>fotodinamičke</w:t>
            </w:r>
            <w:proofErr w:type="spellEnd"/>
            <w:r w:rsidRPr="0010149A">
              <w:t xml:space="preserve"> terapije,</w:t>
            </w:r>
          </w:p>
          <w:p w:rsidR="00636046" w:rsidRPr="0010149A" w:rsidRDefault="00636046" w:rsidP="0025099B">
            <w:r w:rsidRPr="0010149A">
              <w:t xml:space="preserve">- provoditi </w:t>
            </w:r>
            <w:proofErr w:type="spellStart"/>
            <w:r w:rsidRPr="0010149A">
              <w:t>fotodinamičku</w:t>
            </w:r>
            <w:proofErr w:type="spellEnd"/>
            <w:r w:rsidRPr="0010149A">
              <w:t xml:space="preserve"> terapiju,</w:t>
            </w:r>
          </w:p>
          <w:p w:rsidR="00636046" w:rsidRPr="0010149A" w:rsidRDefault="00636046" w:rsidP="0025099B">
            <w:r w:rsidRPr="0010149A">
              <w:t>- usvojiti znanja iz fotobiologije.</w:t>
            </w:r>
          </w:p>
          <w:p w:rsidR="00636046" w:rsidRPr="0010149A" w:rsidRDefault="00636046" w:rsidP="0025099B">
            <w:pPr>
              <w:ind w:left="360"/>
            </w:pPr>
          </w:p>
          <w:p w:rsidR="00636046" w:rsidRPr="0010149A" w:rsidRDefault="00636046" w:rsidP="0025099B">
            <w:r w:rsidRPr="0010149A">
              <w:t xml:space="preserve">Ambulanta za radioterapiju </w:t>
            </w:r>
          </w:p>
          <w:p w:rsidR="00636046" w:rsidRPr="0010149A" w:rsidRDefault="00636046" w:rsidP="0025099B">
            <w:r w:rsidRPr="0010149A">
              <w:t>- odrediti indikacije za primjenu površinske radioterapije mekim zrakama,</w:t>
            </w:r>
          </w:p>
          <w:p w:rsidR="00636046" w:rsidRPr="0010149A" w:rsidRDefault="00636046" w:rsidP="0025099B">
            <w:r w:rsidRPr="0010149A">
              <w:t>- uz nadzor provoditi površinsku radioterapiju,</w:t>
            </w:r>
          </w:p>
          <w:p w:rsidR="00636046" w:rsidRPr="0010149A" w:rsidRDefault="00636046" w:rsidP="0025099B">
            <w:r w:rsidRPr="0010149A">
              <w:t>- usvojiti znanja iz radioterapije i zaštite od zračenja.</w:t>
            </w:r>
          </w:p>
          <w:p w:rsidR="00636046" w:rsidRPr="0010149A" w:rsidRDefault="00636046" w:rsidP="0025099B"/>
          <w:p w:rsidR="00636046" w:rsidRPr="0010149A" w:rsidRDefault="00636046" w:rsidP="0025099B">
            <w:r w:rsidRPr="0010149A">
              <w:t xml:space="preserve">Ambulanta za medicinsku </w:t>
            </w:r>
            <w:proofErr w:type="spellStart"/>
            <w:r w:rsidRPr="0010149A">
              <w:t>kozmetologiju</w:t>
            </w:r>
            <w:proofErr w:type="spellEnd"/>
            <w:r w:rsidRPr="0010149A">
              <w:t xml:space="preserve"> (korektivnu dermatologiju) </w:t>
            </w:r>
          </w:p>
          <w:p w:rsidR="00636046" w:rsidRPr="0010149A" w:rsidRDefault="00636046" w:rsidP="0025099B">
            <w:r w:rsidRPr="0010149A">
              <w:t>- dijagnosticirati, diferencirati i liječiti različite bolesti kože lica,</w:t>
            </w:r>
          </w:p>
          <w:p w:rsidR="00636046" w:rsidRPr="0010149A" w:rsidRDefault="00636046" w:rsidP="0025099B">
            <w:r w:rsidRPr="0010149A">
              <w:t>- samostalno izvoditi elektroterapiju manjih vaskularnih anomalija,</w:t>
            </w:r>
          </w:p>
          <w:p w:rsidR="00636046" w:rsidRPr="0010149A" w:rsidRDefault="00636046" w:rsidP="0025099B">
            <w:r w:rsidRPr="0010149A">
              <w:t xml:space="preserve">- izvršiti </w:t>
            </w:r>
            <w:proofErr w:type="spellStart"/>
            <w:r w:rsidRPr="0010149A">
              <w:t>krioterapiju</w:t>
            </w:r>
            <w:proofErr w:type="spellEnd"/>
            <w:r w:rsidRPr="0010149A">
              <w:t>,</w:t>
            </w:r>
          </w:p>
          <w:p w:rsidR="00636046" w:rsidRPr="0010149A" w:rsidRDefault="00636046" w:rsidP="0025099B">
            <w:r w:rsidRPr="0010149A">
              <w:t xml:space="preserve">- izvesti kemijski </w:t>
            </w:r>
            <w:proofErr w:type="spellStart"/>
            <w:r w:rsidRPr="0010149A">
              <w:t>peeling</w:t>
            </w:r>
            <w:proofErr w:type="spellEnd"/>
            <w:r w:rsidRPr="0010149A">
              <w:t>, laserski tretman, dermoabraziju,</w:t>
            </w:r>
          </w:p>
          <w:p w:rsidR="00636046" w:rsidRPr="0010149A" w:rsidRDefault="00636046" w:rsidP="0025099B">
            <w:r w:rsidRPr="0010149A">
              <w:t xml:space="preserve">- odrediti indikaciju i primijeniti </w:t>
            </w:r>
            <w:proofErr w:type="spellStart"/>
            <w:r w:rsidRPr="0010149A">
              <w:t>filere</w:t>
            </w:r>
            <w:proofErr w:type="spellEnd"/>
            <w:r w:rsidRPr="0010149A">
              <w:t xml:space="preserve"> u korektivnoj dermatologiji,</w:t>
            </w:r>
          </w:p>
          <w:p w:rsidR="00636046" w:rsidRPr="0010149A" w:rsidRDefault="00636046" w:rsidP="0025099B">
            <w:r w:rsidRPr="0010149A">
              <w:t>- izvršiti kombinaciju terapijskih metoda iz korektivne dermatologije,</w:t>
            </w:r>
          </w:p>
          <w:p w:rsidR="00636046" w:rsidRPr="0010149A" w:rsidRDefault="00636046" w:rsidP="0025099B">
            <w:r w:rsidRPr="0010149A">
              <w:t>- usvojiti metode za postupak pomlađivanja (</w:t>
            </w:r>
            <w:proofErr w:type="spellStart"/>
            <w:r w:rsidRPr="0010149A">
              <w:t>botox</w:t>
            </w:r>
            <w:proofErr w:type="spellEnd"/>
            <w:r w:rsidRPr="0010149A">
              <w:t xml:space="preserve">, </w:t>
            </w:r>
            <w:proofErr w:type="spellStart"/>
            <w:r w:rsidRPr="0010149A">
              <w:t>hijaluronska</w:t>
            </w:r>
            <w:proofErr w:type="spellEnd"/>
            <w:r w:rsidRPr="0010149A">
              <w:t xml:space="preserve"> kiselina).</w:t>
            </w:r>
          </w:p>
          <w:p w:rsidR="00636046" w:rsidRPr="0010149A" w:rsidRDefault="00636046" w:rsidP="0025099B"/>
          <w:p w:rsidR="00636046" w:rsidRPr="0010149A" w:rsidRDefault="00636046" w:rsidP="0025099B">
            <w:r w:rsidRPr="0010149A">
              <w:t xml:space="preserve">Ambulanta za alergologiju i profesionalne bolesti kože </w:t>
            </w:r>
          </w:p>
          <w:p w:rsidR="00636046" w:rsidRPr="0010149A" w:rsidRDefault="00636046" w:rsidP="0025099B">
            <w:r w:rsidRPr="0010149A">
              <w:t>- dijagnosticirati, diferencirati i liječiti alergijske i profesionalno uvjetovane kožne bolesti,</w:t>
            </w:r>
          </w:p>
          <w:p w:rsidR="00636046" w:rsidRPr="0010149A" w:rsidRDefault="00636046" w:rsidP="0025099B">
            <w:r w:rsidRPr="0010149A">
              <w:t xml:space="preserve">- izvesti i očitati </w:t>
            </w:r>
            <w:proofErr w:type="spellStart"/>
            <w:r w:rsidRPr="0010149A">
              <w:t>konjunktivalni</w:t>
            </w:r>
            <w:proofErr w:type="spellEnd"/>
            <w:r w:rsidRPr="0010149A">
              <w:t xml:space="preserve"> test,</w:t>
            </w:r>
          </w:p>
          <w:p w:rsidR="00636046" w:rsidRPr="0010149A" w:rsidRDefault="00636046" w:rsidP="0025099B">
            <w:r w:rsidRPr="0010149A">
              <w:t xml:space="preserve">- izvesti i očitati </w:t>
            </w:r>
            <w:proofErr w:type="spellStart"/>
            <w:r w:rsidRPr="0010149A">
              <w:t>epikutani</w:t>
            </w:r>
            <w:proofErr w:type="spellEnd"/>
            <w:r w:rsidRPr="0010149A">
              <w:t xml:space="preserve"> test,</w:t>
            </w:r>
          </w:p>
          <w:p w:rsidR="00636046" w:rsidRPr="0010149A" w:rsidRDefault="00636046" w:rsidP="0025099B">
            <w:r w:rsidRPr="0010149A">
              <w:t xml:space="preserve">- izvesti i očitati </w:t>
            </w:r>
            <w:proofErr w:type="spellStart"/>
            <w:r w:rsidRPr="0010149A">
              <w:t>prick</w:t>
            </w:r>
            <w:proofErr w:type="spellEnd"/>
            <w:r w:rsidRPr="0010149A">
              <w:t xml:space="preserve"> test,</w:t>
            </w:r>
          </w:p>
          <w:p w:rsidR="00636046" w:rsidRPr="0010149A" w:rsidRDefault="00636046" w:rsidP="0025099B">
            <w:r w:rsidRPr="0010149A">
              <w:t xml:space="preserve">- izvesti i očitati </w:t>
            </w:r>
            <w:proofErr w:type="spellStart"/>
            <w:r w:rsidRPr="0010149A">
              <w:t>skarifikacijski</w:t>
            </w:r>
            <w:proofErr w:type="spellEnd"/>
            <w:r w:rsidRPr="0010149A">
              <w:t xml:space="preserve"> test,</w:t>
            </w:r>
          </w:p>
          <w:p w:rsidR="00636046" w:rsidRPr="0010149A" w:rsidRDefault="00636046" w:rsidP="0025099B">
            <w:r w:rsidRPr="0010149A">
              <w:t>- izraditi mišljenje o alergijskim dermatozama,</w:t>
            </w:r>
          </w:p>
          <w:p w:rsidR="00636046" w:rsidRPr="0010149A" w:rsidRDefault="00636046" w:rsidP="0025099B">
            <w:r w:rsidRPr="0010149A">
              <w:t>- izraditi uz nadzor mišljenje o profesionalnim kožnim bolestima,</w:t>
            </w:r>
          </w:p>
          <w:p w:rsidR="00636046" w:rsidRPr="0010149A" w:rsidRDefault="00636046" w:rsidP="0025099B">
            <w:r w:rsidRPr="0010149A">
              <w:t xml:space="preserve">- izraditi upute za </w:t>
            </w:r>
            <w:proofErr w:type="spellStart"/>
            <w:r w:rsidRPr="0010149A">
              <w:t>karenciju</w:t>
            </w:r>
            <w:proofErr w:type="spellEnd"/>
            <w:r w:rsidRPr="0010149A">
              <w:t xml:space="preserve"> profesionalnih uzoraka,</w:t>
            </w:r>
          </w:p>
          <w:p w:rsidR="00636046" w:rsidRPr="0010149A" w:rsidRDefault="00636046" w:rsidP="0025099B">
            <w:r w:rsidRPr="0010149A">
              <w:t>- pratiti epidemiologiju profesionalnih kožnih bolesti,</w:t>
            </w:r>
          </w:p>
          <w:p w:rsidR="00636046" w:rsidRPr="0010149A" w:rsidRDefault="00636046" w:rsidP="0025099B">
            <w:r w:rsidRPr="0010149A">
              <w:t xml:space="preserve">- indicirati testove </w:t>
            </w:r>
            <w:proofErr w:type="spellStart"/>
            <w:r w:rsidRPr="0010149A">
              <w:t>in</w:t>
            </w:r>
            <w:proofErr w:type="spellEnd"/>
            <w:r w:rsidRPr="0010149A">
              <w:t xml:space="preserve"> </w:t>
            </w:r>
            <w:proofErr w:type="spellStart"/>
            <w:r w:rsidRPr="0010149A">
              <w:t>vitro</w:t>
            </w:r>
            <w:proofErr w:type="spellEnd"/>
            <w:r w:rsidRPr="0010149A">
              <w:t xml:space="preserve"> u </w:t>
            </w:r>
            <w:proofErr w:type="spellStart"/>
            <w:r w:rsidRPr="0010149A">
              <w:t>medikamentoznih</w:t>
            </w:r>
            <w:proofErr w:type="spellEnd"/>
            <w:r w:rsidRPr="0010149A">
              <w:t xml:space="preserve"> alergijskih bolesti.</w:t>
            </w:r>
          </w:p>
          <w:p w:rsidR="00636046" w:rsidRPr="0010149A" w:rsidRDefault="00636046" w:rsidP="0025099B"/>
          <w:p w:rsidR="00636046" w:rsidRPr="0010149A" w:rsidRDefault="00636046" w:rsidP="0025099B">
            <w:r w:rsidRPr="0010149A">
              <w:t xml:space="preserve">Ambulanta za </w:t>
            </w:r>
            <w:proofErr w:type="spellStart"/>
            <w:r w:rsidRPr="0010149A">
              <w:t>flebologiju</w:t>
            </w:r>
            <w:proofErr w:type="spellEnd"/>
          </w:p>
          <w:p w:rsidR="00636046" w:rsidRPr="0010149A" w:rsidRDefault="00636046" w:rsidP="0025099B">
            <w:r w:rsidRPr="0010149A">
              <w:t>- odrediti dijagnostičke postupke za prepoznavanje poremećaja periferne venske i arterijske cirkulacije,</w:t>
            </w:r>
          </w:p>
          <w:p w:rsidR="00636046" w:rsidRPr="0010149A" w:rsidRDefault="00636046" w:rsidP="0025099B">
            <w:r w:rsidRPr="0010149A">
              <w:lastRenderedPageBreak/>
              <w:t>- samostalno ocijeniti perifernu cirkulaciju ultrazvučnom metodom,</w:t>
            </w:r>
          </w:p>
          <w:p w:rsidR="00636046" w:rsidRPr="0010149A" w:rsidRDefault="00636046" w:rsidP="0025099B">
            <w:r w:rsidRPr="0010149A">
              <w:t>- samostalno interpretirati nalaze i odrediti odgovarajući terapijski postupak,</w:t>
            </w:r>
          </w:p>
          <w:p w:rsidR="00636046" w:rsidRPr="0010149A" w:rsidRDefault="00636046" w:rsidP="0025099B">
            <w:r w:rsidRPr="0010149A">
              <w:t>- provesti kompresijsku terapiju poremećaja venske cirkulacije donjih udova,</w:t>
            </w:r>
          </w:p>
          <w:p w:rsidR="00636046" w:rsidRPr="0010149A" w:rsidRDefault="00636046" w:rsidP="0025099B">
            <w:r w:rsidRPr="0010149A">
              <w:t xml:space="preserve">- izvesti </w:t>
            </w:r>
            <w:proofErr w:type="spellStart"/>
            <w:r w:rsidRPr="0010149A">
              <w:t>sklerozaciju</w:t>
            </w:r>
            <w:proofErr w:type="spellEnd"/>
            <w:r w:rsidRPr="0010149A">
              <w:t xml:space="preserve"> vena,</w:t>
            </w:r>
          </w:p>
          <w:p w:rsidR="00636046" w:rsidRPr="0010149A" w:rsidRDefault="00636046" w:rsidP="0025099B">
            <w:r w:rsidRPr="0010149A">
              <w:t>- odrediti i provesti odgovarajuću terapiju za venski ulkus,</w:t>
            </w:r>
          </w:p>
          <w:p w:rsidR="00636046" w:rsidRPr="0010149A" w:rsidRDefault="00636046" w:rsidP="0025099B">
            <w:r w:rsidRPr="0010149A">
              <w:t>- pregledati vene UZV metodom.</w:t>
            </w:r>
          </w:p>
          <w:p w:rsidR="00636046" w:rsidRPr="0010149A" w:rsidRDefault="00636046" w:rsidP="0025099B"/>
          <w:p w:rsidR="00636046" w:rsidRPr="0010149A" w:rsidRDefault="00636046" w:rsidP="0025099B">
            <w:r w:rsidRPr="0010149A">
              <w:t>Ambulanta za pedijatrijsku dermatovenerologiju</w:t>
            </w:r>
          </w:p>
          <w:p w:rsidR="00636046" w:rsidRPr="0010149A" w:rsidRDefault="00636046" w:rsidP="0025099B">
            <w:r w:rsidRPr="0010149A">
              <w:t>- sintetizirati i primijeniti iskustva, znanja i vještine stečene na bolesničkom odjelu za djecu,</w:t>
            </w:r>
          </w:p>
          <w:p w:rsidR="00636046" w:rsidRPr="0010149A" w:rsidRDefault="00636046" w:rsidP="0025099B">
            <w:r w:rsidRPr="0010149A">
              <w:t>- voditi i kontrolirati medicinsku dokumentaciju bolesnika,</w:t>
            </w:r>
          </w:p>
          <w:p w:rsidR="00636046" w:rsidRPr="0010149A" w:rsidRDefault="00636046" w:rsidP="0025099B">
            <w:r w:rsidRPr="0010149A">
              <w:t xml:space="preserve">- izvršiti </w:t>
            </w:r>
            <w:proofErr w:type="spellStart"/>
            <w:r w:rsidRPr="0010149A">
              <w:t>probatornu</w:t>
            </w:r>
            <w:proofErr w:type="spellEnd"/>
            <w:r w:rsidRPr="0010149A">
              <w:t xml:space="preserve"> eksciziju kože za PHD uz lokalnu anesteziju,</w:t>
            </w:r>
          </w:p>
          <w:p w:rsidR="00636046" w:rsidRPr="0010149A" w:rsidRDefault="00636046" w:rsidP="0025099B">
            <w:r w:rsidRPr="0010149A">
              <w:t xml:space="preserve">- izvršiti </w:t>
            </w:r>
            <w:proofErr w:type="spellStart"/>
            <w:r w:rsidRPr="0010149A">
              <w:t>krioterapiju</w:t>
            </w:r>
            <w:proofErr w:type="spellEnd"/>
            <w:r w:rsidRPr="0010149A">
              <w:t xml:space="preserve"> benignih tvorbi,</w:t>
            </w:r>
          </w:p>
          <w:p w:rsidR="00636046" w:rsidRPr="0010149A" w:rsidRDefault="00636046" w:rsidP="0025099B">
            <w:r w:rsidRPr="0010149A">
              <w:t>- usvojiti i samostalno izdati roditeljima upute za njegu i liječenje kože.</w:t>
            </w:r>
          </w:p>
          <w:p w:rsidR="00636046" w:rsidRPr="0010149A" w:rsidRDefault="00636046" w:rsidP="0025099B">
            <w:pPr>
              <w:rPr>
                <w:dstrike/>
              </w:rPr>
            </w:pPr>
          </w:p>
          <w:p w:rsidR="00636046" w:rsidRPr="0010149A" w:rsidRDefault="00636046" w:rsidP="0025099B">
            <w:r w:rsidRPr="0010149A">
              <w:t xml:space="preserve">Ambulanta za </w:t>
            </w:r>
            <w:proofErr w:type="spellStart"/>
            <w:r w:rsidRPr="0010149A">
              <w:t>trihologiju</w:t>
            </w:r>
            <w:proofErr w:type="spellEnd"/>
            <w:r w:rsidRPr="0010149A">
              <w:t xml:space="preserve"> </w:t>
            </w:r>
          </w:p>
          <w:p w:rsidR="00636046" w:rsidRPr="0010149A" w:rsidRDefault="00636046" w:rsidP="0025099B">
            <w:r w:rsidRPr="0010149A">
              <w:t xml:space="preserve">- odrediti dijagnostički i terapijski postupak za bolesnike s različitim oblicima alopecija i </w:t>
            </w:r>
            <w:proofErr w:type="spellStart"/>
            <w:r w:rsidRPr="0010149A">
              <w:t>efluvija</w:t>
            </w:r>
            <w:proofErr w:type="spellEnd"/>
            <w:r w:rsidRPr="0010149A">
              <w:t>,</w:t>
            </w:r>
          </w:p>
          <w:p w:rsidR="00636046" w:rsidRPr="0010149A" w:rsidRDefault="00636046" w:rsidP="0025099B">
            <w:r w:rsidRPr="0010149A">
              <w:t xml:space="preserve">- izvesti i očitati </w:t>
            </w:r>
            <w:proofErr w:type="spellStart"/>
            <w:r w:rsidRPr="0010149A">
              <w:t>trihogram</w:t>
            </w:r>
            <w:proofErr w:type="spellEnd"/>
            <w:r w:rsidRPr="0010149A">
              <w:t>,</w:t>
            </w:r>
          </w:p>
          <w:p w:rsidR="00636046" w:rsidRPr="0010149A" w:rsidRDefault="00636046" w:rsidP="0025099B">
            <w:r w:rsidRPr="0010149A">
              <w:t xml:space="preserve">- izvesti biopsiju s </w:t>
            </w:r>
            <w:proofErr w:type="spellStart"/>
            <w:r w:rsidRPr="0010149A">
              <w:t>kapilicija</w:t>
            </w:r>
            <w:proofErr w:type="spellEnd"/>
            <w:r w:rsidRPr="0010149A">
              <w:t>.</w:t>
            </w:r>
          </w:p>
          <w:p w:rsidR="00636046" w:rsidRPr="0010149A" w:rsidRDefault="00636046" w:rsidP="0025099B"/>
          <w:p w:rsidR="00636046" w:rsidRPr="0010149A" w:rsidRDefault="00636046" w:rsidP="0025099B">
            <w:r w:rsidRPr="0010149A">
              <w:t xml:space="preserve">Ambulanta za </w:t>
            </w:r>
            <w:proofErr w:type="spellStart"/>
            <w:r w:rsidRPr="0010149A">
              <w:t>dermoskopiju</w:t>
            </w:r>
            <w:proofErr w:type="spellEnd"/>
            <w:r w:rsidRPr="0010149A">
              <w:t xml:space="preserve"> </w:t>
            </w:r>
          </w:p>
          <w:p w:rsidR="00636046" w:rsidRPr="0010149A" w:rsidRDefault="00636046" w:rsidP="0025099B">
            <w:r w:rsidRPr="0010149A">
              <w:t xml:space="preserve">- indicirati i </w:t>
            </w:r>
            <w:proofErr w:type="spellStart"/>
            <w:r w:rsidRPr="0010149A">
              <w:t>dermoskopski</w:t>
            </w:r>
            <w:proofErr w:type="spellEnd"/>
            <w:r w:rsidRPr="0010149A">
              <w:t xml:space="preserve"> pregledati suspektne </w:t>
            </w:r>
            <w:proofErr w:type="spellStart"/>
            <w:r w:rsidRPr="0010149A">
              <w:t>pigmentirane</w:t>
            </w:r>
            <w:proofErr w:type="spellEnd"/>
            <w:r w:rsidRPr="0010149A">
              <w:t xml:space="preserve"> vaskularne ili benigne lezije,</w:t>
            </w:r>
          </w:p>
          <w:p w:rsidR="00636046" w:rsidRPr="0010149A" w:rsidRDefault="00636046" w:rsidP="0025099B">
            <w:r w:rsidRPr="0010149A">
              <w:t>- fotografski zabilježiti nalaz ,</w:t>
            </w:r>
          </w:p>
          <w:p w:rsidR="00636046" w:rsidRPr="0010149A" w:rsidRDefault="00636046" w:rsidP="0025099B">
            <w:r w:rsidRPr="0010149A">
              <w:t>- izraditi mišljenje o potrebi daljnjeg postupka.</w:t>
            </w:r>
          </w:p>
          <w:p w:rsidR="00636046" w:rsidRPr="0010149A" w:rsidRDefault="00636046" w:rsidP="0025099B"/>
          <w:p w:rsidR="00636046" w:rsidRPr="0010149A" w:rsidRDefault="00636046" w:rsidP="0025099B">
            <w:r w:rsidRPr="0010149A">
              <w:t xml:space="preserve">Ambulanta za oralnu patologiju </w:t>
            </w:r>
          </w:p>
          <w:p w:rsidR="00636046" w:rsidRPr="0010149A" w:rsidRDefault="00636046" w:rsidP="0025099B">
            <w:r w:rsidRPr="0010149A">
              <w:t xml:space="preserve">- dijagnosticirati, diferencirati i liječiti bolesti na sluznici usne šupljine, </w:t>
            </w:r>
          </w:p>
          <w:p w:rsidR="00636046" w:rsidRPr="0010149A" w:rsidRDefault="00636046" w:rsidP="0025099B">
            <w:r w:rsidRPr="0010149A">
              <w:t xml:space="preserve">- posebnu pozornost usmjeriti na </w:t>
            </w:r>
            <w:proofErr w:type="spellStart"/>
            <w:r w:rsidRPr="0010149A">
              <w:t>dermatovenerološke</w:t>
            </w:r>
            <w:proofErr w:type="spellEnd"/>
            <w:r w:rsidRPr="0010149A">
              <w:t xml:space="preserve"> manifestacije na sluznici usne šupljine,</w:t>
            </w:r>
          </w:p>
          <w:p w:rsidR="00636046" w:rsidRPr="0010149A" w:rsidRDefault="00636046" w:rsidP="0025099B">
            <w:r w:rsidRPr="0010149A">
              <w:t xml:space="preserve">- samostalno izvršiti biopsiju sluznice za svjetlosnu mikroskopiju i direktnu </w:t>
            </w:r>
            <w:proofErr w:type="spellStart"/>
            <w:r w:rsidRPr="0010149A">
              <w:t>imunofluorescentnu</w:t>
            </w:r>
            <w:proofErr w:type="spellEnd"/>
            <w:r w:rsidRPr="0010149A">
              <w:t xml:space="preserve"> pretragu  </w:t>
            </w:r>
          </w:p>
          <w:p w:rsidR="00636046" w:rsidRPr="0010149A" w:rsidRDefault="00636046" w:rsidP="0025099B">
            <w:r w:rsidRPr="0010149A">
              <w:t xml:space="preserve">  (DIF).</w:t>
            </w:r>
          </w:p>
          <w:p w:rsidR="00636046" w:rsidRPr="0010149A" w:rsidRDefault="00636046" w:rsidP="0025099B">
            <w:pPr>
              <w:ind w:left="360"/>
            </w:pPr>
          </w:p>
          <w:p w:rsidR="00636046" w:rsidRPr="0010149A" w:rsidRDefault="00636046" w:rsidP="0025099B">
            <w:r w:rsidRPr="0010149A">
              <w:t xml:space="preserve">Ambulanta za autoimune bolesti kože </w:t>
            </w:r>
          </w:p>
          <w:p w:rsidR="00636046" w:rsidRPr="0010149A" w:rsidRDefault="00636046" w:rsidP="0025099B">
            <w:r w:rsidRPr="0010149A">
              <w:t xml:space="preserve">- dijagnosticirati, diferencirati i liječiti bolesnike s autoimunim bolestima kože (autoimunim </w:t>
            </w:r>
            <w:proofErr w:type="spellStart"/>
            <w:r w:rsidRPr="0010149A">
              <w:t>buloznim</w:t>
            </w:r>
            <w:proofErr w:type="spellEnd"/>
            <w:r w:rsidRPr="0010149A">
              <w:t xml:space="preserve">  </w:t>
            </w:r>
          </w:p>
          <w:p w:rsidR="00636046" w:rsidRPr="0010149A" w:rsidRDefault="00636046" w:rsidP="0025099B">
            <w:r w:rsidRPr="0010149A">
              <w:lastRenderedPageBreak/>
              <w:t xml:space="preserve">  dermatozama, autoimunim bolestima vezivnog tkiva koje se manifestiraju na koži),</w:t>
            </w:r>
          </w:p>
          <w:p w:rsidR="00636046" w:rsidRPr="0010149A" w:rsidRDefault="00636046" w:rsidP="0025099B">
            <w:r w:rsidRPr="0010149A">
              <w:t xml:space="preserve">- usvojiti znanje o mjestu </w:t>
            </w:r>
            <w:proofErr w:type="spellStart"/>
            <w:r w:rsidRPr="0010149A">
              <w:t>probatorne</w:t>
            </w:r>
            <w:proofErr w:type="spellEnd"/>
            <w:r w:rsidRPr="0010149A">
              <w:t xml:space="preserve"> ekscizije za DIF,</w:t>
            </w:r>
          </w:p>
          <w:p w:rsidR="00636046" w:rsidRPr="0010149A" w:rsidRDefault="00636046" w:rsidP="0025099B">
            <w:r w:rsidRPr="0010149A">
              <w:t>- usvojiti dijagnostički algoritam za autoimune kožne bolesti.</w:t>
            </w:r>
          </w:p>
          <w:p w:rsidR="00636046" w:rsidRPr="0010149A" w:rsidRDefault="00636046" w:rsidP="0025099B">
            <w:pPr>
              <w:ind w:left="360"/>
            </w:pPr>
          </w:p>
          <w:p w:rsidR="00636046" w:rsidRPr="0010149A" w:rsidRDefault="00636046" w:rsidP="0025099B">
            <w:r w:rsidRPr="0010149A">
              <w:t>Ambulanta za plastičnu kirurgiju</w:t>
            </w:r>
          </w:p>
          <w:p w:rsidR="00636046" w:rsidRPr="0010149A" w:rsidRDefault="00636046" w:rsidP="0025099B">
            <w:r w:rsidRPr="0010149A">
              <w:t>- odstraniti veće tumorske tvorbe uključujući i patološke tvorbe na prstima,</w:t>
            </w:r>
          </w:p>
          <w:p w:rsidR="00636046" w:rsidRPr="0010149A" w:rsidRDefault="00636046" w:rsidP="0025099B">
            <w:r w:rsidRPr="0010149A">
              <w:t>- sudjelovati u operativnim zahvatima kod kojih se primjenjuju različite vrste transplantata i režnjeva,</w:t>
            </w:r>
          </w:p>
          <w:p w:rsidR="00636046" w:rsidRPr="0010149A" w:rsidRDefault="00636046" w:rsidP="0025099B">
            <w:r w:rsidRPr="0010149A">
              <w:t xml:space="preserve">- usvojiti načela provodne i regionalne anestezije, </w:t>
            </w:r>
          </w:p>
          <w:p w:rsidR="00636046" w:rsidRPr="0010149A" w:rsidRDefault="00636046" w:rsidP="0025099B">
            <w:r w:rsidRPr="0010149A">
              <w:t>- usvojiti znanja korektivne kirurgije.</w:t>
            </w:r>
          </w:p>
          <w:p w:rsidR="00636046" w:rsidRPr="0010149A" w:rsidRDefault="00636046" w:rsidP="0025099B"/>
          <w:p w:rsidR="00636046" w:rsidRPr="0010149A" w:rsidRDefault="00636046" w:rsidP="0025099B">
            <w:r w:rsidRPr="0010149A">
              <w:t xml:space="preserve">Ambulanta za </w:t>
            </w:r>
            <w:proofErr w:type="spellStart"/>
            <w:r w:rsidRPr="0010149A">
              <w:t>proktologiju</w:t>
            </w:r>
            <w:proofErr w:type="spellEnd"/>
            <w:r w:rsidRPr="0010149A">
              <w:t xml:space="preserve"> </w:t>
            </w:r>
          </w:p>
          <w:p w:rsidR="00636046" w:rsidRPr="0010149A" w:rsidRDefault="00636046" w:rsidP="0025099B">
            <w:r w:rsidRPr="0010149A">
              <w:t xml:space="preserve">- dijagnosticirati, diferencirati i liječiti različite bolesti analnog i </w:t>
            </w:r>
            <w:proofErr w:type="spellStart"/>
            <w:r w:rsidRPr="0010149A">
              <w:t>perianalnog</w:t>
            </w:r>
            <w:proofErr w:type="spellEnd"/>
            <w:r w:rsidRPr="0010149A">
              <w:t xml:space="preserve"> područja,</w:t>
            </w:r>
          </w:p>
          <w:p w:rsidR="00636046" w:rsidRPr="0010149A" w:rsidRDefault="00636046" w:rsidP="0025099B">
            <w:r w:rsidRPr="0010149A">
              <w:t xml:space="preserve">- izvesti </w:t>
            </w:r>
            <w:proofErr w:type="spellStart"/>
            <w:r w:rsidRPr="0010149A">
              <w:t>proktoskopiju</w:t>
            </w:r>
            <w:proofErr w:type="spellEnd"/>
            <w:r w:rsidRPr="0010149A">
              <w:t>.</w:t>
            </w:r>
          </w:p>
          <w:p w:rsidR="00636046" w:rsidRPr="0010149A" w:rsidRDefault="00636046" w:rsidP="0025099B"/>
          <w:p w:rsidR="00636046" w:rsidRPr="0010149A" w:rsidRDefault="00636046" w:rsidP="0025099B">
            <w:r w:rsidRPr="0010149A">
              <w:t xml:space="preserve">Ambulanta za andrologiju </w:t>
            </w:r>
          </w:p>
          <w:p w:rsidR="00636046" w:rsidRPr="0010149A" w:rsidRDefault="00636046" w:rsidP="0025099B">
            <w:r w:rsidRPr="0010149A">
              <w:t>- ovladati dijagnostičkim postupkom za androloške bolesnike,</w:t>
            </w:r>
          </w:p>
          <w:p w:rsidR="00636046" w:rsidRPr="0010149A" w:rsidRDefault="00636046" w:rsidP="0025099B">
            <w:r w:rsidRPr="0010149A">
              <w:t xml:space="preserve">- uz nadzor pregledati </w:t>
            </w:r>
            <w:proofErr w:type="spellStart"/>
            <w:r w:rsidRPr="0010149A">
              <w:t>ejakulat</w:t>
            </w:r>
            <w:proofErr w:type="spellEnd"/>
            <w:r w:rsidRPr="0010149A">
              <w:t>,</w:t>
            </w:r>
          </w:p>
          <w:p w:rsidR="00636046" w:rsidRPr="0010149A" w:rsidRDefault="00636046" w:rsidP="0025099B">
            <w:r w:rsidRPr="0010149A">
              <w:t xml:space="preserve">- dijagnosticirati </w:t>
            </w:r>
            <w:proofErr w:type="spellStart"/>
            <w:r w:rsidRPr="0010149A">
              <w:t>varikokelu</w:t>
            </w:r>
            <w:proofErr w:type="spellEnd"/>
            <w:r w:rsidRPr="0010149A">
              <w:t>,</w:t>
            </w:r>
          </w:p>
          <w:p w:rsidR="00636046" w:rsidRPr="0010149A" w:rsidRDefault="00636046" w:rsidP="0025099B">
            <w:r w:rsidRPr="0010149A">
              <w:t>- odrediti indikacije za biopsiju testisa, za operativnu terapiju i psihoterapiju androloških bolesnika.</w:t>
            </w:r>
          </w:p>
          <w:p w:rsidR="00636046" w:rsidRPr="0010149A" w:rsidRDefault="00636046" w:rsidP="0025099B"/>
          <w:p w:rsidR="00636046" w:rsidRPr="0010149A" w:rsidRDefault="00636046" w:rsidP="0025099B">
            <w:r w:rsidRPr="0010149A">
              <w:t xml:space="preserve">Laboratorij za </w:t>
            </w:r>
            <w:proofErr w:type="spellStart"/>
            <w:r w:rsidRPr="0010149A">
              <w:t>dermatohistopatologiju</w:t>
            </w:r>
            <w:proofErr w:type="spellEnd"/>
            <w:r w:rsidRPr="0010149A">
              <w:t xml:space="preserve"> </w:t>
            </w:r>
          </w:p>
          <w:p w:rsidR="00636046" w:rsidRPr="0010149A" w:rsidRDefault="00636046" w:rsidP="0025099B">
            <w:r w:rsidRPr="0010149A">
              <w:t xml:space="preserve">- usvojiti indikacije za </w:t>
            </w:r>
            <w:proofErr w:type="spellStart"/>
            <w:r w:rsidRPr="0010149A">
              <w:t>dermatohistopatološku</w:t>
            </w:r>
            <w:proofErr w:type="spellEnd"/>
            <w:r w:rsidRPr="0010149A">
              <w:t xml:space="preserve"> pretragu,</w:t>
            </w:r>
          </w:p>
          <w:p w:rsidR="00636046" w:rsidRPr="0010149A" w:rsidRDefault="00636046" w:rsidP="0025099B">
            <w:r w:rsidRPr="0010149A">
              <w:t xml:space="preserve">- odrediti odgovarajuće mjesto za </w:t>
            </w:r>
            <w:proofErr w:type="spellStart"/>
            <w:r w:rsidRPr="0010149A">
              <w:t>probatornu</w:t>
            </w:r>
            <w:proofErr w:type="spellEnd"/>
            <w:r w:rsidRPr="0010149A">
              <w:t xml:space="preserve"> eksciziju,</w:t>
            </w:r>
          </w:p>
          <w:p w:rsidR="00636046" w:rsidRPr="0010149A" w:rsidRDefault="00636046" w:rsidP="0025099B">
            <w:r w:rsidRPr="0010149A">
              <w:t>- organizirati slanje materijala na pretragu,</w:t>
            </w:r>
          </w:p>
          <w:p w:rsidR="00636046" w:rsidRPr="0010149A" w:rsidRDefault="00636046" w:rsidP="0025099B">
            <w:r w:rsidRPr="0010149A">
              <w:t xml:space="preserve">- analizirati dijagnostičke mogućnosti i ograničenja </w:t>
            </w:r>
            <w:proofErr w:type="spellStart"/>
            <w:r w:rsidRPr="0010149A">
              <w:t>patohistološke</w:t>
            </w:r>
            <w:proofErr w:type="spellEnd"/>
            <w:r w:rsidRPr="0010149A">
              <w:t xml:space="preserve"> pretrage,</w:t>
            </w:r>
          </w:p>
          <w:p w:rsidR="00636046" w:rsidRPr="0010149A" w:rsidRDefault="00636046" w:rsidP="0025099B">
            <w:r w:rsidRPr="0010149A">
              <w:t>- indicirati kliničko-</w:t>
            </w:r>
            <w:proofErr w:type="spellStart"/>
            <w:r w:rsidRPr="0010149A">
              <w:t>dermatohistopatološku</w:t>
            </w:r>
            <w:proofErr w:type="spellEnd"/>
            <w:r w:rsidRPr="0010149A">
              <w:t xml:space="preserve"> korelaciju,</w:t>
            </w:r>
          </w:p>
          <w:p w:rsidR="00636046" w:rsidRPr="0010149A" w:rsidRDefault="00636046" w:rsidP="0025099B">
            <w:r w:rsidRPr="0010149A">
              <w:t xml:space="preserve">- indicirati </w:t>
            </w:r>
            <w:proofErr w:type="spellStart"/>
            <w:r w:rsidRPr="0010149A">
              <w:t>imunohistokemijsku</w:t>
            </w:r>
            <w:proofErr w:type="spellEnd"/>
            <w:r w:rsidRPr="0010149A">
              <w:t xml:space="preserve"> pretragu.</w:t>
            </w:r>
          </w:p>
          <w:p w:rsidR="00636046" w:rsidRPr="0010149A" w:rsidRDefault="00636046" w:rsidP="0025099B"/>
          <w:p w:rsidR="00636046" w:rsidRPr="0010149A" w:rsidRDefault="00636046" w:rsidP="0025099B">
            <w:r w:rsidRPr="0010149A">
              <w:t xml:space="preserve">Laboratorij za </w:t>
            </w:r>
            <w:proofErr w:type="spellStart"/>
            <w:r w:rsidRPr="0010149A">
              <w:t>imunofluorescentnu</w:t>
            </w:r>
            <w:proofErr w:type="spellEnd"/>
            <w:r w:rsidRPr="0010149A">
              <w:t xml:space="preserve"> i serološku dijagnostiku </w:t>
            </w:r>
          </w:p>
          <w:p w:rsidR="00636046" w:rsidRPr="0010149A" w:rsidRDefault="00636046" w:rsidP="0025099B">
            <w:r w:rsidRPr="0010149A">
              <w:t>- usvojiti indikacije za uzimanje uzoraka (tkiva i seruma) za dijagnostiku autoimunih kožnih bolesti,</w:t>
            </w:r>
          </w:p>
          <w:p w:rsidR="00636046" w:rsidRPr="0010149A" w:rsidRDefault="00636046" w:rsidP="0025099B">
            <w:r w:rsidRPr="0010149A">
              <w:t xml:space="preserve">- odrediti i interpretirati laboratorijske pretrage za dijagnostiku sifilisa i </w:t>
            </w:r>
            <w:proofErr w:type="spellStart"/>
            <w:r w:rsidRPr="0010149A">
              <w:t>lajmske</w:t>
            </w:r>
            <w:proofErr w:type="spellEnd"/>
            <w:r w:rsidRPr="0010149A">
              <w:t xml:space="preserve"> bolesti,</w:t>
            </w:r>
          </w:p>
          <w:p w:rsidR="00636046" w:rsidRPr="0010149A" w:rsidRDefault="00636046" w:rsidP="0025099B">
            <w:r w:rsidRPr="0010149A">
              <w:t xml:space="preserve">- indicirati i interpretirati </w:t>
            </w:r>
            <w:proofErr w:type="spellStart"/>
            <w:r w:rsidRPr="0010149A">
              <w:t>in</w:t>
            </w:r>
            <w:proofErr w:type="spellEnd"/>
            <w:r w:rsidRPr="0010149A">
              <w:t xml:space="preserve"> </w:t>
            </w:r>
            <w:proofErr w:type="spellStart"/>
            <w:r w:rsidRPr="0010149A">
              <w:t>vitro</w:t>
            </w:r>
            <w:proofErr w:type="spellEnd"/>
            <w:r w:rsidRPr="0010149A">
              <w:t xml:space="preserve"> metode za dijagnostiku preosjetljivosti na lijekove,</w:t>
            </w:r>
          </w:p>
          <w:p w:rsidR="00636046" w:rsidRPr="0010149A" w:rsidRDefault="00636046" w:rsidP="0025099B">
            <w:r w:rsidRPr="0010149A">
              <w:lastRenderedPageBreak/>
              <w:t xml:space="preserve">- indicirati analizu </w:t>
            </w:r>
            <w:proofErr w:type="spellStart"/>
            <w:r w:rsidRPr="0010149A">
              <w:t>komplementnog</w:t>
            </w:r>
            <w:proofErr w:type="spellEnd"/>
            <w:r w:rsidRPr="0010149A">
              <w:t xml:space="preserve"> sustava.</w:t>
            </w:r>
          </w:p>
          <w:p w:rsidR="00636046" w:rsidRPr="0010149A" w:rsidRDefault="00636046" w:rsidP="0025099B"/>
          <w:p w:rsidR="00636046" w:rsidRPr="0010149A" w:rsidRDefault="00636046" w:rsidP="0025099B">
            <w:r w:rsidRPr="0010149A">
              <w:t xml:space="preserve">Laboratorij za dermatološku </w:t>
            </w:r>
            <w:proofErr w:type="spellStart"/>
            <w:r w:rsidRPr="0010149A">
              <w:t>mikologiju</w:t>
            </w:r>
            <w:proofErr w:type="spellEnd"/>
            <w:r w:rsidRPr="0010149A">
              <w:t xml:space="preserve"> i </w:t>
            </w:r>
            <w:proofErr w:type="spellStart"/>
            <w:r w:rsidRPr="0010149A">
              <w:t>parasitologiju</w:t>
            </w:r>
            <w:proofErr w:type="spellEnd"/>
            <w:r w:rsidRPr="0010149A">
              <w:t xml:space="preserve"> </w:t>
            </w:r>
          </w:p>
          <w:p w:rsidR="00636046" w:rsidRPr="0010149A" w:rsidRDefault="00636046" w:rsidP="0025099B">
            <w:r w:rsidRPr="0010149A">
              <w:t xml:space="preserve">- izraditi i očitati </w:t>
            </w:r>
            <w:proofErr w:type="spellStart"/>
            <w:r w:rsidRPr="0010149A">
              <w:t>nativni</w:t>
            </w:r>
            <w:proofErr w:type="spellEnd"/>
            <w:r w:rsidRPr="0010149A">
              <w:t xml:space="preserve"> preparat na gljive,</w:t>
            </w:r>
          </w:p>
          <w:p w:rsidR="00636046" w:rsidRPr="0010149A" w:rsidRDefault="00636046" w:rsidP="0025099B">
            <w:r w:rsidRPr="0010149A">
              <w:t xml:space="preserve">- izraditi i očitati nalaz </w:t>
            </w:r>
            <w:proofErr w:type="spellStart"/>
            <w:r w:rsidRPr="0010149A">
              <w:t>parasitološke</w:t>
            </w:r>
            <w:proofErr w:type="spellEnd"/>
            <w:r w:rsidRPr="0010149A">
              <w:t xml:space="preserve"> pretrage na </w:t>
            </w:r>
            <w:proofErr w:type="spellStart"/>
            <w:r w:rsidRPr="0010149A">
              <w:t>akarus</w:t>
            </w:r>
            <w:proofErr w:type="spellEnd"/>
            <w:r w:rsidRPr="0010149A">
              <w:t xml:space="preserve"> i </w:t>
            </w:r>
            <w:proofErr w:type="spellStart"/>
            <w:r w:rsidRPr="0010149A">
              <w:t>ftirije</w:t>
            </w:r>
            <w:proofErr w:type="spellEnd"/>
            <w:r w:rsidRPr="0010149A">
              <w:t>,</w:t>
            </w:r>
          </w:p>
          <w:p w:rsidR="00636046" w:rsidRPr="0010149A" w:rsidRDefault="00636046" w:rsidP="0025099B">
            <w:r w:rsidRPr="0010149A">
              <w:t xml:space="preserve">- usvojiti praćenje epidemiologije </w:t>
            </w:r>
            <w:proofErr w:type="spellStart"/>
            <w:r w:rsidRPr="0010149A">
              <w:t>dermatomikoza</w:t>
            </w:r>
            <w:proofErr w:type="spellEnd"/>
            <w:r w:rsidRPr="0010149A">
              <w:t xml:space="preserve"> i </w:t>
            </w:r>
            <w:proofErr w:type="spellStart"/>
            <w:r w:rsidRPr="0010149A">
              <w:t>parazitoza</w:t>
            </w:r>
            <w:proofErr w:type="spellEnd"/>
            <w:r w:rsidRPr="0010149A">
              <w:t>,</w:t>
            </w:r>
          </w:p>
          <w:p w:rsidR="00636046" w:rsidRPr="0010149A" w:rsidRDefault="00636046" w:rsidP="0025099B">
            <w:pPr>
              <w:jc w:val="both"/>
              <w:rPr>
                <w:b/>
              </w:rPr>
            </w:pPr>
            <w:r w:rsidRPr="0010149A">
              <w:t xml:space="preserve">- usvojiti mjere prevencije u području dermatološke </w:t>
            </w:r>
            <w:proofErr w:type="spellStart"/>
            <w:r w:rsidRPr="0010149A">
              <w:t>mikologije</w:t>
            </w:r>
            <w:proofErr w:type="spellEnd"/>
            <w:r w:rsidRPr="0010149A">
              <w:t xml:space="preserve"> i </w:t>
            </w:r>
            <w:proofErr w:type="spellStart"/>
            <w:r w:rsidRPr="0010149A">
              <w:t>parasitologije</w:t>
            </w:r>
            <w:proofErr w:type="spellEnd"/>
            <w:r w:rsidRPr="0010149A">
              <w:t>.</w:t>
            </w:r>
          </w:p>
        </w:tc>
      </w:tr>
      <w:tr w:rsidR="00636046" w:rsidRPr="0010149A" w:rsidTr="0025099B">
        <w:trPr>
          <w:jc w:val="center"/>
        </w:trPr>
        <w:tc>
          <w:tcPr>
            <w:tcW w:w="2863" w:type="dxa"/>
            <w:shd w:val="clear" w:color="auto" w:fill="auto"/>
          </w:tcPr>
          <w:p w:rsidR="00636046" w:rsidRPr="00F90174" w:rsidRDefault="00636046" w:rsidP="0025099B">
            <w:pPr>
              <w:rPr>
                <w:b/>
                <w:spacing w:val="2"/>
              </w:rPr>
            </w:pPr>
            <w:r w:rsidRPr="00F90174">
              <w:rPr>
                <w:b/>
              </w:rPr>
              <w:lastRenderedPageBreak/>
              <w:t xml:space="preserve">Uvjeti za ustanovu u kojoj se provodi specijalizacija </w:t>
            </w:r>
          </w:p>
        </w:tc>
        <w:tc>
          <w:tcPr>
            <w:tcW w:w="12116" w:type="dxa"/>
            <w:shd w:val="clear" w:color="auto" w:fill="auto"/>
          </w:tcPr>
          <w:p w:rsidR="00636046" w:rsidRPr="0010149A" w:rsidRDefault="00636046" w:rsidP="0025099B">
            <w:r w:rsidRPr="0010149A">
              <w:t xml:space="preserve">Ustanova mora ispunjavati uvjete iz članka </w:t>
            </w:r>
            <w:r w:rsidR="00426209">
              <w:t>5</w:t>
            </w:r>
            <w:r w:rsidRPr="0010149A">
              <w:t xml:space="preserve">. ili </w:t>
            </w:r>
            <w:r w:rsidR="00426209">
              <w:t>6</w:t>
            </w:r>
            <w:r w:rsidRPr="0010149A">
              <w:t xml:space="preserve">. Pravilnika o specijalističkom usavršavanju doktora medicine.  </w:t>
            </w:r>
          </w:p>
          <w:p w:rsidR="00636046" w:rsidRPr="0036717A" w:rsidRDefault="00636046" w:rsidP="0025099B">
            <w:r w:rsidRPr="0036717A">
              <w:t>Ustanova</w:t>
            </w:r>
            <w:r>
              <w:t xml:space="preserve"> </w:t>
            </w:r>
            <w:r w:rsidRPr="0036717A">
              <w:t>(ustanove) u kojoj se provodi specijalizacija treba imati:</w:t>
            </w:r>
          </w:p>
          <w:p w:rsidR="00636046" w:rsidRPr="0036717A" w:rsidRDefault="00636046" w:rsidP="00636046">
            <w:pPr>
              <w:numPr>
                <w:ilvl w:val="0"/>
                <w:numId w:val="6"/>
              </w:numPr>
            </w:pPr>
            <w:r w:rsidRPr="0036717A">
              <w:t xml:space="preserve">klinički </w:t>
            </w:r>
            <w:proofErr w:type="spellStart"/>
            <w:r w:rsidRPr="0036717A">
              <w:t>dermatovenerološki</w:t>
            </w:r>
            <w:proofErr w:type="spellEnd"/>
            <w:r w:rsidRPr="0036717A">
              <w:t xml:space="preserve"> odjel za odrasle,</w:t>
            </w:r>
          </w:p>
          <w:p w:rsidR="00636046" w:rsidRPr="0036717A" w:rsidRDefault="00636046" w:rsidP="00636046">
            <w:pPr>
              <w:numPr>
                <w:ilvl w:val="0"/>
                <w:numId w:val="6"/>
              </w:numPr>
            </w:pPr>
            <w:r w:rsidRPr="0036717A">
              <w:t xml:space="preserve">klinički odjel za dječju </w:t>
            </w:r>
            <w:proofErr w:type="spellStart"/>
            <w:r w:rsidRPr="0036717A">
              <w:t>dermatolovenerologiju</w:t>
            </w:r>
            <w:proofErr w:type="spellEnd"/>
            <w:r w:rsidRPr="0036717A">
              <w:t>,</w:t>
            </w:r>
          </w:p>
          <w:p w:rsidR="00636046" w:rsidRPr="0036717A" w:rsidRDefault="00636046" w:rsidP="00636046">
            <w:pPr>
              <w:numPr>
                <w:ilvl w:val="0"/>
                <w:numId w:val="6"/>
              </w:numPr>
            </w:pPr>
            <w:r w:rsidRPr="0036717A">
              <w:t xml:space="preserve">dvoranu za </w:t>
            </w:r>
            <w:proofErr w:type="spellStart"/>
            <w:r w:rsidRPr="0036717A">
              <w:t>dermatokirurgiju</w:t>
            </w:r>
            <w:proofErr w:type="spellEnd"/>
            <w:r w:rsidRPr="0036717A">
              <w:t xml:space="preserve"> i ambulantu za dermatološku onkologiju,</w:t>
            </w:r>
          </w:p>
          <w:p w:rsidR="00636046" w:rsidRPr="0036717A" w:rsidRDefault="00636046" w:rsidP="00636046">
            <w:pPr>
              <w:numPr>
                <w:ilvl w:val="0"/>
                <w:numId w:val="6"/>
              </w:numPr>
            </w:pPr>
            <w:r w:rsidRPr="0036717A">
              <w:t xml:space="preserve">sustav uređaja za fototerapiju i ambulantu za </w:t>
            </w:r>
            <w:proofErr w:type="spellStart"/>
            <w:r w:rsidRPr="0036717A">
              <w:t>fotodermatologiju</w:t>
            </w:r>
            <w:proofErr w:type="spellEnd"/>
            <w:r w:rsidRPr="0036717A">
              <w:t>,</w:t>
            </w:r>
          </w:p>
          <w:p w:rsidR="00636046" w:rsidRPr="0036717A" w:rsidRDefault="00636046" w:rsidP="00636046">
            <w:pPr>
              <w:numPr>
                <w:ilvl w:val="0"/>
                <w:numId w:val="6"/>
              </w:numPr>
            </w:pPr>
            <w:r w:rsidRPr="0036717A">
              <w:t>uređaj za površinsku radioterapiju i ambulantu za radioterapiju,</w:t>
            </w:r>
          </w:p>
          <w:p w:rsidR="00636046" w:rsidRPr="0036717A" w:rsidRDefault="00636046" w:rsidP="00636046">
            <w:pPr>
              <w:numPr>
                <w:ilvl w:val="0"/>
                <w:numId w:val="6"/>
              </w:numPr>
            </w:pPr>
            <w:r w:rsidRPr="0036717A">
              <w:t xml:space="preserve">ambulantu za medicinsku </w:t>
            </w:r>
            <w:proofErr w:type="spellStart"/>
            <w:r w:rsidRPr="0036717A">
              <w:t>kozmetologiju</w:t>
            </w:r>
            <w:proofErr w:type="spellEnd"/>
            <w:r w:rsidRPr="0036717A">
              <w:t xml:space="preserve"> s uređajima za korektivnu dermatologiju,</w:t>
            </w:r>
          </w:p>
          <w:p w:rsidR="00636046" w:rsidRPr="0036717A" w:rsidRDefault="00636046" w:rsidP="00636046">
            <w:pPr>
              <w:numPr>
                <w:ilvl w:val="0"/>
                <w:numId w:val="6"/>
              </w:numPr>
            </w:pPr>
            <w:r w:rsidRPr="0036717A">
              <w:t xml:space="preserve">ambulantu za dermatološku </w:t>
            </w:r>
            <w:proofErr w:type="spellStart"/>
            <w:r w:rsidRPr="0036717A">
              <w:t>flebologiju</w:t>
            </w:r>
            <w:proofErr w:type="spellEnd"/>
            <w:r w:rsidRPr="0036717A">
              <w:t xml:space="preserve"> s UZV dijagnostikom,</w:t>
            </w:r>
          </w:p>
          <w:p w:rsidR="00636046" w:rsidRPr="0036717A" w:rsidRDefault="00636046" w:rsidP="00636046">
            <w:pPr>
              <w:numPr>
                <w:ilvl w:val="0"/>
                <w:numId w:val="6"/>
              </w:numPr>
            </w:pPr>
            <w:r w:rsidRPr="0036717A">
              <w:t xml:space="preserve">uređaj za </w:t>
            </w:r>
            <w:proofErr w:type="spellStart"/>
            <w:r w:rsidRPr="0036717A">
              <w:t>dermoskopiju</w:t>
            </w:r>
            <w:proofErr w:type="spellEnd"/>
            <w:r w:rsidRPr="0036717A">
              <w:t>,</w:t>
            </w:r>
          </w:p>
          <w:p w:rsidR="00636046" w:rsidRPr="0036717A" w:rsidRDefault="00636046" w:rsidP="00636046">
            <w:pPr>
              <w:numPr>
                <w:ilvl w:val="0"/>
                <w:numId w:val="6"/>
              </w:numPr>
            </w:pPr>
            <w:r w:rsidRPr="0036717A">
              <w:t xml:space="preserve">laboratorij za </w:t>
            </w:r>
            <w:proofErr w:type="spellStart"/>
            <w:r w:rsidRPr="0036717A">
              <w:t>imunofluorescentnu</w:t>
            </w:r>
            <w:proofErr w:type="spellEnd"/>
            <w:r w:rsidRPr="0036717A">
              <w:t xml:space="preserve"> i serološku dijagnostiku,</w:t>
            </w:r>
          </w:p>
          <w:p w:rsidR="00636046" w:rsidRPr="0036717A" w:rsidRDefault="00636046" w:rsidP="00636046">
            <w:pPr>
              <w:numPr>
                <w:ilvl w:val="0"/>
                <w:numId w:val="6"/>
              </w:numPr>
            </w:pPr>
            <w:proofErr w:type="spellStart"/>
            <w:r w:rsidRPr="0036717A">
              <w:t>dermatohistopatološki</w:t>
            </w:r>
            <w:proofErr w:type="spellEnd"/>
            <w:r w:rsidRPr="0036717A">
              <w:t xml:space="preserve"> laboratorij,</w:t>
            </w:r>
          </w:p>
          <w:p w:rsidR="00636046" w:rsidRPr="0036717A" w:rsidRDefault="00636046" w:rsidP="00636046">
            <w:pPr>
              <w:numPr>
                <w:ilvl w:val="0"/>
                <w:numId w:val="6"/>
              </w:numPr>
            </w:pPr>
            <w:r w:rsidRPr="0036717A">
              <w:t xml:space="preserve">laboratorij za dermatološku </w:t>
            </w:r>
            <w:proofErr w:type="spellStart"/>
            <w:r w:rsidRPr="0036717A">
              <w:t>mikologiju</w:t>
            </w:r>
            <w:proofErr w:type="spellEnd"/>
            <w:r w:rsidRPr="0036717A">
              <w:t xml:space="preserve"> i </w:t>
            </w:r>
            <w:proofErr w:type="spellStart"/>
            <w:r w:rsidRPr="0036717A">
              <w:t>parasitologiju</w:t>
            </w:r>
            <w:proofErr w:type="spellEnd"/>
            <w:r w:rsidRPr="0036717A">
              <w:t>,</w:t>
            </w:r>
          </w:p>
          <w:p w:rsidR="00636046" w:rsidRPr="0010149A" w:rsidRDefault="00636046" w:rsidP="00636046">
            <w:pPr>
              <w:numPr>
                <w:ilvl w:val="0"/>
                <w:numId w:val="6"/>
              </w:numPr>
            </w:pPr>
            <w:r w:rsidRPr="0036717A">
              <w:t>ambulantu za alergologiju i profesionalne kožne bolesti.</w:t>
            </w:r>
          </w:p>
        </w:tc>
      </w:tr>
    </w:tbl>
    <w:p w:rsidR="00636046" w:rsidRPr="0010149A" w:rsidRDefault="00636046" w:rsidP="00636046">
      <w:pPr>
        <w:jc w:val="center"/>
        <w:rPr>
          <w:rFonts w:ascii="Arial" w:hAnsi="Arial" w:cs="Arial"/>
          <w:b/>
          <w:sz w:val="22"/>
          <w:szCs w:val="22"/>
        </w:rPr>
      </w:pPr>
    </w:p>
    <w:p w:rsidR="00636046" w:rsidRDefault="00636046" w:rsidP="00636046">
      <w:pPr>
        <w:jc w:val="center"/>
        <w:rPr>
          <w:rFonts w:ascii="Arial" w:hAnsi="Arial" w:cs="Arial"/>
          <w:b/>
          <w:sz w:val="22"/>
          <w:szCs w:val="22"/>
        </w:rPr>
      </w:pPr>
    </w:p>
    <w:p w:rsidR="00636046" w:rsidRDefault="00636046" w:rsidP="00636046">
      <w:pPr>
        <w:jc w:val="center"/>
        <w:rPr>
          <w:rFonts w:ascii="Arial" w:hAnsi="Arial" w:cs="Arial"/>
          <w:b/>
          <w:sz w:val="22"/>
          <w:szCs w:val="22"/>
        </w:rPr>
      </w:pPr>
    </w:p>
    <w:p w:rsidR="00636046" w:rsidRDefault="00636046" w:rsidP="00636046">
      <w:pPr>
        <w:jc w:val="center"/>
        <w:rPr>
          <w:rFonts w:ascii="Arial" w:hAnsi="Arial" w:cs="Arial"/>
          <w:b/>
          <w:sz w:val="22"/>
          <w:szCs w:val="22"/>
        </w:rPr>
      </w:pPr>
    </w:p>
    <w:p w:rsidR="00636046" w:rsidRDefault="00636046" w:rsidP="00636046">
      <w:pPr>
        <w:jc w:val="center"/>
        <w:rPr>
          <w:rFonts w:ascii="Arial" w:hAnsi="Arial" w:cs="Arial"/>
          <w:b/>
          <w:sz w:val="22"/>
          <w:szCs w:val="22"/>
        </w:rPr>
      </w:pPr>
    </w:p>
    <w:p w:rsidR="00636046" w:rsidRDefault="00636046" w:rsidP="00636046">
      <w:pPr>
        <w:jc w:val="center"/>
        <w:rPr>
          <w:rFonts w:ascii="Arial" w:hAnsi="Arial" w:cs="Arial"/>
          <w:b/>
          <w:sz w:val="22"/>
          <w:szCs w:val="22"/>
        </w:rPr>
      </w:pPr>
    </w:p>
    <w:p w:rsidR="00636046" w:rsidRDefault="00636046" w:rsidP="00636046">
      <w:pPr>
        <w:jc w:val="center"/>
        <w:rPr>
          <w:rFonts w:ascii="Arial" w:hAnsi="Arial" w:cs="Arial"/>
          <w:b/>
          <w:sz w:val="22"/>
          <w:szCs w:val="22"/>
        </w:rPr>
      </w:pPr>
    </w:p>
    <w:p w:rsidR="00636046" w:rsidRDefault="00636046" w:rsidP="00636046">
      <w:pPr>
        <w:jc w:val="center"/>
        <w:rPr>
          <w:rFonts w:ascii="Arial" w:hAnsi="Arial" w:cs="Arial"/>
          <w:b/>
          <w:sz w:val="22"/>
          <w:szCs w:val="22"/>
        </w:rPr>
      </w:pPr>
    </w:p>
    <w:p w:rsidR="00636046" w:rsidRDefault="00636046" w:rsidP="00636046">
      <w:pPr>
        <w:jc w:val="center"/>
        <w:rPr>
          <w:rFonts w:ascii="Arial" w:hAnsi="Arial" w:cs="Arial"/>
          <w:b/>
          <w:sz w:val="22"/>
          <w:szCs w:val="22"/>
        </w:rPr>
      </w:pPr>
    </w:p>
    <w:p w:rsidR="00636046" w:rsidRDefault="00636046" w:rsidP="00636046">
      <w:pPr>
        <w:jc w:val="center"/>
        <w:rPr>
          <w:rFonts w:ascii="Arial" w:hAnsi="Arial" w:cs="Arial"/>
          <w:b/>
          <w:sz w:val="22"/>
          <w:szCs w:val="22"/>
        </w:rPr>
      </w:pPr>
    </w:p>
    <w:p w:rsidR="00636046" w:rsidRDefault="00636046" w:rsidP="00636046">
      <w:pPr>
        <w:jc w:val="center"/>
        <w:rPr>
          <w:rFonts w:ascii="Arial" w:hAnsi="Arial" w:cs="Arial"/>
          <w:b/>
          <w:sz w:val="22"/>
          <w:szCs w:val="22"/>
        </w:rPr>
      </w:pPr>
    </w:p>
    <w:p w:rsidR="00636046" w:rsidRDefault="00636046" w:rsidP="00636046">
      <w:pPr>
        <w:jc w:val="center"/>
        <w:rPr>
          <w:rFonts w:ascii="Arial" w:hAnsi="Arial" w:cs="Arial"/>
          <w:b/>
          <w:sz w:val="22"/>
          <w:szCs w:val="22"/>
        </w:rPr>
      </w:pPr>
    </w:p>
    <w:p w:rsidR="00636046" w:rsidRDefault="00636046" w:rsidP="00636046">
      <w:pPr>
        <w:jc w:val="center"/>
        <w:rPr>
          <w:rFonts w:ascii="Arial" w:hAnsi="Arial" w:cs="Arial"/>
          <w:b/>
          <w:sz w:val="22"/>
          <w:szCs w:val="22"/>
        </w:rPr>
      </w:pPr>
    </w:p>
    <w:p w:rsidR="00636046" w:rsidRDefault="00636046" w:rsidP="00636046">
      <w:pPr>
        <w:jc w:val="center"/>
        <w:rPr>
          <w:rFonts w:ascii="Arial" w:hAnsi="Arial" w:cs="Arial"/>
          <w:b/>
          <w:sz w:val="22"/>
          <w:szCs w:val="22"/>
        </w:rPr>
      </w:pPr>
    </w:p>
    <w:p w:rsidR="00636046" w:rsidRPr="0010149A" w:rsidRDefault="00636046" w:rsidP="00636046">
      <w:pPr>
        <w:jc w:val="center"/>
        <w:rPr>
          <w:rFonts w:ascii="Arial" w:hAnsi="Arial" w:cs="Arial"/>
          <w:b/>
          <w:sz w:val="22"/>
          <w:szCs w:val="22"/>
        </w:rPr>
      </w:pPr>
    </w:p>
    <w:p w:rsidR="00636046" w:rsidRPr="0010149A" w:rsidRDefault="00636046" w:rsidP="00636046">
      <w:pPr>
        <w:jc w:val="center"/>
        <w:rPr>
          <w:rFonts w:ascii="Arial" w:hAnsi="Arial" w:cs="Arial"/>
          <w:b/>
          <w:sz w:val="22"/>
          <w:szCs w:val="22"/>
        </w:rPr>
      </w:pPr>
      <w:r w:rsidRPr="0010149A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636046" w:rsidRPr="0010149A" w:rsidRDefault="00636046" w:rsidP="00636046">
      <w:pPr>
        <w:jc w:val="center"/>
        <w:rPr>
          <w:rFonts w:ascii="Arial" w:hAnsi="Arial" w:cs="Arial"/>
          <w:color w:val="0000FF"/>
          <w:sz w:val="22"/>
          <w:szCs w:val="22"/>
        </w:rPr>
      </w:pPr>
      <w:r w:rsidRPr="0010149A">
        <w:rPr>
          <w:rFonts w:ascii="Arial" w:hAnsi="Arial" w:cs="Arial"/>
          <w:b/>
          <w:sz w:val="22"/>
          <w:szCs w:val="22"/>
        </w:rPr>
        <w:t>DERMATOLOGIJA I VENEROLOGIJA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477"/>
      </w:tblGrid>
      <w:tr w:rsidR="00636046" w:rsidRPr="007A6031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636046" w:rsidRPr="007A6031" w:rsidRDefault="00636046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477" w:type="dxa"/>
            <w:vMerge w:val="restart"/>
            <w:tcBorders>
              <w:right w:val="single" w:sz="4" w:space="0" w:color="auto"/>
            </w:tcBorders>
            <w:vAlign w:val="center"/>
          </w:tcPr>
          <w:p w:rsidR="00636046" w:rsidRPr="007A6031" w:rsidRDefault="0063604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36046" w:rsidRPr="007A6031" w:rsidRDefault="0063604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5715" t="12065" r="13335" b="6985"/>
                      <wp:wrapNone/>
                      <wp:docPr id="12" name="Ravni poveznik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66014C" id="Ravni poveznik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"/>
                  </w:pict>
                </mc:Fallback>
              </mc:AlternateContent>
            </w:r>
            <w:r w:rsidRPr="007A6031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636046" w:rsidRPr="007A6031" w:rsidRDefault="0063604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636046" w:rsidRPr="007A6031" w:rsidRDefault="0063604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636046" w:rsidRPr="007A6031" w:rsidRDefault="0063604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477" w:type="dxa"/>
            <w:vMerge/>
            <w:tcBorders>
              <w:right w:val="single" w:sz="4" w:space="0" w:color="auto"/>
            </w:tcBorders>
            <w:vAlign w:val="center"/>
          </w:tcPr>
          <w:p w:rsidR="00636046" w:rsidRPr="007A6031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636046" w:rsidRPr="007A6031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Datum i potpis mentora</w:t>
            </w:r>
          </w:p>
        </w:tc>
        <w:tc>
          <w:tcPr>
            <w:tcW w:w="4477" w:type="dxa"/>
            <w:vAlign w:val="center"/>
          </w:tcPr>
          <w:p w:rsidR="00636046" w:rsidRPr="007A6031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636046" w:rsidRPr="007A6031" w:rsidTr="0025099B">
        <w:trPr>
          <w:trHeight w:val="540"/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519"/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razumljivo i na prikladan način prenijeti relevantne informacije i objašnjenja pacijentu (usmeno i pisano),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</w:t>
            </w:r>
            <w:proofErr w:type="spellStart"/>
            <w:r w:rsidRPr="007A6031">
              <w:rPr>
                <w:rFonts w:ascii="Arial" w:hAnsi="Arial" w:cs="Arial"/>
                <w:color w:val="000000"/>
                <w:sz w:val="22"/>
                <w:szCs w:val="22"/>
              </w:rPr>
              <w:t>samoprocjenu</w:t>
            </w:r>
            <w:proofErr w:type="spellEnd"/>
            <w:r w:rsidRPr="007A6031">
              <w:rPr>
                <w:rFonts w:ascii="Arial" w:hAnsi="Arial" w:cs="Arial"/>
                <w:color w:val="000000"/>
                <w:sz w:val="22"/>
                <w:szCs w:val="22"/>
              </w:rPr>
              <w:t xml:space="preserve">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Razumjeti važnost znanstvenog pristupa struci 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Sudjelovati u znanstveno-istraživačkom radu poštujući etička načela znanstveno-istraživačkog rada i kliničkih ispitivanja 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sudjelovati u provedbi programa specijalizacije i uže specijalizacije 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A6031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Biti sposoban koordinirati i utvrditi prioritete u timskom radu, odnosno učinkovito su</w:t>
            </w:r>
            <w:r w:rsidRPr="007A6031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Procijeniti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Poznavati tijek, raspored i kontrolu radnih procesa i osnove upravljanja resursima, posebice financijskim 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7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36046" w:rsidRPr="0010149A" w:rsidRDefault="00636046" w:rsidP="00636046">
      <w:pPr>
        <w:rPr>
          <w:rFonts w:ascii="Arial" w:hAnsi="Arial" w:cs="Arial"/>
          <w:color w:val="0000FF"/>
          <w:sz w:val="22"/>
          <w:szCs w:val="22"/>
        </w:rPr>
      </w:pPr>
    </w:p>
    <w:p w:rsidR="00636046" w:rsidRPr="0010149A" w:rsidRDefault="00636046" w:rsidP="00636046">
      <w:pPr>
        <w:rPr>
          <w:rFonts w:ascii="Arial" w:hAnsi="Arial" w:cs="Arial"/>
          <w:color w:val="0000FF"/>
          <w:sz w:val="22"/>
          <w:szCs w:val="22"/>
        </w:rPr>
      </w:pPr>
    </w:p>
    <w:tbl>
      <w:tblPr>
        <w:tblW w:w="15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527"/>
      </w:tblGrid>
      <w:tr w:rsidR="00636046" w:rsidRPr="007A6031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b/>
                <w:sz w:val="22"/>
                <w:szCs w:val="22"/>
              </w:rPr>
              <w:t xml:space="preserve">TEMA </w:t>
            </w: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636046" w:rsidRPr="007A6031" w:rsidRDefault="00636046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527" w:type="dxa"/>
            <w:vMerge w:val="restart"/>
            <w:tcBorders>
              <w:right w:val="single" w:sz="4" w:space="0" w:color="auto"/>
            </w:tcBorders>
            <w:vAlign w:val="center"/>
          </w:tcPr>
          <w:p w:rsidR="00636046" w:rsidRPr="007A6031" w:rsidRDefault="0063604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36046" w:rsidRPr="007A6031" w:rsidRDefault="0063604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8890" t="6350" r="10160" b="12700"/>
                      <wp:wrapNone/>
                      <wp:docPr id="11" name="Ravni poveznik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836C7F" id="Ravni poveznik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"/>
                  </w:pict>
                </mc:Fallback>
              </mc:AlternateContent>
            </w:r>
            <w:r w:rsidRPr="007A6031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636046" w:rsidRPr="007A6031" w:rsidRDefault="0063604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636046" w:rsidRPr="007A6031" w:rsidRDefault="0063604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636046" w:rsidRPr="007A6031" w:rsidRDefault="0063604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527" w:type="dxa"/>
            <w:vMerge/>
            <w:tcBorders>
              <w:right w:val="single" w:sz="4" w:space="0" w:color="auto"/>
            </w:tcBorders>
            <w:vAlign w:val="center"/>
          </w:tcPr>
          <w:p w:rsidR="00636046" w:rsidRPr="007A6031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515"/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POSEBNE KOMPETENCIJE 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636046" w:rsidRPr="007A6031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Datum i potpis mentora</w:t>
            </w:r>
          </w:p>
        </w:tc>
        <w:tc>
          <w:tcPr>
            <w:tcW w:w="4527" w:type="dxa"/>
            <w:tcBorders>
              <w:bottom w:val="single" w:sz="4" w:space="0" w:color="auto"/>
            </w:tcBorders>
            <w:vAlign w:val="center"/>
          </w:tcPr>
          <w:p w:rsidR="00636046" w:rsidRPr="007A6031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636046" w:rsidRPr="007A6031" w:rsidTr="0025099B">
        <w:trPr>
          <w:trHeight w:val="496"/>
          <w:jc w:val="center"/>
        </w:trPr>
        <w:tc>
          <w:tcPr>
            <w:tcW w:w="15075" w:type="dxa"/>
            <w:gridSpan w:val="5"/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Odjel dermatovenerologije (odrasli)</w:t>
            </w:r>
          </w:p>
        </w:tc>
      </w:tr>
      <w:tr w:rsidR="00636046" w:rsidRPr="007A6031" w:rsidTr="0025099B">
        <w:trPr>
          <w:trHeight w:val="227"/>
          <w:jc w:val="center"/>
        </w:trPr>
        <w:tc>
          <w:tcPr>
            <w:tcW w:w="6227" w:type="dxa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Vještina uzimanja anamneze i statusa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519"/>
          <w:jc w:val="center"/>
        </w:trPr>
        <w:tc>
          <w:tcPr>
            <w:tcW w:w="6227" w:type="dxa"/>
            <w:tcBorders>
              <w:bottom w:val="single" w:sz="4" w:space="0" w:color="auto"/>
            </w:tcBorders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Dijagnostika, diferencijalna dijagnostika i terapija kožnih i spolnih bolesti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515"/>
          <w:jc w:val="center"/>
        </w:trPr>
        <w:tc>
          <w:tcPr>
            <w:tcW w:w="15075" w:type="dxa"/>
            <w:gridSpan w:val="5"/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Odjel dermatovenerologije (djeca)</w:t>
            </w:r>
          </w:p>
        </w:tc>
      </w:tr>
      <w:tr w:rsidR="00636046" w:rsidRPr="007A6031" w:rsidTr="0025099B">
        <w:trPr>
          <w:trHeight w:val="186"/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Vještina uzimanja anamneze,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heteroanamneze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i statusa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Dijagnostika, diferencijalna dijagnostika i terapija kožnih i spolnih bolesti u dječjoj dobi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Vještina međuljudske komunikacije i ophođenja s djecom, njihovim roditeljima i osobljem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433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Odjel za onkologiju</w:t>
            </w: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Dijagnostika, diferencijalna dijagnostika i terapija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Onkogeneza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>, genetska predispozicija i dijagnostičke metode u onkologiji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Dijagnostički i terapijski algoritam u liječenju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paraneoplastičkog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sindroma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483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shd w:val="clear" w:color="auto" w:fill="C0C0C0"/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Odjel za kliničku imunologiju</w:t>
            </w:r>
            <w:r w:rsidRPr="007A603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6985" t="11430" r="12065" b="7620"/>
                      <wp:wrapNone/>
                      <wp:docPr id="10" name="Ravni povezni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1F5728" id="Ravni poveznik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"/>
                  </w:pict>
                </mc:Fallback>
              </mc:AlternateContent>
            </w: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lastRenderedPageBreak/>
              <w:t>Dijagnostika, diferencijalna dijagnostika i terapija bolesnika s autoimunim bolestima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375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Odjel za zarazne bolesti</w:t>
            </w:r>
            <w:r w:rsidRPr="007A6031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6985" t="13970" r="12065" b="5080"/>
                      <wp:wrapNone/>
                      <wp:docPr id="9" name="Ravni povezni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03B806" id="Ravni poveznik 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Bk5B&#10;i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Dijagnostika, diferencijalna dijagnostika i terapija različitih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osipnih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zaraznih bolesti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Dijagnostički postupak kod HIV bolesti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Komplikacije kod HIV bolesti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Princip primjene HAART liječenja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450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Odjel za ginekologiju i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opstetriciju</w:t>
            </w:r>
            <w:proofErr w:type="spellEnd"/>
            <w:r w:rsidRPr="007A6031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6985" t="6985" r="12065" b="12065"/>
                      <wp:wrapNone/>
                      <wp:docPr id="8" name="Ravni poveznik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5B87DC" id="Ravni poveznik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K+WY&#10;7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Dijagnostika, diferencijalna dijagnostika i terapija spolno prenosivih bolesti i infekcija koje se manifestiraju na ženskim spolnim organima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480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Odjel za psihološku medicinu</w:t>
            </w: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Dijagnostika, diferencijalna dijagnostika i terapija bolesnika s psihičkim poremećajima koji dovode do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artefaktnih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promjena na koži, provociraju ili podržavaju dermatozu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449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Opća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dermatovenerološka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ambulanta</w:t>
            </w:r>
            <w:r w:rsidRPr="007A6031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6985" t="5715" r="12065" b="13335"/>
                      <wp:wrapNone/>
                      <wp:docPr id="7" name="Ravni povezni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B5FB7F" id="Ravni poveznik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Q+fK&#10;i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</w:p>
        </w:tc>
      </w:tr>
      <w:tr w:rsidR="00636046" w:rsidRPr="007A6031" w:rsidTr="0025099B">
        <w:trPr>
          <w:trHeight w:val="519"/>
          <w:jc w:val="center"/>
        </w:trPr>
        <w:tc>
          <w:tcPr>
            <w:tcW w:w="6227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Sinteza i primjena iskustava, znanja i vještina stečenih na odjelima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Izradba stručnih stavova 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Vođenje i kontrola medicinske dokumentacije terapijskog i dijagnostičkog postupka ambulantnih bolesnika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Poznavanje dijagnostike te diferencijalne dijagnostike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Poznavanje i primjena terapijskih mogućnosti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413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Ambulanta za spolno prenosive bolesti i infekcije koje se prenose spolnim kontaktom</w:t>
            </w:r>
          </w:p>
        </w:tc>
      </w:tr>
      <w:tr w:rsidR="00636046" w:rsidRPr="007A6031" w:rsidTr="0025099B">
        <w:trPr>
          <w:trHeight w:val="519"/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lastRenderedPageBreak/>
              <w:t>Dijagnostika, diferencijalna dijagnostika spolno prenosivih bolesti i infekcija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Poznavanje terapijskih mogućnosti spolnih i spolno prenosivih bolesti i infekcija koje se prenose spolnim kontaktom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Poznavanje mikrobiološke, serološke i imunološke dijagnostike spolnih i spolno prenosivih bolesti i infekcija koje se prenose spolnim kontaktom 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Epidemiološki pristup bolesniku te upoznavanje bolesnika s osnovnim spoznajama o njegovoj bolesti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Liječenje izvora zaraze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378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Ambulanta za dermatološku kirurgiju</w:t>
            </w:r>
          </w:p>
        </w:tc>
      </w:tr>
      <w:tr w:rsidR="00636046" w:rsidRPr="007A6031" w:rsidTr="0025099B">
        <w:trPr>
          <w:trHeight w:val="242"/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Primjena ABCDE pravila u dijagnostici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pigmentnih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promjena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321"/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Poznavanje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dermoskopije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u dijagnostici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pigmentnih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promjena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Operativni pristup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pigmentiranih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tumorskih promjena na koži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Kirurško uklanjanje manjih benignih i malignih tumora kože 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Incizije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probatorne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ekscizije,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ekscizijske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biopsije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Krioterapija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Ekskohleacije</w:t>
            </w:r>
            <w:proofErr w:type="spellEnd"/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535"/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Poznavanje temeljnih načela lokalne anestezije, sepse i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anti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>-sepse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411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Ambulanta za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fotodermatologiju</w:t>
            </w:r>
            <w:proofErr w:type="spellEnd"/>
          </w:p>
        </w:tc>
      </w:tr>
      <w:tr w:rsidR="00636046" w:rsidRPr="007A6031" w:rsidTr="0025099B">
        <w:trPr>
          <w:trHeight w:val="288"/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Poznavanje teorijskih spoznaja o fotobiologiji  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lastRenderedPageBreak/>
              <w:t>Poznavanje temeljnih spoznaja o UVA i UVB terapiji i praktična izvedba različitih oblika fototerapije i fotokemoterapije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Poznavanje temeljnih spoznaja o terapiji laserom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Poznavanje temeljnih spoznaja o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fotodinamičkoj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dijagnostici i terapiji te primjena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469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Ambulanta za radioterapiju</w:t>
            </w:r>
          </w:p>
        </w:tc>
      </w:tr>
      <w:tr w:rsidR="00636046" w:rsidRPr="007A6031" w:rsidTr="0025099B">
        <w:trPr>
          <w:trHeight w:val="192"/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Poznavanje indikacija za radioterapiju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Primjena zračenja mekim RTG zrakama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Poznavanje mjera zaštite na radu u sferi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ionizantnog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zračenja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469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Ambulanta za medicinsku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kozmetologiju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36046" w:rsidRPr="007A6031" w:rsidRDefault="0063604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(korektivnu dermatologiju)</w:t>
            </w:r>
          </w:p>
        </w:tc>
      </w:tr>
      <w:tr w:rsidR="00636046" w:rsidRPr="007A6031" w:rsidTr="0025099B">
        <w:trPr>
          <w:trHeight w:val="519"/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Dijagnostika i diferencijalna dijagnostika i terapija dermatoza smještenih na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kozmetski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istaknutim dijelovima tijela, prije svega na licu i vlasištu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Elektrokoagulacija manjih vaskularnih promjena i dlaka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Krioterapija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benignih tumorskih promjena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Obrada i liječenje bolesnika sa različitim tipovima alopecija i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efluvija</w:t>
            </w:r>
            <w:proofErr w:type="spellEnd"/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Kemijski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peeling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70"/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Izvođenje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trihograma</w:t>
            </w:r>
            <w:proofErr w:type="spellEnd"/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Primjena lasera u korektivnoj dermatovenerologiji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472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Ambulanta za alergologiju i profesionalne bolesti kože</w:t>
            </w:r>
          </w:p>
        </w:tc>
      </w:tr>
      <w:tr w:rsidR="00636046" w:rsidRPr="007A6031" w:rsidTr="0025099B">
        <w:trPr>
          <w:trHeight w:val="519"/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lastRenderedPageBreak/>
              <w:t>Obrada i liječenje bolesnika sa alergijskim, imunološkim i profesionalno uvjetovanim bolestima kože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Izvođenje testova (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vivo: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epikutani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prick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scratch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, testovi opterećenjem)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Imunoterapija</w:t>
            </w:r>
            <w:proofErr w:type="spellEnd"/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Terapija šoka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Obrada, liječenje i ocjena radne sposobnosti bolesnika s profesionalno uzrokovanim promjenama kože uzrokovanim radnim okolišem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Izradba stručnih mišljenja iz područja dermatološke alergologije</w:t>
            </w:r>
          </w:p>
        </w:tc>
        <w:tc>
          <w:tcPr>
            <w:tcW w:w="1441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535"/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Obrada i liječenje bolesnika s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atopijskim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bolestima,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medikamentnim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reakcijama, iritativnim i alergijskim kontaktnim reakcijama te reakcijama na ubode insekata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517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Ambulanta za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flebologiju</w:t>
            </w:r>
            <w:proofErr w:type="spellEnd"/>
          </w:p>
        </w:tc>
      </w:tr>
      <w:tr w:rsidR="00636046" w:rsidRPr="007A6031" w:rsidTr="0025099B">
        <w:trPr>
          <w:trHeight w:val="519"/>
          <w:jc w:val="center"/>
        </w:trPr>
        <w:tc>
          <w:tcPr>
            <w:tcW w:w="6227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Fizikalno-dijagnostički postupci za prepoznavanje poremećaja venske i arterijske cirkulacije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Kompresijska terapija poremećaja venske cirkulacije donjih udova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Sklerozacija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manjih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varikoziteta</w:t>
            </w:r>
            <w:proofErr w:type="spellEnd"/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Terapija varikoznog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vrijeda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Primjena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biookluzivnih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obloga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491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Ambulanta za pedijatrijsku dermatovenerologiju</w:t>
            </w:r>
          </w:p>
        </w:tc>
      </w:tr>
      <w:tr w:rsidR="00636046" w:rsidRPr="007A6031" w:rsidTr="0025099B">
        <w:trPr>
          <w:trHeight w:val="519"/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Uzimanje anamneza, dermatološkog statusa i postavljanje radne dijagnoze bolesnika s dermatozama dječje dobi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Liječenje dermatoza dječje dobi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lastRenderedPageBreak/>
              <w:t>Diferencijalna dijagnostika i dijagnostika dermatoza dječje dobi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Krioterapija</w:t>
            </w:r>
            <w:proofErr w:type="spellEnd"/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Uzimanje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obrisaka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kože i sluznica 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487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Ambulanta za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trihologiju</w:t>
            </w:r>
            <w:proofErr w:type="spellEnd"/>
          </w:p>
        </w:tc>
      </w:tr>
      <w:tr w:rsidR="00636046" w:rsidRPr="007A6031" w:rsidTr="0025099B">
        <w:trPr>
          <w:trHeight w:val="519"/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Uzimanje anamneze i dermatološkog statusa bolesnika s alopecijom ili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efluvijem</w:t>
            </w:r>
            <w:proofErr w:type="spellEnd"/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Izvođenje i interpretacija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trihograma</w:t>
            </w:r>
            <w:proofErr w:type="spellEnd"/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459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Ambulanta za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dermoskopiju</w:t>
            </w:r>
            <w:proofErr w:type="spellEnd"/>
          </w:p>
        </w:tc>
      </w:tr>
      <w:tr w:rsidR="00636046" w:rsidRPr="007A6031" w:rsidTr="0025099B">
        <w:trPr>
          <w:trHeight w:val="336"/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Indiciranje i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dermoskopski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pregled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pigmentnih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lezija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Fotografiranje i pohrana nalaza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Izrada mišljenja o daljnjem postupku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497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Ambulanta za oralnu patologiju</w:t>
            </w:r>
          </w:p>
        </w:tc>
      </w:tr>
      <w:tr w:rsidR="00636046" w:rsidRPr="007A6031" w:rsidTr="0025099B">
        <w:trPr>
          <w:trHeight w:val="519"/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Dijagnosticiranje, diferenciranje i liječenje bolesti na sluznici usne šupljine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453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Ambulanta za autoimune bolesti kože</w:t>
            </w:r>
            <w:r w:rsidRPr="007A6031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6985" t="8255" r="12065" b="10795"/>
                      <wp:wrapNone/>
                      <wp:docPr id="6" name="Ravni poveznik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A46C0B" id="Ravni poveznik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bkwT&#10;7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</w:p>
        </w:tc>
      </w:tr>
      <w:tr w:rsidR="00636046" w:rsidRPr="007A6031" w:rsidTr="0025099B">
        <w:trPr>
          <w:trHeight w:val="519"/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Dijagnosticiranje, diferenciranje i liječenje bolesnika s autoimunim bolestima kože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Indiciranje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imunofluorescentnih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pretraga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460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Ambulanta za andrologiju</w:t>
            </w:r>
          </w:p>
        </w:tc>
      </w:tr>
      <w:tr w:rsidR="00636046" w:rsidRPr="007A6031" w:rsidTr="0025099B">
        <w:trPr>
          <w:trHeight w:val="313"/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Uzimanje anamneza androloških bolesnika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lastRenderedPageBreak/>
              <w:t xml:space="preserve">Pretrage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ejakulata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(fizikalna, diferencijalni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spermocitogram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>, biokemijska i mikrobiološka pretraga)</w:t>
            </w:r>
          </w:p>
        </w:tc>
        <w:tc>
          <w:tcPr>
            <w:tcW w:w="1441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Dijagnostika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varikokele</w:t>
            </w:r>
            <w:proofErr w:type="spellEnd"/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Poznavanje indikacije za biopsiju testisa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Interpretiranje rezultata testiranja te savjetovanje u odnosu na te rezultate</w:t>
            </w:r>
          </w:p>
        </w:tc>
        <w:tc>
          <w:tcPr>
            <w:tcW w:w="1441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Indikacije za operativnu terapiju i psihoterapiju androloških bolesnika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494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Ambulanta za plastičnu kirurgiju</w:t>
            </w:r>
          </w:p>
        </w:tc>
      </w:tr>
      <w:tr w:rsidR="00636046" w:rsidRPr="007A6031" w:rsidTr="0025099B">
        <w:trPr>
          <w:trHeight w:val="519"/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Uklanjanje većih tumorskih tvorbi, uključujući i različite patološke tvorbe na prstima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Kirurško uklanjanje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nevoidnih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tvorbi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Poznavanje vrsta transplantata i njihovih indikacija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Poznavanje provodne i regionalne anestezije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595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Ambulanta za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proktologiju</w:t>
            </w:r>
            <w:proofErr w:type="spellEnd"/>
          </w:p>
        </w:tc>
      </w:tr>
      <w:tr w:rsidR="00636046" w:rsidRPr="007A6031" w:rsidTr="0025099B">
        <w:trPr>
          <w:trHeight w:val="519"/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Dijagnostika i diferencijalna dijagnostika te terapija bolesti analnog i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perianalnog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područja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595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Laboratorij za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dermatohistopatologiju</w:t>
            </w:r>
            <w:proofErr w:type="spellEnd"/>
          </w:p>
        </w:tc>
      </w:tr>
      <w:tr w:rsidR="00636046" w:rsidRPr="007A6031" w:rsidTr="0025099B">
        <w:trPr>
          <w:trHeight w:val="159"/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Poznavanje indikacija za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dermatohistopatološku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pretragu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Izbor uzoraka za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probatornu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eksciziju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Slanje materijala na pretragu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Poznavanje i primjena kliničko-histološke korelacije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lastRenderedPageBreak/>
              <w:t xml:space="preserve">Poznavanje mogućnosti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elektronskomikroskopske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dijagnostike u dijagnostici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genodermatoza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buloznih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dermatoza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595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Laboratorij za serologiju i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imunofluorescentnu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dijagnostiku</w:t>
            </w:r>
          </w:p>
        </w:tc>
      </w:tr>
      <w:tr w:rsidR="00636046" w:rsidRPr="007A6031" w:rsidTr="0025099B">
        <w:trPr>
          <w:trHeight w:val="519"/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>Interpretiranje nalaza najvažnijih pretraga u dijagnostici bolesti vezivnog tkiva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Poznavanje serološke dijagnostike sifilisa i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lajmske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bolesti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Indikacije za direktnu i indirektnu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imunofluorescentnu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pretragu</w:t>
            </w:r>
          </w:p>
        </w:tc>
        <w:tc>
          <w:tcPr>
            <w:tcW w:w="1441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In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vitro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dijagnostika preosjetljivosti na lijekove</w:t>
            </w:r>
          </w:p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trHeight w:val="595"/>
          <w:jc w:val="center"/>
        </w:trPr>
        <w:tc>
          <w:tcPr>
            <w:tcW w:w="15075" w:type="dxa"/>
            <w:gridSpan w:val="5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Laboratorij za dermatološku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mikologiju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parasitologiju</w:t>
            </w:r>
            <w:proofErr w:type="spellEnd"/>
          </w:p>
        </w:tc>
      </w:tr>
      <w:tr w:rsidR="00636046" w:rsidRPr="007A6031" w:rsidTr="0025099B">
        <w:trPr>
          <w:trHeight w:val="519"/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Uzimanje uzoraka za izradu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nativnog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preparata i kulture na gljive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7A6031" w:rsidTr="0025099B">
        <w:trPr>
          <w:jc w:val="center"/>
        </w:trPr>
        <w:tc>
          <w:tcPr>
            <w:tcW w:w="62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A6031">
              <w:rPr>
                <w:rFonts w:ascii="Arial" w:hAnsi="Arial" w:cs="Arial"/>
                <w:sz w:val="22"/>
                <w:szCs w:val="22"/>
              </w:rPr>
              <w:t xml:space="preserve">Poznavanje i uzimanje uzoraka za  najčešće </w:t>
            </w:r>
            <w:proofErr w:type="spellStart"/>
            <w:r w:rsidRPr="007A6031">
              <w:rPr>
                <w:rFonts w:ascii="Arial" w:hAnsi="Arial" w:cs="Arial"/>
                <w:sz w:val="22"/>
                <w:szCs w:val="22"/>
              </w:rPr>
              <w:t>parasitološke</w:t>
            </w:r>
            <w:proofErr w:type="spellEnd"/>
            <w:r w:rsidRPr="007A6031">
              <w:rPr>
                <w:rFonts w:ascii="Arial" w:hAnsi="Arial" w:cs="Arial"/>
                <w:sz w:val="22"/>
                <w:szCs w:val="22"/>
              </w:rPr>
              <w:t xml:space="preserve"> pretrage</w:t>
            </w:r>
          </w:p>
        </w:tc>
        <w:tc>
          <w:tcPr>
            <w:tcW w:w="1441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7" w:type="dxa"/>
          </w:tcPr>
          <w:p w:rsidR="00636046" w:rsidRPr="007A6031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36046" w:rsidRPr="0010149A" w:rsidRDefault="00636046" w:rsidP="00636046">
      <w:pPr>
        <w:rPr>
          <w:rFonts w:ascii="Arial" w:hAnsi="Arial" w:cs="Arial"/>
          <w:color w:val="0000FF"/>
          <w:sz w:val="22"/>
          <w:szCs w:val="22"/>
        </w:rPr>
      </w:pPr>
    </w:p>
    <w:p w:rsidR="00636046" w:rsidRPr="0010149A" w:rsidRDefault="00636046" w:rsidP="00636046">
      <w:pPr>
        <w:jc w:val="center"/>
        <w:rPr>
          <w:rFonts w:ascii="Arial" w:hAnsi="Arial" w:cs="Arial"/>
          <w:b/>
          <w:sz w:val="22"/>
          <w:szCs w:val="22"/>
        </w:rPr>
      </w:pPr>
      <w:r w:rsidRPr="0010149A">
        <w:rPr>
          <w:rFonts w:ascii="Arial" w:hAnsi="Arial" w:cs="Arial"/>
          <w:b/>
          <w:sz w:val="22"/>
          <w:szCs w:val="22"/>
        </w:rPr>
        <w:t xml:space="preserve">OBRAZAC PRAĆENJA OBAVLJENIH ZAHVATA   </w:t>
      </w:r>
    </w:p>
    <w:p w:rsidR="00636046" w:rsidRPr="0010149A" w:rsidRDefault="00636046" w:rsidP="00636046">
      <w:pPr>
        <w:jc w:val="center"/>
        <w:rPr>
          <w:rFonts w:ascii="Arial" w:hAnsi="Arial" w:cs="Arial"/>
          <w:b/>
          <w:sz w:val="22"/>
          <w:szCs w:val="22"/>
        </w:rPr>
      </w:pPr>
      <w:r w:rsidRPr="0010149A">
        <w:rPr>
          <w:rFonts w:ascii="Arial" w:hAnsi="Arial" w:cs="Arial"/>
          <w:b/>
          <w:sz w:val="22"/>
          <w:szCs w:val="22"/>
        </w:rPr>
        <w:t>DERMATOLOGIJA I VENEROLOGIJA</w:t>
      </w:r>
    </w:p>
    <w:tbl>
      <w:tblPr>
        <w:tblW w:w="15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1097"/>
        <w:gridCol w:w="1620"/>
        <w:gridCol w:w="1620"/>
        <w:gridCol w:w="5369"/>
      </w:tblGrid>
      <w:tr w:rsidR="00636046" w:rsidRPr="00A242B7" w:rsidTr="0025099B">
        <w:trPr>
          <w:trHeight w:val="321"/>
          <w:jc w:val="center"/>
        </w:trPr>
        <w:tc>
          <w:tcPr>
            <w:tcW w:w="5383" w:type="dxa"/>
            <w:vMerge w:val="restart"/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242B7">
              <w:rPr>
                <w:rFonts w:ascii="Arial" w:hAnsi="Arial" w:cs="Arial"/>
                <w:b/>
                <w:sz w:val="22"/>
                <w:szCs w:val="22"/>
              </w:rPr>
              <w:t>Naziv dijela programa specijalizacije</w:t>
            </w:r>
          </w:p>
          <w:p w:rsidR="00636046" w:rsidRPr="00A242B7" w:rsidRDefault="0063604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36046" w:rsidRPr="00A242B7" w:rsidRDefault="0063604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242B7">
              <w:rPr>
                <w:rFonts w:ascii="Arial" w:hAnsi="Arial" w:cs="Arial"/>
                <w:b/>
                <w:sz w:val="22"/>
                <w:szCs w:val="22"/>
              </w:rPr>
              <w:t>Naziv zahvata</w:t>
            </w:r>
          </w:p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36046" w:rsidRPr="00A242B7" w:rsidRDefault="0063604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97" w:type="dxa"/>
            <w:vMerge w:val="restart"/>
            <w:shd w:val="clear" w:color="auto" w:fill="C0C0C0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b/>
                <w:sz w:val="22"/>
                <w:szCs w:val="22"/>
              </w:rPr>
              <w:t>Broj zahvata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636046" w:rsidRPr="00A242B7" w:rsidRDefault="00636046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5369" w:type="dxa"/>
            <w:vMerge w:val="restart"/>
            <w:shd w:val="clear" w:color="auto" w:fill="auto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36046" w:rsidRPr="00A242B7" w:rsidRDefault="00636046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42B7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2065" t="6350" r="6985" b="12700"/>
                      <wp:wrapNone/>
                      <wp:docPr id="5" name="Ravni povez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2ABB19" id="Ravni poveznik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GbF5&#10;R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A242B7">
              <w:rPr>
                <w:rFonts w:ascii="Arial" w:hAnsi="Arial" w:cs="Arial"/>
                <w:b/>
                <w:sz w:val="22"/>
                <w:szCs w:val="22"/>
              </w:rPr>
              <w:t xml:space="preserve">GLAVNI MENTOR </w:t>
            </w:r>
          </w:p>
        </w:tc>
      </w:tr>
      <w:tr w:rsidR="00636046" w:rsidRPr="00A242B7" w:rsidTr="0025099B">
        <w:trPr>
          <w:jc w:val="center"/>
        </w:trPr>
        <w:tc>
          <w:tcPr>
            <w:tcW w:w="5383" w:type="dxa"/>
            <w:vMerge/>
            <w:shd w:val="clear" w:color="auto" w:fill="C0C0C0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Merge/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36046" w:rsidRPr="00A242B7" w:rsidRDefault="0063604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 w:rsidRPr="00A242B7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636046" w:rsidRPr="00A242B7" w:rsidRDefault="0063604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Pr="00A242B7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5369" w:type="dxa"/>
            <w:vMerge/>
            <w:shd w:val="clear" w:color="auto" w:fill="auto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A242B7" w:rsidTr="0025099B">
        <w:trPr>
          <w:trHeight w:val="639"/>
          <w:jc w:val="center"/>
        </w:trPr>
        <w:tc>
          <w:tcPr>
            <w:tcW w:w="5383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636046" w:rsidRPr="00A242B7" w:rsidRDefault="00636046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  <w:tc>
          <w:tcPr>
            <w:tcW w:w="53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636046" w:rsidRPr="00A242B7" w:rsidTr="0025099B">
        <w:trPr>
          <w:trHeight w:val="500"/>
          <w:jc w:val="center"/>
        </w:trPr>
        <w:tc>
          <w:tcPr>
            <w:tcW w:w="5383" w:type="dxa"/>
            <w:vMerge w:val="restart"/>
            <w:shd w:val="clear" w:color="auto" w:fill="FFFFFF"/>
            <w:vAlign w:val="center"/>
          </w:tcPr>
          <w:p w:rsidR="00636046" w:rsidRPr="00A242B7" w:rsidRDefault="00636046" w:rsidP="0025099B">
            <w:pPr>
              <w:pStyle w:val="Zaglavlje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 xml:space="preserve">Uzimanje uzoraka za dokaz </w:t>
            </w:r>
            <w:proofErr w:type="spellStart"/>
            <w:r w:rsidRPr="00A242B7">
              <w:rPr>
                <w:rFonts w:ascii="Arial" w:hAnsi="Arial" w:cs="Arial"/>
                <w:sz w:val="22"/>
                <w:szCs w:val="22"/>
              </w:rPr>
              <w:t>gonokoka</w:t>
            </w:r>
            <w:proofErr w:type="spellEnd"/>
            <w:r w:rsidRPr="00A242B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97" w:type="dxa"/>
            <w:shd w:val="clear" w:color="auto" w:fill="FFFFFF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9" w:type="dxa"/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A242B7" w:rsidTr="0025099B">
        <w:trPr>
          <w:trHeight w:val="500"/>
          <w:jc w:val="center"/>
        </w:trPr>
        <w:tc>
          <w:tcPr>
            <w:tcW w:w="5383" w:type="dxa"/>
            <w:vMerge/>
            <w:shd w:val="clear" w:color="auto" w:fill="auto"/>
            <w:vAlign w:val="center"/>
          </w:tcPr>
          <w:p w:rsidR="00636046" w:rsidRPr="00A242B7" w:rsidRDefault="00636046" w:rsidP="0025099B">
            <w:pPr>
              <w:pStyle w:val="Zaglavlj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9" w:type="dxa"/>
            <w:shd w:val="clear" w:color="auto" w:fill="auto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A242B7" w:rsidTr="0025099B">
        <w:trPr>
          <w:trHeight w:val="500"/>
          <w:jc w:val="center"/>
        </w:trPr>
        <w:tc>
          <w:tcPr>
            <w:tcW w:w="53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pStyle w:val="Zaglavlje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 xml:space="preserve">Uzimanje uzoraka za dokaz </w:t>
            </w:r>
            <w:proofErr w:type="spellStart"/>
            <w:r w:rsidRPr="00A242B7">
              <w:rPr>
                <w:rFonts w:ascii="Arial" w:hAnsi="Arial" w:cs="Arial"/>
                <w:sz w:val="22"/>
                <w:szCs w:val="22"/>
              </w:rPr>
              <w:t>treponeme</w:t>
            </w:r>
            <w:proofErr w:type="spellEnd"/>
            <w:r w:rsidRPr="00A242B7">
              <w:rPr>
                <w:rFonts w:ascii="Arial" w:hAnsi="Arial" w:cs="Arial"/>
                <w:sz w:val="22"/>
                <w:szCs w:val="22"/>
              </w:rPr>
              <w:t xml:space="preserve"> u tamnom polju 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9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A242B7" w:rsidTr="0025099B">
        <w:trPr>
          <w:trHeight w:val="500"/>
          <w:jc w:val="center"/>
        </w:trPr>
        <w:tc>
          <w:tcPr>
            <w:tcW w:w="5383" w:type="dxa"/>
            <w:vMerge w:val="restart"/>
            <w:shd w:val="clear" w:color="auto" w:fill="FFFFFF"/>
            <w:vAlign w:val="center"/>
          </w:tcPr>
          <w:p w:rsidR="00636046" w:rsidRPr="00A242B7" w:rsidRDefault="00636046" w:rsidP="0025099B">
            <w:pPr>
              <w:pStyle w:val="Zaglavlje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lastRenderedPageBreak/>
              <w:t xml:space="preserve">Uzimanje uzorka za dokaz HPV-a </w:t>
            </w:r>
          </w:p>
        </w:tc>
        <w:tc>
          <w:tcPr>
            <w:tcW w:w="1097" w:type="dxa"/>
            <w:shd w:val="clear" w:color="auto" w:fill="FFFFFF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9" w:type="dxa"/>
            <w:tcBorders>
              <w:bottom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A242B7" w:rsidTr="0025099B">
        <w:trPr>
          <w:trHeight w:val="500"/>
          <w:jc w:val="center"/>
        </w:trPr>
        <w:tc>
          <w:tcPr>
            <w:tcW w:w="5383" w:type="dxa"/>
            <w:vMerge/>
            <w:shd w:val="clear" w:color="auto" w:fill="auto"/>
            <w:vAlign w:val="center"/>
          </w:tcPr>
          <w:p w:rsidR="00636046" w:rsidRPr="00A242B7" w:rsidRDefault="00636046" w:rsidP="0025099B">
            <w:pPr>
              <w:pStyle w:val="Zaglavlj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9" w:type="dxa"/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A242B7" w:rsidTr="0025099B">
        <w:trPr>
          <w:trHeight w:val="500"/>
          <w:jc w:val="center"/>
        </w:trPr>
        <w:tc>
          <w:tcPr>
            <w:tcW w:w="5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pStyle w:val="Zaglavlje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242B7">
              <w:rPr>
                <w:rFonts w:ascii="Arial" w:hAnsi="Arial" w:cs="Arial"/>
                <w:sz w:val="22"/>
                <w:szCs w:val="22"/>
              </w:rPr>
              <w:t>Nativni</w:t>
            </w:r>
            <w:proofErr w:type="spellEnd"/>
            <w:r w:rsidRPr="00A242B7">
              <w:rPr>
                <w:rFonts w:ascii="Arial" w:hAnsi="Arial" w:cs="Arial"/>
                <w:sz w:val="22"/>
                <w:szCs w:val="22"/>
              </w:rPr>
              <w:t xml:space="preserve"> preparat na gljive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A242B7" w:rsidTr="0025099B">
        <w:trPr>
          <w:trHeight w:val="500"/>
          <w:jc w:val="center"/>
        </w:trPr>
        <w:tc>
          <w:tcPr>
            <w:tcW w:w="5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46" w:rsidRPr="00A242B7" w:rsidRDefault="00636046" w:rsidP="0025099B">
            <w:pPr>
              <w:pStyle w:val="Zaglavlj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A242B7" w:rsidTr="0025099B">
        <w:trPr>
          <w:trHeight w:val="500"/>
          <w:jc w:val="center"/>
        </w:trPr>
        <w:tc>
          <w:tcPr>
            <w:tcW w:w="5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pStyle w:val="Zaglavlje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242B7">
              <w:rPr>
                <w:rFonts w:ascii="Arial" w:hAnsi="Arial" w:cs="Arial"/>
                <w:sz w:val="22"/>
                <w:szCs w:val="22"/>
              </w:rPr>
              <w:t>Parasitološka</w:t>
            </w:r>
            <w:proofErr w:type="spellEnd"/>
            <w:r w:rsidRPr="00A242B7">
              <w:rPr>
                <w:rFonts w:ascii="Arial" w:hAnsi="Arial" w:cs="Arial"/>
                <w:sz w:val="22"/>
                <w:szCs w:val="22"/>
              </w:rPr>
              <w:t xml:space="preserve"> pretraga na </w:t>
            </w:r>
            <w:proofErr w:type="spellStart"/>
            <w:r w:rsidRPr="00A242B7">
              <w:rPr>
                <w:rFonts w:ascii="Arial" w:hAnsi="Arial" w:cs="Arial"/>
                <w:sz w:val="22"/>
                <w:szCs w:val="22"/>
              </w:rPr>
              <w:t>acarus</w:t>
            </w:r>
            <w:proofErr w:type="spellEnd"/>
            <w:r w:rsidRPr="00A242B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A242B7" w:rsidTr="0025099B">
        <w:trPr>
          <w:trHeight w:val="500"/>
          <w:jc w:val="center"/>
        </w:trPr>
        <w:tc>
          <w:tcPr>
            <w:tcW w:w="5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46" w:rsidRPr="00A242B7" w:rsidRDefault="00636046" w:rsidP="0025099B">
            <w:pPr>
              <w:pStyle w:val="Zaglavlj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A242B7" w:rsidTr="0025099B">
        <w:trPr>
          <w:trHeight w:val="500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pStyle w:val="Zaglavlje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242B7">
              <w:rPr>
                <w:rFonts w:ascii="Arial" w:hAnsi="Arial" w:cs="Arial"/>
                <w:sz w:val="22"/>
                <w:szCs w:val="22"/>
              </w:rPr>
              <w:t>Probatorna</w:t>
            </w:r>
            <w:proofErr w:type="spellEnd"/>
            <w:r w:rsidRPr="00A242B7">
              <w:rPr>
                <w:rFonts w:ascii="Arial" w:hAnsi="Arial" w:cs="Arial"/>
                <w:sz w:val="22"/>
                <w:szCs w:val="22"/>
              </w:rPr>
              <w:t xml:space="preserve"> ekscizija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A242B7" w:rsidTr="0025099B">
        <w:trPr>
          <w:trHeight w:val="500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pStyle w:val="Zaglavlje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 xml:space="preserve">Mali kirurški zahvat 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A242B7" w:rsidTr="0025099B">
        <w:trPr>
          <w:trHeight w:val="500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pStyle w:val="Zaglavlje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 xml:space="preserve">Elektrokoagulacija i </w:t>
            </w:r>
            <w:proofErr w:type="spellStart"/>
            <w:r w:rsidRPr="00A242B7">
              <w:rPr>
                <w:rFonts w:ascii="Arial" w:hAnsi="Arial" w:cs="Arial"/>
                <w:sz w:val="22"/>
                <w:szCs w:val="22"/>
              </w:rPr>
              <w:t>termokauterizacija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A242B7" w:rsidTr="0025099B">
        <w:trPr>
          <w:trHeight w:val="500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pStyle w:val="Zaglavlje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242B7">
              <w:rPr>
                <w:rFonts w:ascii="Arial" w:hAnsi="Arial" w:cs="Arial"/>
                <w:sz w:val="22"/>
                <w:szCs w:val="22"/>
              </w:rPr>
              <w:t>Krioterapija</w:t>
            </w:r>
            <w:proofErr w:type="spellEnd"/>
            <w:r w:rsidRPr="00A242B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A242B7" w:rsidTr="0025099B">
        <w:trPr>
          <w:trHeight w:val="500"/>
          <w:jc w:val="center"/>
        </w:trPr>
        <w:tc>
          <w:tcPr>
            <w:tcW w:w="5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pStyle w:val="Zaglavlje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 xml:space="preserve">Provođenje fototerapije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A242B7" w:rsidTr="0025099B">
        <w:trPr>
          <w:trHeight w:val="500"/>
          <w:jc w:val="center"/>
        </w:trPr>
        <w:tc>
          <w:tcPr>
            <w:tcW w:w="5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pStyle w:val="Zaglavlj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A242B7" w:rsidTr="0025099B">
        <w:trPr>
          <w:trHeight w:val="500"/>
          <w:jc w:val="center"/>
        </w:trPr>
        <w:tc>
          <w:tcPr>
            <w:tcW w:w="5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pStyle w:val="Zaglavlje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 xml:space="preserve">Provođenje radioterapije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A242B7" w:rsidTr="0025099B">
        <w:trPr>
          <w:trHeight w:val="500"/>
          <w:jc w:val="center"/>
        </w:trPr>
        <w:tc>
          <w:tcPr>
            <w:tcW w:w="5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46" w:rsidRPr="00A242B7" w:rsidRDefault="00636046" w:rsidP="0025099B">
            <w:pPr>
              <w:pStyle w:val="Zaglavlj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A242B7" w:rsidTr="0025099B">
        <w:trPr>
          <w:trHeight w:val="500"/>
          <w:jc w:val="center"/>
        </w:trPr>
        <w:tc>
          <w:tcPr>
            <w:tcW w:w="5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pStyle w:val="Zaglavlje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242B7">
              <w:rPr>
                <w:rFonts w:ascii="Arial" w:hAnsi="Arial" w:cs="Arial"/>
                <w:sz w:val="22"/>
                <w:szCs w:val="22"/>
              </w:rPr>
              <w:t>Epikutani</w:t>
            </w:r>
            <w:proofErr w:type="spellEnd"/>
            <w:r w:rsidRPr="00A242B7">
              <w:rPr>
                <w:rFonts w:ascii="Arial" w:hAnsi="Arial" w:cs="Arial"/>
                <w:sz w:val="22"/>
                <w:szCs w:val="22"/>
              </w:rPr>
              <w:t xml:space="preserve"> test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A242B7" w:rsidTr="0025099B">
        <w:trPr>
          <w:trHeight w:val="500"/>
          <w:jc w:val="center"/>
        </w:trPr>
        <w:tc>
          <w:tcPr>
            <w:tcW w:w="5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46" w:rsidRPr="00A242B7" w:rsidRDefault="00636046" w:rsidP="0025099B">
            <w:pPr>
              <w:pStyle w:val="Zaglavlj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A242B7" w:rsidTr="0025099B">
        <w:trPr>
          <w:trHeight w:val="500"/>
          <w:jc w:val="center"/>
        </w:trPr>
        <w:tc>
          <w:tcPr>
            <w:tcW w:w="5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pStyle w:val="Zaglavlje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242B7">
              <w:rPr>
                <w:rFonts w:ascii="Arial" w:hAnsi="Arial" w:cs="Arial"/>
                <w:sz w:val="22"/>
                <w:szCs w:val="22"/>
              </w:rPr>
              <w:t>Prick</w:t>
            </w:r>
            <w:proofErr w:type="spellEnd"/>
            <w:r w:rsidRPr="00A242B7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A242B7">
              <w:rPr>
                <w:rFonts w:ascii="Arial" w:hAnsi="Arial" w:cs="Arial"/>
                <w:sz w:val="22"/>
                <w:szCs w:val="22"/>
              </w:rPr>
              <w:t>scratch</w:t>
            </w:r>
            <w:proofErr w:type="spellEnd"/>
            <w:r w:rsidRPr="00A242B7">
              <w:rPr>
                <w:rFonts w:ascii="Arial" w:hAnsi="Arial" w:cs="Arial"/>
                <w:sz w:val="22"/>
                <w:szCs w:val="22"/>
              </w:rPr>
              <w:t xml:space="preserve"> test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A242B7" w:rsidTr="0025099B">
        <w:trPr>
          <w:trHeight w:val="500"/>
          <w:jc w:val="center"/>
        </w:trPr>
        <w:tc>
          <w:tcPr>
            <w:tcW w:w="5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46" w:rsidRPr="00A242B7" w:rsidRDefault="00636046" w:rsidP="0025099B">
            <w:pPr>
              <w:pStyle w:val="Zaglavlj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A242B7" w:rsidTr="0025099B">
        <w:trPr>
          <w:trHeight w:val="500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pStyle w:val="Zaglavlje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 xml:space="preserve">Izrada mišljenja o alergijskim dermatozama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36046" w:rsidRPr="00A242B7" w:rsidTr="0025099B">
        <w:trPr>
          <w:trHeight w:val="500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pStyle w:val="Zaglavlje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242B7">
              <w:rPr>
                <w:rFonts w:ascii="Arial" w:hAnsi="Arial" w:cs="Arial"/>
                <w:sz w:val="22"/>
                <w:szCs w:val="22"/>
              </w:rPr>
              <w:t>Sklerozacija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36046" w:rsidRPr="00A242B7" w:rsidRDefault="00636046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2B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6046" w:rsidRPr="00A242B7" w:rsidRDefault="00636046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36046" w:rsidRDefault="00636046" w:rsidP="00636046">
      <w:pPr>
        <w:rPr>
          <w:rFonts w:ascii="Arial" w:hAnsi="Arial" w:cs="Arial"/>
          <w:sz w:val="22"/>
          <w:szCs w:val="22"/>
        </w:rPr>
      </w:pPr>
    </w:p>
    <w:sectPr w:rsidR="00636046" w:rsidSect="006360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90E" w:rsidRDefault="0032190E" w:rsidP="008C6152">
      <w:r>
        <w:separator/>
      </w:r>
    </w:p>
  </w:endnote>
  <w:endnote w:type="continuationSeparator" w:id="0">
    <w:p w:rsidR="0032190E" w:rsidRDefault="0032190E" w:rsidP="008C6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152" w:rsidRDefault="008C615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7458832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8C6152" w:rsidRDefault="008C6152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C6152" w:rsidRDefault="008C6152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152" w:rsidRDefault="008C615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90E" w:rsidRDefault="0032190E" w:rsidP="008C6152">
      <w:r>
        <w:separator/>
      </w:r>
    </w:p>
  </w:footnote>
  <w:footnote w:type="continuationSeparator" w:id="0">
    <w:p w:rsidR="0032190E" w:rsidRDefault="0032190E" w:rsidP="008C6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152" w:rsidRDefault="008C615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152" w:rsidRDefault="008C6152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152" w:rsidRDefault="008C615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6871B1E"/>
    <w:multiLevelType w:val="hybridMultilevel"/>
    <w:tmpl w:val="F70898D8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B8673D"/>
    <w:multiLevelType w:val="hybridMultilevel"/>
    <w:tmpl w:val="5BF8C5B2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636653"/>
    <w:multiLevelType w:val="hybridMultilevel"/>
    <w:tmpl w:val="968AB608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10527A"/>
    <w:multiLevelType w:val="hybridMultilevel"/>
    <w:tmpl w:val="1D187AE2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067D8"/>
    <w:multiLevelType w:val="hybridMultilevel"/>
    <w:tmpl w:val="1E90ED02"/>
    <w:lvl w:ilvl="0" w:tplc="1C5A93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4"/>
  </w:num>
  <w:num w:numId="5">
    <w:abstractNumId w:val="3"/>
  </w:num>
  <w:num w:numId="6">
    <w:abstractNumId w:val="10"/>
  </w:num>
  <w:num w:numId="7">
    <w:abstractNumId w:val="9"/>
  </w:num>
  <w:num w:numId="8">
    <w:abstractNumId w:val="2"/>
  </w:num>
  <w:num w:numId="9">
    <w:abstractNumId w:val="8"/>
  </w:num>
  <w:num w:numId="10">
    <w:abstractNumId w:val="5"/>
  </w:num>
  <w:num w:numId="11">
    <w:abstractNumId w:val="0"/>
  </w:num>
  <w:num w:numId="12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046"/>
    <w:rsid w:val="0032190E"/>
    <w:rsid w:val="00401EDC"/>
    <w:rsid w:val="00426209"/>
    <w:rsid w:val="00636046"/>
    <w:rsid w:val="00755C0C"/>
    <w:rsid w:val="0077255E"/>
    <w:rsid w:val="008C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0D933-4032-4236-9ABF-64608E696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6360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63604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636046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63604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636046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636046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636046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636046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636046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636046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636046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636046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636046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63604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636046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636046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636046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636046"/>
    <w:rPr>
      <w:rFonts w:ascii="Arial" w:eastAsia="Times New Roman" w:hAnsi="Arial" w:cs="Arial"/>
    </w:rPr>
  </w:style>
  <w:style w:type="paragraph" w:styleId="StandardWeb">
    <w:name w:val="Normal (Web)"/>
    <w:basedOn w:val="Normal"/>
    <w:rsid w:val="00636046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636046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63604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636046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63604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36046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36046"/>
  </w:style>
  <w:style w:type="character" w:styleId="Hiperveza">
    <w:name w:val="Hyperlink"/>
    <w:rsid w:val="00636046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63604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63604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636046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636046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6360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636046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63604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636046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63604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636046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636046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636046"/>
    <w:rPr>
      <w:b/>
      <w:bCs/>
    </w:rPr>
  </w:style>
  <w:style w:type="table" w:styleId="Reetkatablice">
    <w:name w:val="Table Grid"/>
    <w:basedOn w:val="Obinatablica"/>
    <w:rsid w:val="006360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636046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636046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636046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636046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636046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63604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63604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636046"/>
    <w:pPr>
      <w:jc w:val="center"/>
    </w:pPr>
  </w:style>
  <w:style w:type="paragraph" w:customStyle="1" w:styleId="T-109fett">
    <w:name w:val="T-10/9 fett"/>
    <w:rsid w:val="00636046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636046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636046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636046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636046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636046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636046"/>
    <w:rPr>
      <w:sz w:val="24"/>
      <w:szCs w:val="24"/>
      <w:lang w:eastAsia="hr-HR"/>
    </w:rPr>
  </w:style>
  <w:style w:type="character" w:customStyle="1" w:styleId="CharChar">
    <w:name w:val="Char Char"/>
    <w:rsid w:val="00636046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6360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636046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636046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636046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636046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636046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636046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636046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636046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636046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636046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636046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636046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636046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636046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636046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636046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636046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636046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636046"/>
    <w:pPr>
      <w:ind w:left="283" w:hanging="283"/>
    </w:pPr>
  </w:style>
  <w:style w:type="paragraph" w:styleId="Grafikeoznake2">
    <w:name w:val="List Bullet 2"/>
    <w:basedOn w:val="Normal"/>
    <w:autoRedefine/>
    <w:rsid w:val="00636046"/>
  </w:style>
  <w:style w:type="paragraph" w:styleId="Nastavakpopisa2">
    <w:name w:val="List Continue 2"/>
    <w:basedOn w:val="Normal"/>
    <w:rsid w:val="00636046"/>
    <w:pPr>
      <w:spacing w:after="120"/>
      <w:ind w:left="566"/>
    </w:pPr>
  </w:style>
  <w:style w:type="paragraph" w:styleId="Grafikeoznake">
    <w:name w:val="List Bullet"/>
    <w:basedOn w:val="Normal"/>
    <w:rsid w:val="00636046"/>
    <w:pPr>
      <w:numPr>
        <w:numId w:val="11"/>
      </w:numPr>
    </w:pPr>
    <w:rPr>
      <w:lang w:eastAsia="en-US"/>
    </w:rPr>
  </w:style>
  <w:style w:type="paragraph" w:styleId="Popis2">
    <w:name w:val="List 2"/>
    <w:basedOn w:val="Normal"/>
    <w:rsid w:val="00636046"/>
    <w:pPr>
      <w:ind w:left="566" w:hanging="283"/>
    </w:pPr>
  </w:style>
  <w:style w:type="paragraph" w:styleId="Popis3">
    <w:name w:val="List 3"/>
    <w:basedOn w:val="Normal"/>
    <w:rsid w:val="00636046"/>
    <w:pPr>
      <w:ind w:left="849" w:hanging="283"/>
    </w:pPr>
  </w:style>
  <w:style w:type="paragraph" w:styleId="Grafikeoznake3">
    <w:name w:val="List Bullet 3"/>
    <w:basedOn w:val="Normal"/>
    <w:autoRedefine/>
    <w:rsid w:val="00636046"/>
    <w:pPr>
      <w:ind w:left="360" w:hanging="360"/>
    </w:pPr>
  </w:style>
  <w:style w:type="paragraph" w:styleId="Nastavakpopisa3">
    <w:name w:val="List Continue 3"/>
    <w:basedOn w:val="Normal"/>
    <w:rsid w:val="00636046"/>
    <w:pPr>
      <w:spacing w:after="120"/>
      <w:ind w:left="849"/>
    </w:pPr>
  </w:style>
  <w:style w:type="paragraph" w:styleId="Nastavakpopisa">
    <w:name w:val="List Continue"/>
    <w:basedOn w:val="Normal"/>
    <w:rsid w:val="00636046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636046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63604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636046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63604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636046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636046"/>
    <w:pPr>
      <w:ind w:left="708"/>
    </w:pPr>
  </w:style>
  <w:style w:type="paragraph" w:customStyle="1" w:styleId="O">
    <w:name w:val="Oč"/>
    <w:basedOn w:val="Tijeloteksta3"/>
    <w:rsid w:val="00636046"/>
  </w:style>
  <w:style w:type="paragraph" w:customStyle="1" w:styleId="anormal0">
    <w:name w:val="anormal"/>
    <w:basedOn w:val="Normal"/>
    <w:rsid w:val="00636046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636046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636046"/>
    <w:rPr>
      <w:i/>
      <w:lang w:eastAsia="en-US"/>
    </w:rPr>
  </w:style>
  <w:style w:type="character" w:customStyle="1" w:styleId="Style1Char">
    <w:name w:val="Style1 Char"/>
    <w:link w:val="Style1"/>
    <w:rsid w:val="00636046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636046"/>
    <w:rPr>
      <w:sz w:val="16"/>
      <w:szCs w:val="16"/>
    </w:rPr>
  </w:style>
  <w:style w:type="character" w:customStyle="1" w:styleId="uvlaka2CharChar">
    <w:name w:val="uvlaka 2 Char Char"/>
    <w:rsid w:val="00636046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636046"/>
    <w:rPr>
      <w:rFonts w:cs="Times New Roman"/>
    </w:rPr>
  </w:style>
  <w:style w:type="paragraph" w:styleId="Blokteksta">
    <w:name w:val="Block Text"/>
    <w:basedOn w:val="Normal"/>
    <w:rsid w:val="00636046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636046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636046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6360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636046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636046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6360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636046"/>
    <w:pPr>
      <w:spacing w:after="324"/>
    </w:pPr>
  </w:style>
  <w:style w:type="character" w:customStyle="1" w:styleId="BodyTextIndentChar">
    <w:name w:val="Body Text Indent Char"/>
    <w:rsid w:val="00636046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636046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636046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636046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636046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636046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636046"/>
    <w:pPr>
      <w:numPr>
        <w:numId w:val="12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636046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636046"/>
    <w:pPr>
      <w:spacing w:before="100" w:beforeAutospacing="1" w:after="100" w:afterAutospacing="1"/>
    </w:pPr>
  </w:style>
  <w:style w:type="paragraph" w:customStyle="1" w:styleId="Default">
    <w:name w:val="Default"/>
    <w:rsid w:val="00636046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4371</Words>
  <Characters>24917</Characters>
  <Application>Microsoft Office Word</Application>
  <DocSecurity>0</DocSecurity>
  <Lines>207</Lines>
  <Paragraphs>58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5</cp:revision>
  <dcterms:created xsi:type="dcterms:W3CDTF">2019-11-16T13:42:00Z</dcterms:created>
  <dcterms:modified xsi:type="dcterms:W3CDTF">2020-02-05T08:01:00Z</dcterms:modified>
</cp:coreProperties>
</file>